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631E" w14:textId="3BE76768" w:rsidR="00CC439C" w:rsidRDefault="00BD30B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ПОЛИТИЧКА ИСТОРИЈА СТАРОГ ВЕКА (21. 6. 2025)</w:t>
      </w:r>
    </w:p>
    <w:p w14:paraId="64354860" w14:textId="2DFA2B74" w:rsidR="00BD30B7" w:rsidRDefault="00BD30B7" w:rsidP="00BD3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Аранђел Буква 5</w:t>
      </w:r>
    </w:p>
    <w:p w14:paraId="4F8B3E57" w14:textId="60ED58AA" w:rsidR="00BD30B7" w:rsidRDefault="00BD30B7" w:rsidP="00BD3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Тања Милошевић 7</w:t>
      </w:r>
    </w:p>
    <w:p w14:paraId="2806D7FA" w14:textId="5721F823" w:rsidR="00BD30B7" w:rsidRPr="00E6053C" w:rsidRDefault="00E6053C" w:rsidP="00BD30B7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</w:p>
    <w:p w14:paraId="4ED0831B" w14:textId="04C10319" w:rsidR="00BD30B7" w:rsidRPr="00623D86" w:rsidRDefault="00BD30B7" w:rsidP="00BD30B7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RS"/>
        </w:rPr>
        <w:t>ИСТОРИЈА СТАРОГ ВЕКА 1</w:t>
      </w:r>
      <w:r w:rsidR="00623D86">
        <w:rPr>
          <w:rFonts w:ascii="Times New Roman" w:hAnsi="Times New Roman" w:cs="Times New Roman"/>
          <w:lang w:val="bs-Latn-BA"/>
        </w:rPr>
        <w:t xml:space="preserve"> </w:t>
      </w:r>
      <w:bookmarkStart w:id="0" w:name="_Hlk201746021"/>
      <w:r w:rsidR="00623D86">
        <w:rPr>
          <w:rFonts w:ascii="Times New Roman" w:hAnsi="Times New Roman" w:cs="Times New Roman"/>
          <w:lang w:val="bs-Latn-BA"/>
        </w:rPr>
        <w:t>(21. 6. 2025)</w:t>
      </w:r>
      <w:bookmarkEnd w:id="0"/>
    </w:p>
    <w:p w14:paraId="16644BCA" w14:textId="566C91CB" w:rsidR="00BD30B7" w:rsidRDefault="00BD30B7" w:rsidP="00BD3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Катарина Гаврић 6</w:t>
      </w:r>
    </w:p>
    <w:p w14:paraId="187DE97E" w14:textId="77777777" w:rsidR="00BD30B7" w:rsidRDefault="00BD30B7" w:rsidP="00BD30B7">
      <w:pPr>
        <w:rPr>
          <w:rFonts w:ascii="Times New Roman" w:hAnsi="Times New Roman" w:cs="Times New Roman"/>
          <w:lang w:val="sr-Cyrl-RS"/>
        </w:rPr>
      </w:pPr>
    </w:p>
    <w:p w14:paraId="09D11E83" w14:textId="06B154EC" w:rsidR="00BD30B7" w:rsidRPr="00623D86" w:rsidRDefault="00BD30B7" w:rsidP="00BD30B7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sr-Cyrl-RS"/>
        </w:rPr>
        <w:t>ИСТОРИЈА СТАРОГ ВЕКА 2</w:t>
      </w:r>
      <w:r w:rsidR="00623D86">
        <w:rPr>
          <w:rFonts w:ascii="Times New Roman" w:hAnsi="Times New Roman" w:cs="Times New Roman"/>
          <w:lang w:val="bs-Latn-BA"/>
        </w:rPr>
        <w:t xml:space="preserve"> </w:t>
      </w:r>
      <w:r w:rsidR="00623D86" w:rsidRPr="00623D86">
        <w:rPr>
          <w:rFonts w:ascii="Times New Roman" w:hAnsi="Times New Roman" w:cs="Times New Roman"/>
          <w:lang w:val="bs-Latn-BA"/>
        </w:rPr>
        <w:t>(21. 6. 2025)</w:t>
      </w:r>
    </w:p>
    <w:p w14:paraId="2520081D" w14:textId="6447F19B" w:rsidR="00BD30B7" w:rsidRDefault="00BD30B7" w:rsidP="00BD30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Анастасија Вујовић 5</w:t>
      </w:r>
    </w:p>
    <w:p w14:paraId="7AEDDC35" w14:textId="64F81544" w:rsidR="00BD30B7" w:rsidRDefault="00BD30B7" w:rsidP="00BD30B7">
      <w:pPr>
        <w:rPr>
          <w:rFonts w:ascii="Times New Roman" w:hAnsi="Times New Roman" w:cs="Times New Roman"/>
          <w:lang w:val="sr-Cyrl-RS"/>
        </w:rPr>
      </w:pPr>
    </w:p>
    <w:p w14:paraId="7A64E136" w14:textId="31F4095F" w:rsidR="00BD30B7" w:rsidRDefault="00BD30B7" w:rsidP="00BD30B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АРХЕОЛОГИЈА СТАРОГ РИМА </w:t>
      </w:r>
      <w:r w:rsidR="00623D86" w:rsidRPr="00623D86">
        <w:rPr>
          <w:rFonts w:ascii="Times New Roman" w:hAnsi="Times New Roman" w:cs="Times New Roman"/>
          <w:lang w:val="sr-Cyrl-RS"/>
        </w:rPr>
        <w:t>(21. 6. 2025)</w:t>
      </w:r>
    </w:p>
    <w:p w14:paraId="2AF64C89" w14:textId="138EDD8F" w:rsidR="00BD30B7" w:rsidRPr="00BD30B7" w:rsidRDefault="00BD30B7" w:rsidP="00BD30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Сузана Мазалица 8</w:t>
      </w:r>
    </w:p>
    <w:sectPr w:rsidR="00BD30B7" w:rsidRPr="00BD3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0E9"/>
    <w:multiLevelType w:val="hybridMultilevel"/>
    <w:tmpl w:val="82DC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2EA"/>
    <w:multiLevelType w:val="hybridMultilevel"/>
    <w:tmpl w:val="6894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D0042"/>
    <w:multiLevelType w:val="hybridMultilevel"/>
    <w:tmpl w:val="0CA0D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D06F7"/>
    <w:multiLevelType w:val="hybridMultilevel"/>
    <w:tmpl w:val="3922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70948">
    <w:abstractNumId w:val="3"/>
  </w:num>
  <w:num w:numId="2" w16cid:durableId="2010717282">
    <w:abstractNumId w:val="2"/>
  </w:num>
  <w:num w:numId="3" w16cid:durableId="246501212">
    <w:abstractNumId w:val="0"/>
  </w:num>
  <w:num w:numId="4" w16cid:durableId="76272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EE"/>
    <w:rsid w:val="002D50A7"/>
    <w:rsid w:val="003067F2"/>
    <w:rsid w:val="003B030B"/>
    <w:rsid w:val="00465D67"/>
    <w:rsid w:val="004A34EE"/>
    <w:rsid w:val="00623D86"/>
    <w:rsid w:val="00AB1211"/>
    <w:rsid w:val="00BD30B7"/>
    <w:rsid w:val="00CC439C"/>
    <w:rsid w:val="00E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A383"/>
  <w15:chartTrackingRefBased/>
  <w15:docId w15:val="{5A8CF5D2-7E1A-42A9-B101-F3A1DF3A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4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4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4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4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2025-06-25T08:26:00Z</dcterms:created>
  <dcterms:modified xsi:type="dcterms:W3CDTF">2025-06-25T10:13:00Z</dcterms:modified>
</cp:coreProperties>
</file>