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0B07" w14:textId="6B5CF385" w:rsidR="00AC03E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="003B6F6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3511D2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9"/>
        <w:gridCol w:w="2080"/>
        <w:gridCol w:w="2072"/>
      </w:tblGrid>
      <w:tr w:rsidR="00AC03EA" w14:paraId="6BB640AF" w14:textId="77777777" w:rsidTr="003F1CB3">
        <w:tc>
          <w:tcPr>
            <w:tcW w:w="2695" w:type="dxa"/>
          </w:tcPr>
          <w:p w14:paraId="25F94596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9" w:type="dxa"/>
          </w:tcPr>
          <w:p w14:paraId="66EF49FC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04F625C3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2" w:type="dxa"/>
          </w:tcPr>
          <w:p w14:paraId="72135BD0" w14:textId="77777777" w:rsidR="00AC03EA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C4692E" w14:paraId="7E3D8774" w14:textId="77777777" w:rsidTr="003F1CB3">
        <w:tc>
          <w:tcPr>
            <w:tcW w:w="2695" w:type="dxa"/>
          </w:tcPr>
          <w:p w14:paraId="214FF978" w14:textId="144307CC" w:rsidR="00C4692E" w:rsidRPr="003F1CB3" w:rsidRDefault="00C469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Катарина Пајић</w:t>
            </w:r>
          </w:p>
        </w:tc>
        <w:tc>
          <w:tcPr>
            <w:tcW w:w="1449" w:type="dxa"/>
          </w:tcPr>
          <w:p w14:paraId="14223887" w14:textId="47FF501B" w:rsidR="00C4692E" w:rsidRPr="00DA0E86" w:rsidRDefault="00F734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FDF54E7" w14:textId="2A1438BA" w:rsidR="00C4692E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72" w:type="dxa"/>
          </w:tcPr>
          <w:p w14:paraId="35C91529" w14:textId="0D1C53FE" w:rsidR="00C4692E" w:rsidRDefault="00C46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5D7111" w14:paraId="17059145" w14:textId="77777777" w:rsidTr="003F1CB3">
        <w:tc>
          <w:tcPr>
            <w:tcW w:w="2695" w:type="dxa"/>
          </w:tcPr>
          <w:p w14:paraId="7E11BE66" w14:textId="282BDA0C" w:rsidR="005D7111" w:rsidRPr="003F1CB3" w:rsidRDefault="005D71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Ивана Ђукић</w:t>
            </w:r>
          </w:p>
        </w:tc>
        <w:tc>
          <w:tcPr>
            <w:tcW w:w="1449" w:type="dxa"/>
          </w:tcPr>
          <w:p w14:paraId="09C23D47" w14:textId="21D5D69A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080" w:type="dxa"/>
          </w:tcPr>
          <w:p w14:paraId="7BB587C2" w14:textId="23969708" w:rsidR="005D7111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7E261BCD" w14:textId="49BB3EFA" w:rsidR="005D7111" w:rsidRPr="003B6F6E" w:rsidRDefault="005D71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6*</w:t>
            </w:r>
          </w:p>
        </w:tc>
      </w:tr>
      <w:tr w:rsidR="00027E32" w14:paraId="0A1334CD" w14:textId="77777777" w:rsidTr="003F1CB3">
        <w:tc>
          <w:tcPr>
            <w:tcW w:w="2695" w:type="dxa"/>
          </w:tcPr>
          <w:p w14:paraId="6D6A8143" w14:textId="4AD2A14D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атарина С</w:t>
            </w:r>
            <w:r w:rsid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</w:t>
            </w: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 xml:space="preserve">мић </w:t>
            </w:r>
          </w:p>
        </w:tc>
        <w:tc>
          <w:tcPr>
            <w:tcW w:w="1449" w:type="dxa"/>
          </w:tcPr>
          <w:p w14:paraId="29EDD423" w14:textId="663603AD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080" w:type="dxa"/>
          </w:tcPr>
          <w:p w14:paraId="23F012AA" w14:textId="5FE8AB86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072" w:type="dxa"/>
          </w:tcPr>
          <w:p w14:paraId="4C08D654" w14:textId="64BDF392" w:rsidR="00027E32" w:rsidRDefault="00027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DA0E86" w14:paraId="15D11F40" w14:textId="77777777" w:rsidTr="003F1CB3">
        <w:tc>
          <w:tcPr>
            <w:tcW w:w="2695" w:type="dxa"/>
          </w:tcPr>
          <w:p w14:paraId="4C92AC7A" w14:textId="303EFD46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Стојан Рикановић</w:t>
            </w:r>
          </w:p>
        </w:tc>
        <w:tc>
          <w:tcPr>
            <w:tcW w:w="1449" w:type="dxa"/>
          </w:tcPr>
          <w:p w14:paraId="31EF9A0A" w14:textId="0C694362" w:rsidR="00DA0E86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4FF543AE" w14:textId="3D4ABE93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2" w:type="dxa"/>
          </w:tcPr>
          <w:p w14:paraId="0F324015" w14:textId="777DDB2D" w:rsid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027E32" w14:paraId="27E80850" w14:textId="77777777" w:rsidTr="003F1CB3">
        <w:tc>
          <w:tcPr>
            <w:tcW w:w="2695" w:type="dxa"/>
          </w:tcPr>
          <w:p w14:paraId="38C5F858" w14:textId="2B10299A" w:rsidR="00027E32" w:rsidRPr="003F1CB3" w:rsidRDefault="00027E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</w:pPr>
            <w:r w:rsidRPr="003F1C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Ивана Ђурић</w:t>
            </w:r>
          </w:p>
        </w:tc>
        <w:tc>
          <w:tcPr>
            <w:tcW w:w="1449" w:type="dxa"/>
          </w:tcPr>
          <w:p w14:paraId="1DD5088F" w14:textId="7B75687F" w:rsidR="00027E32" w:rsidRPr="00DA0E86" w:rsidRDefault="00DA0E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14:paraId="10B61F75" w14:textId="3EE15101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72" w:type="dxa"/>
          </w:tcPr>
          <w:p w14:paraId="35E18640" w14:textId="038055B2" w:rsidR="00027E32" w:rsidRDefault="00F734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</w:tbl>
    <w:p w14:paraId="5A7651EF" w14:textId="77777777" w:rsidR="00AC03EA" w:rsidRDefault="00AC03E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4872546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FADE350" w14:textId="77777777" w:rsidR="00E002B1" w:rsidRPr="00E002B1" w:rsidRDefault="00E002B1" w:rsidP="00E002B1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Савремени њемачки језик 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(резултати писменог дијела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испита</w:t>
      </w:r>
      <w:r w:rsidRPr="00E002B1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)</w:t>
      </w:r>
    </w:p>
    <w:p w14:paraId="27E80EA8" w14:textId="77777777" w:rsidR="00E002B1" w:rsidRDefault="00E00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7F20FFA" w14:textId="77777777" w:rsidR="00E002B1" w:rsidRDefault="00000000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8"/>
        <w:gridCol w:w="2080"/>
        <w:gridCol w:w="2073"/>
      </w:tblGrid>
      <w:tr w:rsidR="00E002B1" w14:paraId="408BA2B4" w14:textId="77777777" w:rsidTr="003F1CB3">
        <w:tc>
          <w:tcPr>
            <w:tcW w:w="2695" w:type="dxa"/>
          </w:tcPr>
          <w:p w14:paraId="6C5B9188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Студент</w:t>
            </w:r>
          </w:p>
        </w:tc>
        <w:tc>
          <w:tcPr>
            <w:tcW w:w="1448" w:type="dxa"/>
          </w:tcPr>
          <w:p w14:paraId="0FEAF297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Есеј</w:t>
            </w:r>
          </w:p>
        </w:tc>
        <w:tc>
          <w:tcPr>
            <w:tcW w:w="2080" w:type="dxa"/>
          </w:tcPr>
          <w:p w14:paraId="436938C9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њемачки</w:t>
            </w:r>
          </w:p>
        </w:tc>
        <w:tc>
          <w:tcPr>
            <w:tcW w:w="2073" w:type="dxa"/>
          </w:tcPr>
          <w:p w14:paraId="36B45E1F" w14:textId="77777777" w:rsidR="00E002B1" w:rsidRDefault="00E002B1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Превод на српски</w:t>
            </w:r>
          </w:p>
        </w:tc>
      </w:tr>
      <w:tr w:rsidR="00DA0E86" w14:paraId="68B75690" w14:textId="77777777" w:rsidTr="003F1CB3">
        <w:tc>
          <w:tcPr>
            <w:tcW w:w="2695" w:type="dxa"/>
          </w:tcPr>
          <w:p w14:paraId="0364BFC9" w14:textId="2D13D589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BA"/>
              </w:rPr>
              <w:t>Тамара Матић</w:t>
            </w:r>
          </w:p>
        </w:tc>
        <w:tc>
          <w:tcPr>
            <w:tcW w:w="1448" w:type="dxa"/>
          </w:tcPr>
          <w:p w14:paraId="4B1E3259" w14:textId="6CF3AEF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80" w:type="dxa"/>
          </w:tcPr>
          <w:p w14:paraId="607E603D" w14:textId="5B8C8E3A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073" w:type="dxa"/>
          </w:tcPr>
          <w:p w14:paraId="6B3EF12E" w14:textId="3A392601" w:rsidR="00DA0E86" w:rsidRDefault="00DA0E86" w:rsidP="00DA0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DA0E8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027E32" w14:paraId="73AA65B2" w14:textId="77777777" w:rsidTr="003F1CB3">
        <w:tc>
          <w:tcPr>
            <w:tcW w:w="2695" w:type="dxa"/>
          </w:tcPr>
          <w:p w14:paraId="69D5A957" w14:textId="1996923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Кнежевић Јелена</w:t>
            </w:r>
          </w:p>
        </w:tc>
        <w:tc>
          <w:tcPr>
            <w:tcW w:w="1448" w:type="dxa"/>
          </w:tcPr>
          <w:p w14:paraId="44CE600C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C478659" w14:textId="6CD93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2073" w:type="dxa"/>
          </w:tcPr>
          <w:p w14:paraId="1EF9E3F1" w14:textId="7777777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F734AF" w14:paraId="1F4FF317" w14:textId="77777777" w:rsidTr="003F1CB3">
        <w:tc>
          <w:tcPr>
            <w:tcW w:w="2695" w:type="dxa"/>
          </w:tcPr>
          <w:p w14:paraId="4C174035" w14:textId="3231BE01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Нешић Јелена</w:t>
            </w:r>
          </w:p>
        </w:tc>
        <w:tc>
          <w:tcPr>
            <w:tcW w:w="1448" w:type="dxa"/>
          </w:tcPr>
          <w:p w14:paraId="33071103" w14:textId="77777777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80" w:type="dxa"/>
          </w:tcPr>
          <w:p w14:paraId="31247F2D" w14:textId="2E667E3C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073" w:type="dxa"/>
          </w:tcPr>
          <w:p w14:paraId="602FA814" w14:textId="1229B070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</w:tr>
      <w:tr w:rsidR="00CA211A" w14:paraId="7A17693D" w14:textId="77777777" w:rsidTr="003F1CB3">
        <w:tc>
          <w:tcPr>
            <w:tcW w:w="2695" w:type="dxa"/>
          </w:tcPr>
          <w:p w14:paraId="7186280A" w14:textId="50957D58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Рикановић Стојан</w:t>
            </w:r>
          </w:p>
        </w:tc>
        <w:tc>
          <w:tcPr>
            <w:tcW w:w="1448" w:type="dxa"/>
          </w:tcPr>
          <w:p w14:paraId="42BB0C7B" w14:textId="11F67BE1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2080" w:type="dxa"/>
          </w:tcPr>
          <w:p w14:paraId="1CDAA679" w14:textId="37FB1139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73" w:type="dxa"/>
          </w:tcPr>
          <w:p w14:paraId="0B3136FE" w14:textId="35D0912C" w:rsidR="00CA211A" w:rsidRDefault="00CA211A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027E32" w14:paraId="7B10387B" w14:textId="77777777" w:rsidTr="003F1CB3">
        <w:tc>
          <w:tcPr>
            <w:tcW w:w="2695" w:type="dxa"/>
          </w:tcPr>
          <w:p w14:paraId="5DB04798" w14:textId="3DB7039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Лубура Павле</w:t>
            </w:r>
          </w:p>
        </w:tc>
        <w:tc>
          <w:tcPr>
            <w:tcW w:w="1448" w:type="dxa"/>
          </w:tcPr>
          <w:p w14:paraId="4EB76F34" w14:textId="0626ED27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80" w:type="dxa"/>
          </w:tcPr>
          <w:p w14:paraId="6E3207B0" w14:textId="3470CF30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105DD710" w14:textId="6091A90C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027E32" w14:paraId="738A395C" w14:textId="77777777" w:rsidTr="003F1CB3">
        <w:tc>
          <w:tcPr>
            <w:tcW w:w="2695" w:type="dxa"/>
          </w:tcPr>
          <w:p w14:paraId="6306042E" w14:textId="44244028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Мацан Анастасија</w:t>
            </w:r>
          </w:p>
        </w:tc>
        <w:tc>
          <w:tcPr>
            <w:tcW w:w="1448" w:type="dxa"/>
          </w:tcPr>
          <w:p w14:paraId="78DB3701" w14:textId="563A5610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0CDA253E" w14:textId="2482E841" w:rsidR="00027E32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2073" w:type="dxa"/>
          </w:tcPr>
          <w:p w14:paraId="27D36303" w14:textId="5D1A5DF9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027E32" w14:paraId="4CEB7B36" w14:textId="77777777" w:rsidTr="003F1CB3">
        <w:tc>
          <w:tcPr>
            <w:tcW w:w="2695" w:type="dxa"/>
          </w:tcPr>
          <w:p w14:paraId="66DC1B1D" w14:textId="4C421B1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Марјановић Јована</w:t>
            </w:r>
          </w:p>
        </w:tc>
        <w:tc>
          <w:tcPr>
            <w:tcW w:w="5601" w:type="dxa"/>
            <w:gridSpan w:val="3"/>
          </w:tcPr>
          <w:p w14:paraId="0418F7EA" w14:textId="01B552EA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приступила</w:t>
            </w:r>
          </w:p>
        </w:tc>
      </w:tr>
      <w:tr w:rsidR="00027E32" w14:paraId="45EB7FEF" w14:textId="77777777" w:rsidTr="003F1CB3">
        <w:tc>
          <w:tcPr>
            <w:tcW w:w="2695" w:type="dxa"/>
          </w:tcPr>
          <w:p w14:paraId="5B0D2116" w14:textId="1CD37D9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Ристић Тамара</w:t>
            </w:r>
          </w:p>
        </w:tc>
        <w:tc>
          <w:tcPr>
            <w:tcW w:w="1448" w:type="dxa"/>
          </w:tcPr>
          <w:p w14:paraId="21BB2229" w14:textId="10AD8BCF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2080" w:type="dxa"/>
          </w:tcPr>
          <w:p w14:paraId="231A3837" w14:textId="243A7C47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9</w:t>
            </w:r>
          </w:p>
        </w:tc>
        <w:tc>
          <w:tcPr>
            <w:tcW w:w="2073" w:type="dxa"/>
          </w:tcPr>
          <w:p w14:paraId="3FEB6E19" w14:textId="06BA7EA0" w:rsidR="00027E32" w:rsidRPr="00F734AF" w:rsidRDefault="00F734AF" w:rsidP="00376A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F734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</w:t>
            </w:r>
          </w:p>
        </w:tc>
      </w:tr>
      <w:tr w:rsidR="00027E32" w14:paraId="07803EFC" w14:textId="77777777" w:rsidTr="003F1CB3">
        <w:tc>
          <w:tcPr>
            <w:tcW w:w="2695" w:type="dxa"/>
          </w:tcPr>
          <w:p w14:paraId="042EBA18" w14:textId="6B1ADDD3" w:rsidR="00027E32" w:rsidRDefault="00027E32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Сикимић Аница</w:t>
            </w:r>
          </w:p>
        </w:tc>
        <w:tc>
          <w:tcPr>
            <w:tcW w:w="5601" w:type="dxa"/>
            <w:gridSpan w:val="3"/>
          </w:tcPr>
          <w:p w14:paraId="2BA58230" w14:textId="25B5C7FE" w:rsidR="00027E32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10                           10                            10</w:t>
            </w:r>
          </w:p>
        </w:tc>
      </w:tr>
      <w:tr w:rsidR="00F734AF" w14:paraId="28E5B5F7" w14:textId="77777777" w:rsidTr="003F1CB3">
        <w:tc>
          <w:tcPr>
            <w:tcW w:w="2695" w:type="dxa"/>
          </w:tcPr>
          <w:p w14:paraId="288C7743" w14:textId="53FC4E86" w:rsidR="00F734AF" w:rsidRDefault="00F734AF" w:rsidP="00376A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Душица Новаковић</w:t>
            </w:r>
          </w:p>
        </w:tc>
        <w:tc>
          <w:tcPr>
            <w:tcW w:w="5601" w:type="dxa"/>
            <w:gridSpan w:val="3"/>
          </w:tcPr>
          <w:p w14:paraId="2FC80E9F" w14:textId="042C31E1" w:rsidR="00F734AF" w:rsidRDefault="00F734AF" w:rsidP="00F734A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/                        /                                     10</w:t>
            </w:r>
          </w:p>
        </w:tc>
      </w:tr>
    </w:tbl>
    <w:p w14:paraId="083227A0" w14:textId="488FB27A" w:rsidR="00AC03EA" w:rsidRPr="005D7111" w:rsidRDefault="005D7111">
      <w:pPr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*Усмени испит</w:t>
      </w:r>
      <w:r w:rsidR="00027E32">
        <w:rPr>
          <w:rFonts w:ascii="Times New Roman" w:hAnsi="Times New Roman" w:cs="Times New Roman"/>
          <w:sz w:val="28"/>
          <w:szCs w:val="28"/>
          <w:lang w:val="sr-Cyrl-BA"/>
        </w:rPr>
        <w:t xml:space="preserve"> и консултације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: </w:t>
      </w:r>
      <w:r w:rsidR="00DA0E86">
        <w:rPr>
          <w:rFonts w:ascii="Times New Roman" w:hAnsi="Times New Roman" w:cs="Times New Roman"/>
          <w:sz w:val="28"/>
          <w:szCs w:val="28"/>
          <w:lang w:val="sr-Cyrl-BA"/>
        </w:rPr>
        <w:t>15.4. у 10.00</w:t>
      </w:r>
    </w:p>
    <w:sectPr w:rsidR="00AC03EA" w:rsidRPr="005D71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2F7665"/>
    <w:rsid w:val="00027E32"/>
    <w:rsid w:val="002446F0"/>
    <w:rsid w:val="002D74D8"/>
    <w:rsid w:val="00355840"/>
    <w:rsid w:val="003A6CCF"/>
    <w:rsid w:val="003B6F6E"/>
    <w:rsid w:val="003F1CB3"/>
    <w:rsid w:val="004B217A"/>
    <w:rsid w:val="004D2417"/>
    <w:rsid w:val="0053308E"/>
    <w:rsid w:val="005D7111"/>
    <w:rsid w:val="00620FB2"/>
    <w:rsid w:val="00643FF1"/>
    <w:rsid w:val="006C603F"/>
    <w:rsid w:val="00712769"/>
    <w:rsid w:val="00723339"/>
    <w:rsid w:val="00783CAF"/>
    <w:rsid w:val="00974D20"/>
    <w:rsid w:val="00996952"/>
    <w:rsid w:val="00AB7537"/>
    <w:rsid w:val="00AC03EA"/>
    <w:rsid w:val="00BB4BDB"/>
    <w:rsid w:val="00C4692E"/>
    <w:rsid w:val="00CA211A"/>
    <w:rsid w:val="00DA0E86"/>
    <w:rsid w:val="00E002B1"/>
    <w:rsid w:val="00F734AF"/>
    <w:rsid w:val="00FB61ED"/>
    <w:rsid w:val="00FC1ABA"/>
    <w:rsid w:val="00FC4A1E"/>
    <w:rsid w:val="38D26E0F"/>
    <w:rsid w:val="7A2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13D1C"/>
  <w15:docId w15:val="{61257A0C-C272-484D-8340-60F3B9E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2025-04-14T09:52:00Z</dcterms:created>
  <dcterms:modified xsi:type="dcterms:W3CDTF">2025-04-14T09:52:00Z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B8D570FB0A0C473FA0607C774189F243_11</vt:lpwstr>
  </property>
</Properties>
</file>