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A1B0" w14:textId="77777777" w:rsidR="00282509" w:rsidRDefault="003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BA"/>
        </w:rPr>
        <w:t>Јунско-јулски испитни рок</w:t>
      </w:r>
    </w:p>
    <w:p w14:paraId="0FF0A732" w14:textId="1C456D41" w:rsidR="00282509" w:rsidRDefault="003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први термин (</w:t>
      </w:r>
      <w:r w:rsidR="00B53E70">
        <w:rPr>
          <w:rFonts w:ascii="Times New Roman" w:hAnsi="Times New Roman" w:cs="Times New Roman"/>
          <w:b/>
          <w:sz w:val="28"/>
          <w:szCs w:val="28"/>
          <w:lang w:val="sr-Latn-RS"/>
        </w:rPr>
        <w:t>16.6.-27.6.2025.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1E4ADCDE" w14:textId="1B8E24EE" w:rsidR="00282509" w:rsidRDefault="003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други термин (</w:t>
      </w:r>
      <w:r w:rsidR="00B53E70">
        <w:rPr>
          <w:rFonts w:ascii="Times New Roman" w:hAnsi="Times New Roman" w:cs="Times New Roman"/>
          <w:b/>
          <w:sz w:val="28"/>
          <w:szCs w:val="28"/>
          <w:lang w:val="sr-Latn-RS"/>
        </w:rPr>
        <w:t>1.7.-12.7.2025.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3907F0DD" w14:textId="77777777" w:rsidR="00282509" w:rsidRDefault="0028250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00B01B51" w14:textId="77777777" w:rsidR="00282509" w:rsidRDefault="0028250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  <w:gridCol w:w="1140"/>
        <w:gridCol w:w="1198"/>
      </w:tblGrid>
      <w:tr w:rsidR="00282509" w14:paraId="3894C0CF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149B68" w14:textId="77777777" w:rsidR="00282509" w:rsidRDefault="0028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9AF2B2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5D7D17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282509" w14:paraId="72D77BC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B59CCA" w14:textId="77777777" w:rsidR="00282509" w:rsidRDefault="00282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4CD82E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0E6501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45C0CA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01CEAA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621BF5" w14:textId="77777777" w:rsidR="00282509" w:rsidRDefault="0036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802E0D" w:rsidRPr="00D26D8F" w14:paraId="666BE95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2E7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8EC2" w14:textId="53D78C63" w:rsidR="00802E0D" w:rsidRDefault="00802E0D" w:rsidP="00802E0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Методологија психолошких истраживања – напредне теме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652" w14:textId="0E075FED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19.6.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C91" w14:textId="4BF7B075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C47" w14:textId="78395C88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10.7.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553" w14:textId="4B9FBA0D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RS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</w:tr>
      <w:tr w:rsidR="00802E0D" w14:paraId="7B3FFF8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DE03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B65" w14:textId="79A7FCB2" w:rsidR="00802E0D" w:rsidRPr="00FB78FB" w:rsidRDefault="00802E0D" w:rsidP="00802E0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784" w14:textId="2E74AF43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25. 6.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D63" w14:textId="4D746259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151" w14:textId="04EDD557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571" w14:textId="331E1863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D26D8F" w14:paraId="1B13D40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AA59" w14:textId="77777777" w:rsidR="00D26D8F" w:rsidRDefault="00D26D8F" w:rsidP="00D26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0859" w14:textId="69BFF204" w:rsidR="00D26D8F" w:rsidRPr="00FB78FB" w:rsidRDefault="00D26D8F" w:rsidP="00D26D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Психологија организационог понашања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D61" w14:textId="4D4A6378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 xml:space="preserve">16. 6.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D0E" w14:textId="241A3F1A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27B" w14:textId="2D5B6628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 xml:space="preserve">2. 7.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DD8" w14:textId="3964BFA7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</w:tr>
      <w:tr w:rsidR="00D26D8F" w14:paraId="1DC27A8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C43" w14:textId="77777777" w:rsidR="00D26D8F" w:rsidRDefault="00D26D8F" w:rsidP="00D26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9041" w14:textId="3A716C26" w:rsidR="00D26D8F" w:rsidRPr="00FB78FB" w:rsidRDefault="00D26D8F" w:rsidP="00D26D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Истраживања у социјалној психологији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642" w14:textId="70248A77" w:rsidR="00D26D8F" w:rsidRPr="00FB78FB" w:rsidRDefault="003D4CA9" w:rsidP="00D26D8F">
            <w:pPr>
              <w:jc w:val="center"/>
              <w:rPr>
                <w:rFonts w:eastAsia="Times New Roman" w:cs="Times New Roman"/>
                <w:b/>
              </w:rPr>
            </w:pPr>
            <w:r w:rsidRPr="00FB78FB">
              <w:rPr>
                <w:rFonts w:eastAsia="Times New Roman" w:cs="Times New Roman"/>
                <w:b/>
              </w:rPr>
              <w:t>23. 6.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0E1" w14:textId="2C16A7B3" w:rsidR="00D26D8F" w:rsidRPr="00FB78FB" w:rsidRDefault="003D4CA9" w:rsidP="00D26D8F">
            <w:pPr>
              <w:jc w:val="center"/>
              <w:rPr>
                <w:rFonts w:eastAsia="Times New Roman" w:cs="Times New Roman"/>
                <w:b/>
              </w:rPr>
            </w:pPr>
            <w:r w:rsidRPr="00FB78FB">
              <w:rPr>
                <w:rFonts w:eastAsia="Times New Roman" w:cs="Times New Roman"/>
                <w:b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CB4" w14:textId="6FCACB7C" w:rsidR="00D26D8F" w:rsidRPr="00FB78FB" w:rsidRDefault="00445DF6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8. 7.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D9F" w14:textId="29FA1E6E" w:rsidR="00D26D8F" w:rsidRPr="00FB78FB" w:rsidRDefault="00445DF6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14:00</w:t>
            </w:r>
          </w:p>
        </w:tc>
      </w:tr>
      <w:tr w:rsidR="0011231E" w14:paraId="71F2F7E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3CE4" w14:textId="77777777" w:rsidR="0011231E" w:rsidRDefault="0011231E" w:rsidP="00112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01B" w14:textId="66872884" w:rsidR="0011231E" w:rsidRPr="00FB78FB" w:rsidRDefault="0011231E" w:rsidP="001123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B78FB">
              <w:rPr>
                <w:rFonts w:ascii="Times New Roman" w:hAnsi="Times New Roman" w:cs="Times New Roman"/>
              </w:rPr>
              <w:t>Пс</w:t>
            </w:r>
            <w:proofErr w:type="spellEnd"/>
            <w:r w:rsidRPr="00FB78FB">
              <w:rPr>
                <w:rFonts w:ascii="Times New Roman" w:hAnsi="Times New Roman" w:cs="Times New Roman"/>
                <w:lang w:val="sr-Cyrl-RS"/>
              </w:rPr>
              <w:t>ихологија насиља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726" w14:textId="0B250285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18. 6.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79E" w14:textId="25DE5D84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0C9" w14:textId="5EB66971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52F" w14:textId="16F801C0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</w:tr>
      <w:tr w:rsidR="00802E0D" w14:paraId="2FAB9AB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8F8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DF6" w14:textId="702D2FEC" w:rsidR="00802E0D" w:rsidRPr="00FB78FB" w:rsidRDefault="00802E0D" w:rsidP="00802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Психологија индивидуалних разлика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539" w14:textId="5C4B4C73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19.6.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43" w14:textId="4FC0B07E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E29" w14:textId="2E3FAE03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10.7.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238" w14:textId="5C037391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</w:tr>
      <w:tr w:rsidR="00802E0D" w14:paraId="32D240F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44F3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783" w14:textId="27987190" w:rsidR="00802E0D" w:rsidRPr="00FB78FB" w:rsidRDefault="00802E0D" w:rsidP="00802E0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Савремени психотерапијски модалитети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262" w14:textId="62EAA522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26. 6.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29F" w14:textId="5ECE062E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925" w14:textId="20D00414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0CD" w14:textId="67394649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RS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11231E" w14:paraId="188C255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0B10" w14:textId="77777777" w:rsidR="0011231E" w:rsidRDefault="0011231E" w:rsidP="00112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3BA8" w14:textId="012F1990" w:rsidR="0011231E" w:rsidRPr="00FB78FB" w:rsidRDefault="0011231E" w:rsidP="001123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Психологија образовања надарених ученика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383" w14:textId="3A69EECB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18. 6.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D5F" w14:textId="0CFAA898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4C1" w14:textId="07228BEA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2. 7.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F48" w14:textId="535E486E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11:00</w:t>
            </w:r>
          </w:p>
        </w:tc>
      </w:tr>
      <w:tr w:rsidR="00D26D8F" w14:paraId="575C66D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060" w14:textId="77777777" w:rsidR="00D26D8F" w:rsidRDefault="00D26D8F" w:rsidP="00D26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52F" w14:textId="688CD810" w:rsidR="00D26D8F" w:rsidRPr="00FB78FB" w:rsidRDefault="00D26D8F" w:rsidP="00D26D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B78FB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FB78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8FB"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B8B" w14:textId="071EE10F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 xml:space="preserve">17. 6.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134" w14:textId="6865C811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A17" w14:textId="64894F86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 xml:space="preserve">3. 7.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1CC" w14:textId="780EC6D9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</w:tr>
      <w:tr w:rsidR="00802E0D" w14:paraId="37B0DC7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793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C5BB" w14:textId="6DFEB8E4" w:rsidR="00802E0D" w:rsidRPr="00FB78FB" w:rsidRDefault="00802E0D" w:rsidP="00802E0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AAB" w14:textId="173F5D8F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25. 6.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3C1" w14:textId="74F4FC8E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097" w14:textId="7589C9F8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3A6" w14:textId="42162EFF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RS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802E0D" w14:paraId="7BE3FD5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AEA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E05" w14:textId="2A194D51" w:rsidR="00802E0D" w:rsidRPr="00FB78FB" w:rsidRDefault="00802E0D" w:rsidP="00802E0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Психолошки приступи рационалности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356" w14:textId="12A35F86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19.6.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296" w14:textId="209451E7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51D" w14:textId="7516C390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10.7.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D3D" w14:textId="05595172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BA"/>
              </w:rPr>
              <w:t>13:00</w:t>
            </w:r>
          </w:p>
        </w:tc>
      </w:tr>
      <w:tr w:rsidR="00D26D8F" w14:paraId="2828203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8E6" w14:textId="77777777" w:rsidR="00D26D8F" w:rsidRDefault="00D26D8F" w:rsidP="00D26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544" w14:textId="5419A6C9" w:rsidR="00D26D8F" w:rsidRPr="00FB78FB" w:rsidRDefault="00D26D8F" w:rsidP="00D26D8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Психологија медија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955" w14:textId="2E0EFC81" w:rsidR="00D26D8F" w:rsidRPr="00FB78FB" w:rsidRDefault="003D4CA9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24. 6.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3D60" w14:textId="3FB37032" w:rsidR="00D26D8F" w:rsidRPr="00FB78FB" w:rsidRDefault="003D4CA9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7E4" w14:textId="3200A576" w:rsidR="00D26D8F" w:rsidRPr="00FB78FB" w:rsidRDefault="00C60A60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7. 7.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E21" w14:textId="5DF38575" w:rsidR="00D26D8F" w:rsidRPr="00FB78FB" w:rsidRDefault="00C60A60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14:00</w:t>
            </w:r>
          </w:p>
        </w:tc>
      </w:tr>
      <w:tr w:rsidR="00802E0D" w14:paraId="3AA27D0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8DC2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76B" w14:textId="2BAD1EB5" w:rsidR="00802E0D" w:rsidRPr="00FB78FB" w:rsidRDefault="00802E0D" w:rsidP="00802E0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9B2" w14:textId="2D515A1C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25. 6.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C2D" w14:textId="24FAA8F5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D3A" w14:textId="3F308F1A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A5B" w14:textId="44EEB8F4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D26D8F" w14:paraId="2166791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FA4" w14:textId="77777777" w:rsidR="00D26D8F" w:rsidRDefault="00D26D8F" w:rsidP="00D26D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9FA" w14:textId="631C229D" w:rsidR="00D26D8F" w:rsidRPr="00FB78FB" w:rsidRDefault="00D26D8F" w:rsidP="00D26D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B78FB">
              <w:rPr>
                <w:rFonts w:ascii="Times New Roman" w:hAnsi="Times New Roman" w:cs="Times New Roman"/>
                <w:lang w:val="sr-Cyrl-RS"/>
              </w:rPr>
              <w:t>Психологија мобинга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CE2" w14:textId="7D544AC7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 xml:space="preserve">17. 6.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DFA" w14:textId="4A8E916F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DAC" w14:textId="4AA2ED67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 xml:space="preserve">4. 7.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EC1" w14:textId="0578CF4A" w:rsidR="00D26D8F" w:rsidRPr="00FB78FB" w:rsidRDefault="004F398C" w:rsidP="00D26D8F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eastAsia="Times New Roman" w:cs="Times New Roman"/>
                <w:b/>
                <w:lang w:val="sr-Latn-BA"/>
              </w:rPr>
              <w:t>10:00</w:t>
            </w:r>
          </w:p>
        </w:tc>
      </w:tr>
      <w:tr w:rsidR="0011231E" w14:paraId="34B8F82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388" w14:textId="77777777" w:rsidR="0011231E" w:rsidRDefault="0011231E" w:rsidP="001123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3580" w14:textId="55230F06" w:rsidR="0011231E" w:rsidRPr="007A6D0B" w:rsidRDefault="0011231E" w:rsidP="001123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Социјално-емоционални развој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B53" w14:textId="5451C87C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RS"/>
              </w:rPr>
              <w:t>24. 6.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13C" w14:textId="60851084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RS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2F1" w14:textId="6BD77F21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RS"/>
              </w:rPr>
              <w:t>7. 7.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30A" w14:textId="4534F366" w:rsidR="0011231E" w:rsidRPr="00FB78FB" w:rsidRDefault="0011231E" w:rsidP="0011231E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  <w:lang w:val="sr-Latn-RS"/>
              </w:rPr>
              <w:t>11:00</w:t>
            </w:r>
          </w:p>
        </w:tc>
      </w:tr>
      <w:tr w:rsidR="00802E0D" w14:paraId="55F693D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1FC" w14:textId="77777777" w:rsidR="00802E0D" w:rsidRDefault="00802E0D" w:rsidP="00802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5704" w14:textId="677BFD96" w:rsidR="00802E0D" w:rsidRDefault="00802E0D" w:rsidP="00802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огнитивно-бихевиорани терапијски приступи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F76" w14:textId="09086285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26. 6.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E86" w14:textId="21B831D4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E69" w14:textId="325C5D9F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BA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1. 7.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2EA" w14:textId="1C805ACE" w:rsidR="00802E0D" w:rsidRPr="00FB78FB" w:rsidRDefault="00802E0D" w:rsidP="00802E0D">
            <w:pPr>
              <w:jc w:val="center"/>
              <w:rPr>
                <w:rFonts w:eastAsia="Times New Roman" w:cs="Times New Roman"/>
                <w:b/>
                <w:lang w:val="sr-Latn-RS"/>
              </w:rPr>
            </w:pPr>
            <w:r w:rsidRPr="00FB78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</w:tbl>
    <w:p w14:paraId="6F938509" w14:textId="77777777" w:rsidR="00282509" w:rsidRDefault="00282509">
      <w:pPr>
        <w:spacing w:after="0" w:line="240" w:lineRule="auto"/>
      </w:pPr>
    </w:p>
    <w:p w14:paraId="09639EDD" w14:textId="77777777" w:rsidR="00282509" w:rsidRDefault="00282509"/>
    <w:sectPr w:rsidR="00282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AA46" w14:textId="77777777" w:rsidR="002D3267" w:rsidRDefault="002D3267">
      <w:pPr>
        <w:spacing w:line="240" w:lineRule="auto"/>
      </w:pPr>
      <w:r>
        <w:separator/>
      </w:r>
    </w:p>
  </w:endnote>
  <w:endnote w:type="continuationSeparator" w:id="0">
    <w:p w14:paraId="5F8E1317" w14:textId="77777777" w:rsidR="002D3267" w:rsidRDefault="002D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F4A7" w14:textId="77777777" w:rsidR="002D3267" w:rsidRDefault="002D3267">
      <w:pPr>
        <w:spacing w:after="0"/>
      </w:pPr>
      <w:r>
        <w:separator/>
      </w:r>
    </w:p>
  </w:footnote>
  <w:footnote w:type="continuationSeparator" w:id="0">
    <w:p w14:paraId="4EBE5182" w14:textId="77777777" w:rsidR="002D3267" w:rsidRDefault="002D32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057AF"/>
    <w:rsid w:val="00011203"/>
    <w:rsid w:val="00085E34"/>
    <w:rsid w:val="00087961"/>
    <w:rsid w:val="00096865"/>
    <w:rsid w:val="000B45EA"/>
    <w:rsid w:val="0011231E"/>
    <w:rsid w:val="00136B66"/>
    <w:rsid w:val="00192EC3"/>
    <w:rsid w:val="0020707F"/>
    <w:rsid w:val="00282509"/>
    <w:rsid w:val="002A0578"/>
    <w:rsid w:val="002C640F"/>
    <w:rsid w:val="002D3267"/>
    <w:rsid w:val="00327C89"/>
    <w:rsid w:val="0036481F"/>
    <w:rsid w:val="003B5CF8"/>
    <w:rsid w:val="003D4CA9"/>
    <w:rsid w:val="003E2B4C"/>
    <w:rsid w:val="003E324C"/>
    <w:rsid w:val="00445DF6"/>
    <w:rsid w:val="004B7024"/>
    <w:rsid w:val="004F398C"/>
    <w:rsid w:val="004F4D8D"/>
    <w:rsid w:val="00541241"/>
    <w:rsid w:val="00547F99"/>
    <w:rsid w:val="005B6BFD"/>
    <w:rsid w:val="00601A2E"/>
    <w:rsid w:val="00787797"/>
    <w:rsid w:val="007959AC"/>
    <w:rsid w:val="007A6D0B"/>
    <w:rsid w:val="00802E0D"/>
    <w:rsid w:val="00821AB5"/>
    <w:rsid w:val="008B2882"/>
    <w:rsid w:val="00954C72"/>
    <w:rsid w:val="009C0142"/>
    <w:rsid w:val="009E1441"/>
    <w:rsid w:val="00A243FE"/>
    <w:rsid w:val="00A3247A"/>
    <w:rsid w:val="00AC4839"/>
    <w:rsid w:val="00B41D87"/>
    <w:rsid w:val="00B53E70"/>
    <w:rsid w:val="00B727C8"/>
    <w:rsid w:val="00BA60AF"/>
    <w:rsid w:val="00C60A60"/>
    <w:rsid w:val="00C741E3"/>
    <w:rsid w:val="00D26D8F"/>
    <w:rsid w:val="00D858BC"/>
    <w:rsid w:val="00E35C28"/>
    <w:rsid w:val="00E86CE0"/>
    <w:rsid w:val="00E90DF2"/>
    <w:rsid w:val="00EB1C64"/>
    <w:rsid w:val="00EB665C"/>
    <w:rsid w:val="00F30083"/>
    <w:rsid w:val="00F43F08"/>
    <w:rsid w:val="00FB78FB"/>
    <w:rsid w:val="00FE52A4"/>
    <w:rsid w:val="1A4E0046"/>
    <w:rsid w:val="5E4716B1"/>
    <w:rsid w:val="6240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FCC0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4</cp:revision>
  <dcterms:created xsi:type="dcterms:W3CDTF">2024-12-26T11:39:00Z</dcterms:created>
  <dcterms:modified xsi:type="dcterms:W3CDTF">2024-12-27T08:05:00Z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C6A5D113D9064AFDBF558FD82B3C3CA5</vt:lpwstr>
  </property>
</Properties>
</file>