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9C" w:rsidRPr="006B1EAC" w:rsidRDefault="005A2A9C" w:rsidP="005A2A9C">
      <w:pPr>
        <w:rPr>
          <w:b/>
          <w:sz w:val="24"/>
          <w:szCs w:val="24"/>
          <w:lang w:val="sr-Cyrl-BA"/>
        </w:rPr>
      </w:pPr>
      <w:proofErr w:type="spellStart"/>
      <w:r>
        <w:rPr>
          <w:b/>
          <w:sz w:val="24"/>
          <w:szCs w:val="24"/>
        </w:rPr>
        <w:t>Јануарско-фебруарски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први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термин</w:t>
      </w:r>
      <w:proofErr w:type="spellEnd"/>
    </w:p>
    <w:p w:rsidR="005A2A9C" w:rsidRDefault="005A2A9C" w:rsidP="005A2A9C">
      <w:pPr>
        <w:spacing w:before="8"/>
        <w:rPr>
          <w:b/>
          <w:sz w:val="24"/>
          <w:lang w:val="ru-RU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229"/>
        <w:gridCol w:w="1585"/>
        <w:gridCol w:w="1676"/>
      </w:tblGrid>
      <w:tr w:rsidR="005A2A9C" w:rsidTr="00364D55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before="9" w:line="240" w:lineRule="auto"/>
              <w:ind w:left="1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ind w:left="148"/>
              <w:jc w:val="center"/>
              <w:rPr>
                <w:b/>
                <w:sz w:val="20"/>
                <w:lang w:val="ru-RU"/>
              </w:rPr>
            </w:pPr>
            <w:r w:rsidRPr="008D1AAE">
              <w:rPr>
                <w:b/>
                <w:sz w:val="20"/>
                <w:lang w:val="ru-RU"/>
              </w:rPr>
              <w:t>ПИСМЕНИ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ind w:left="142"/>
              <w:jc w:val="center"/>
              <w:rPr>
                <w:b/>
                <w:sz w:val="20"/>
                <w:lang w:val="ru-RU"/>
              </w:rPr>
            </w:pPr>
            <w:r w:rsidRPr="008D1AAE">
              <w:rPr>
                <w:b/>
                <w:sz w:val="20"/>
                <w:lang w:val="ru-RU"/>
              </w:rPr>
              <w:t>УСМЕНИ</w:t>
            </w:r>
          </w:p>
        </w:tc>
      </w:tr>
      <w:tr w:rsidR="005A2A9C" w:rsidTr="00364D55">
        <w:trPr>
          <w:trHeight w:val="2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27D6E" w:rsidRDefault="005A2A9C" w:rsidP="00364D55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Фонетика и фонологија руског језика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5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26.01. у 14,00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14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27.01. у 09,00</w:t>
            </w:r>
          </w:p>
        </w:tc>
      </w:tr>
      <w:tr w:rsidR="005A2A9C" w:rsidTr="00364D55">
        <w:trPr>
          <w:trHeight w:val="26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Старословенски језик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9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9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02.02. у 10,00</w:t>
            </w:r>
          </w:p>
        </w:tc>
      </w:tr>
      <w:tr w:rsidR="005A2A9C" w:rsidTr="00364D55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27D6E" w:rsidRDefault="005A2A9C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Граматика савременог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14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23.01. у 16,00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14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24.01. у 16,00</w:t>
            </w:r>
          </w:p>
        </w:tc>
      </w:tr>
      <w:tr w:rsidR="005A2A9C" w:rsidTr="00364D55">
        <w:trPr>
          <w:trHeight w:val="27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27D6E" w:rsidRDefault="005A2A9C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теорију политике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8D1AAE">
              <w:rPr>
                <w:b/>
                <w:bCs/>
                <w:sz w:val="20"/>
                <w:szCs w:val="20"/>
                <w:lang w:val="sr-Cyrl-BA"/>
              </w:rPr>
              <w:t>02.02. у 11,00</w:t>
            </w:r>
          </w:p>
        </w:tc>
      </w:tr>
      <w:tr w:rsidR="005A2A9C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-4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27D6E" w:rsidRDefault="005A2A9C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општу лингвистику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26.01. у 09,00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По договору</w:t>
            </w:r>
          </w:p>
        </w:tc>
      </w:tr>
      <w:tr w:rsidR="005A2A9C" w:rsidTr="00364D55">
        <w:trPr>
          <w:trHeight w:val="2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43E9B" w:rsidRDefault="005A2A9C" w:rsidP="00364D55">
            <w:pPr>
              <w:pStyle w:val="TableParagraph"/>
              <w:spacing w:line="240" w:lineRule="auto"/>
              <w:jc w:val="center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>6.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line="224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8D1AAE">
              <w:rPr>
                <w:b/>
                <w:bCs/>
                <w:sz w:val="20"/>
                <w:szCs w:val="20"/>
                <w:lang w:val="sr-Cyrl-BA"/>
              </w:rPr>
              <w:t>23.01. у 12,00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-</w:t>
            </w:r>
          </w:p>
        </w:tc>
      </w:tr>
      <w:tr w:rsidR="005A2A9C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43E9B" w:rsidRDefault="005A2A9C" w:rsidP="00364D55">
            <w:pPr>
              <w:pStyle w:val="TableParagraph"/>
              <w:spacing w:line="240" w:lineRule="auto"/>
              <w:rPr>
                <w:sz w:val="18"/>
                <w:lang w:val="sr-Cyrl-BA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line="240" w:lineRule="auto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5" w:line="229" w:lineRule="exact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23.01. у 13,00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 w:rsidRPr="008D1AAE">
              <w:rPr>
                <w:b/>
                <w:sz w:val="20"/>
                <w:szCs w:val="20"/>
                <w:lang w:val="sr-Cyrl-BA"/>
              </w:rPr>
              <w:t>-</w:t>
            </w:r>
          </w:p>
        </w:tc>
      </w:tr>
      <w:tr w:rsidR="005A2A9C" w:rsidRPr="00E43E9B" w:rsidTr="00364D55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7.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Фонетика и фонологија руског језика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23.01. у 13,30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25.01. у 08,00</w:t>
            </w:r>
          </w:p>
        </w:tc>
      </w:tr>
      <w:tr w:rsidR="005A2A9C" w:rsidTr="00364D55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8.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Стилистика српског језика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4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before="4" w:line="240" w:lineRule="auto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26.01. у 11,00</w:t>
            </w:r>
          </w:p>
        </w:tc>
      </w:tr>
      <w:tr w:rsidR="005A2A9C" w:rsidRPr="00E43E9B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before="5"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9.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before="5" w:line="229" w:lineRule="exact"/>
              <w:ind w:left="124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Словенска и стара руска књижевност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01.02. у 09,00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01.02. у 12,00</w:t>
            </w:r>
          </w:p>
        </w:tc>
      </w:tr>
      <w:tr w:rsidR="005A2A9C" w:rsidTr="00364D55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line="229" w:lineRule="exact"/>
              <w:ind w:right="-44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10.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9" w:lineRule="exact"/>
              <w:ind w:lef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Увод у теорију књижевности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02.02. у 09,00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02.02. у 12,00</w:t>
            </w:r>
          </w:p>
        </w:tc>
      </w:tr>
      <w:tr w:rsidR="005A2A9C" w:rsidTr="00364D55">
        <w:trPr>
          <w:trHeight w:val="2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11.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Политичке идеологије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spacing w:line="276" w:lineRule="auto"/>
              <w:ind w:left="11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26.01. у 12,00</w:t>
            </w:r>
          </w:p>
        </w:tc>
      </w:tr>
      <w:tr w:rsidR="005A2A9C" w:rsidTr="00364D55">
        <w:trPr>
          <w:trHeight w:val="24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line="224" w:lineRule="exact"/>
              <w:ind w:right="46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12.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line="224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Енглески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24" w:lineRule="exact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23.01. у 12,00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40" w:lineRule="auto"/>
              <w:ind w:left="111"/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5A2A9C" w:rsidTr="00364D55">
        <w:trPr>
          <w:trHeight w:val="2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9" w:lineRule="exact"/>
              <w:ind w:right="46"/>
              <w:jc w:val="center"/>
              <w:rPr>
                <w:sz w:val="20"/>
              </w:rPr>
            </w:pP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spacing w:line="229" w:lineRule="exact"/>
              <w:ind w:left="8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Њемачки језик 2 - изборни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23.01. у 13,00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D1AAE" w:rsidRDefault="005A2A9C" w:rsidP="00364D55">
            <w:pPr>
              <w:pStyle w:val="TableParagraph"/>
              <w:spacing w:line="229" w:lineRule="exact"/>
              <w:ind w:left="111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-</w:t>
            </w:r>
          </w:p>
        </w:tc>
      </w:tr>
    </w:tbl>
    <w:p w:rsidR="005A2A9C" w:rsidRDefault="005A2A9C" w:rsidP="005A2A9C">
      <w:pPr>
        <w:rPr>
          <w:b/>
          <w:sz w:val="20"/>
        </w:rPr>
      </w:pPr>
    </w:p>
    <w:p w:rsidR="005A2A9C" w:rsidRDefault="005A2A9C" w:rsidP="005A2A9C">
      <w:pPr>
        <w:rPr>
          <w:b/>
          <w:sz w:val="20"/>
        </w:rPr>
      </w:pPr>
    </w:p>
    <w:p w:rsidR="005A2A9C" w:rsidRDefault="005A2A9C" w:rsidP="005A2A9C">
      <w:pPr>
        <w:rPr>
          <w:b/>
          <w:sz w:val="20"/>
        </w:rPr>
      </w:pPr>
    </w:p>
    <w:p w:rsidR="005A2A9C" w:rsidRDefault="005A2A9C" w:rsidP="005A2A9C">
      <w:pPr>
        <w:rPr>
          <w:b/>
          <w:sz w:val="20"/>
        </w:rPr>
      </w:pPr>
    </w:p>
    <w:p w:rsidR="005A2A9C" w:rsidRDefault="005A2A9C" w:rsidP="005A2A9C">
      <w:pPr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383"/>
        <w:gridCol w:w="1608"/>
        <w:gridCol w:w="1607"/>
      </w:tblGrid>
      <w:tr w:rsidR="005A2A9C" w:rsidTr="00364D55">
        <w:trPr>
          <w:trHeight w:val="46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before="5"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5A2A9C" w:rsidTr="00364D55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6" w:lineRule="exact"/>
              <w:ind w:lef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Морфологија руског језика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before="5" w:line="240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23.01. у 08,00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before="5" w:line="240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25.01. у 08,00</w:t>
            </w:r>
          </w:p>
        </w:tc>
      </w:tr>
      <w:tr w:rsidR="005A2A9C" w:rsidTr="00364D55">
        <w:trPr>
          <w:trHeight w:val="26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1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CS"/>
              </w:rPr>
            </w:pPr>
            <w:r w:rsidRPr="00842849"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CS"/>
              </w:rPr>
            </w:pPr>
            <w:r w:rsidRPr="00842849">
              <w:rPr>
                <w:b/>
                <w:sz w:val="20"/>
                <w:szCs w:val="20"/>
                <w:lang w:val="sr-Cyrl-CS"/>
              </w:rPr>
              <w:t>24.01. у 11,00</w:t>
            </w:r>
          </w:p>
        </w:tc>
      </w:tr>
      <w:tr w:rsidR="005A2A9C" w:rsidTr="00364D55">
        <w:trPr>
          <w:trHeight w:val="27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романтизам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before="5" w:line="240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02.02. у 09,00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before="5" w:line="240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02.02. у 11,00</w:t>
            </w:r>
          </w:p>
        </w:tc>
      </w:tr>
      <w:tr w:rsidR="005A2A9C" w:rsidTr="00364D55">
        <w:trPr>
          <w:trHeight w:val="26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left="101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Историја опште књижевности 1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CS"/>
              </w:rPr>
            </w:pPr>
            <w:r w:rsidRPr="00842849">
              <w:rPr>
                <w:b/>
                <w:sz w:val="20"/>
                <w:szCs w:val="20"/>
                <w:lang w:val="sr-Cyrl-CS"/>
              </w:rPr>
              <w:t>02.02. у 09,00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CS"/>
              </w:rPr>
            </w:pPr>
            <w:r w:rsidRPr="00842849">
              <w:rPr>
                <w:b/>
                <w:sz w:val="20"/>
                <w:szCs w:val="20"/>
                <w:lang w:val="sr-Cyrl-CS"/>
              </w:rPr>
              <w:t>02.02. у 11,00</w:t>
            </w:r>
          </w:p>
        </w:tc>
      </w:tr>
      <w:tr w:rsidR="005A2A9C" w:rsidTr="00364D55">
        <w:trPr>
          <w:trHeight w:val="2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43E9B" w:rsidRDefault="005A2A9C" w:rsidP="00364D55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Политичка историја Европе (17-19.в.)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line="229" w:lineRule="exact"/>
              <w:ind w:left="65"/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5A2A9C" w:rsidTr="00364D55">
        <w:trPr>
          <w:trHeight w:val="47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Лингвокултурологија руског језика - изборни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before="9" w:line="240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before="9" w:line="240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26.01. у 09,00</w:t>
            </w:r>
          </w:p>
        </w:tc>
      </w:tr>
      <w:tr w:rsidR="005A2A9C" w:rsidTr="00364D55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Морфологија руског језика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CS"/>
              </w:rPr>
            </w:pPr>
            <w:r w:rsidRPr="00842849">
              <w:rPr>
                <w:b/>
                <w:sz w:val="20"/>
                <w:szCs w:val="20"/>
                <w:lang w:val="sr-Cyrl-CS"/>
              </w:rPr>
              <w:t>23.01. у 10,00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CS"/>
              </w:rPr>
            </w:pPr>
            <w:r w:rsidRPr="00842849">
              <w:rPr>
                <w:b/>
                <w:sz w:val="20"/>
                <w:szCs w:val="20"/>
                <w:lang w:val="sr-Cyrl-CS"/>
              </w:rPr>
              <w:t>25.01. у 08,00</w:t>
            </w:r>
          </w:p>
        </w:tc>
      </w:tr>
      <w:tr w:rsidR="005A2A9C" w:rsidTr="00364D55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16" w:lineRule="exact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Руска култура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line="216" w:lineRule="exact"/>
              <w:ind w:left="65" w:right="41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line="216" w:lineRule="exact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24.01. у 11,00</w:t>
            </w:r>
          </w:p>
        </w:tc>
      </w:tr>
      <w:tr w:rsidR="005A2A9C" w:rsidTr="00364D55">
        <w:trPr>
          <w:trHeight w:val="23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16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Педагошка психологија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25.01. у 16,00</w:t>
            </w:r>
          </w:p>
        </w:tc>
      </w:tr>
      <w:tr w:rsidR="005A2A9C" w:rsidTr="00364D55">
        <w:trPr>
          <w:trHeight w:val="24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4" w:lineRule="exact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Савремена политичка историја (20. в.)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line="224" w:lineRule="exact"/>
              <w:ind w:left="65"/>
              <w:jc w:val="center"/>
              <w:rPr>
                <w:b/>
                <w:sz w:val="20"/>
                <w:szCs w:val="20"/>
                <w:lang w:val="ru-RU"/>
              </w:rPr>
            </w:pPr>
            <w:r w:rsidRPr="00842849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line="224" w:lineRule="exact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02.02. у 10,00</w:t>
            </w:r>
          </w:p>
        </w:tc>
      </w:tr>
      <w:tr w:rsidR="005A2A9C" w:rsidTr="00364D55">
        <w:trPr>
          <w:trHeight w:val="47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ind w:left="96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опште књижевности 2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02.02. у 09,00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pStyle w:val="TableParagraph"/>
              <w:spacing w:line="240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02.02. у 11,00</w:t>
            </w:r>
          </w:p>
        </w:tc>
      </w:tr>
      <w:tr w:rsidR="005A2A9C" w:rsidRPr="00286926" w:rsidTr="00364D55">
        <w:trPr>
          <w:trHeight w:val="4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Хришћанство и руска књижевност – изборни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CS"/>
              </w:rPr>
            </w:pPr>
            <w:r w:rsidRPr="00842849"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842849" w:rsidRDefault="005A2A9C" w:rsidP="00364D55">
            <w:pPr>
              <w:spacing w:line="276" w:lineRule="auto"/>
              <w:ind w:left="65"/>
              <w:jc w:val="center"/>
              <w:rPr>
                <w:b/>
                <w:sz w:val="20"/>
                <w:szCs w:val="20"/>
                <w:lang w:val="sr-Cyrl-BA"/>
              </w:rPr>
            </w:pPr>
            <w:r w:rsidRPr="00842849">
              <w:rPr>
                <w:b/>
                <w:sz w:val="20"/>
                <w:szCs w:val="20"/>
                <w:lang w:val="sr-Cyrl-BA"/>
              </w:rPr>
              <w:t>24.01. у 11,00</w:t>
            </w:r>
          </w:p>
        </w:tc>
      </w:tr>
    </w:tbl>
    <w:p w:rsidR="005A2A9C" w:rsidRDefault="005A2A9C" w:rsidP="005A2A9C">
      <w:pPr>
        <w:widowControl/>
        <w:autoSpaceDE/>
        <w:autoSpaceDN/>
        <w:rPr>
          <w:sz w:val="20"/>
        </w:rPr>
        <w:sectPr w:rsidR="005A2A9C">
          <w:pgSz w:w="12240" w:h="15840"/>
          <w:pgMar w:top="1360" w:right="1580" w:bottom="280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5200"/>
        <w:gridCol w:w="1606"/>
        <w:gridCol w:w="1502"/>
      </w:tblGrid>
      <w:tr w:rsidR="005A2A9C" w:rsidTr="00364D55">
        <w:trPr>
          <w:trHeight w:val="42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40" w:lineRule="auto"/>
              <w:ind w:left="13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z w:val="20"/>
                <w:lang w:val="ru-RU"/>
              </w:rPr>
              <w:t xml:space="preserve"> година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ПИСМЕНИ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УСМЕНИ</w:t>
            </w:r>
          </w:p>
        </w:tc>
      </w:tr>
      <w:tr w:rsidR="005A2A9C" w:rsidTr="00364D55">
        <w:trPr>
          <w:trHeight w:val="26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33"/>
              <w:rPr>
                <w:color w:val="FF0000"/>
                <w:sz w:val="20"/>
                <w:lang w:val="sr-Latn-BA"/>
              </w:rPr>
            </w:pPr>
            <w:r w:rsidRPr="00286926">
              <w:rPr>
                <w:sz w:val="20"/>
                <w:lang w:val="ru-RU"/>
              </w:rPr>
              <w:t xml:space="preserve">Лексикологија руског језика 1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18"/>
                <w:lang w:val="ru-RU"/>
              </w:rPr>
            </w:pPr>
            <w:r w:rsidRPr="00524C04">
              <w:rPr>
                <w:b/>
                <w:sz w:val="18"/>
                <w:lang w:val="ru-RU"/>
              </w:rPr>
              <w:t>23.01. у 10,30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26.01. у 09,00</w:t>
            </w:r>
          </w:p>
        </w:tc>
      </w:tr>
      <w:tr w:rsidR="005A2A9C" w:rsidTr="00364D55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20" w:lineRule="exact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23.01. у 12,00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25.01. у 08,00</w:t>
            </w:r>
          </w:p>
        </w:tc>
      </w:tr>
      <w:tr w:rsidR="005A2A9C" w:rsidTr="00364D55">
        <w:trPr>
          <w:trHeight w:val="27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0" w:lineRule="exact"/>
              <w:ind w:left="13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Упоредна граматика словенских језика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24C04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24C04">
              <w:rPr>
                <w:b/>
                <w:sz w:val="20"/>
                <w:szCs w:val="20"/>
                <w:lang w:val="ru-RU"/>
              </w:rPr>
              <w:t>02.02. у 12,00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Рускиреализам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02.02.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02.02. у 11,00</w:t>
            </w:r>
          </w:p>
        </w:tc>
      </w:tr>
      <w:tr w:rsidR="005A2A9C" w:rsidTr="00364D55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24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Међународни односи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24" w:lineRule="exact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24" w:lineRule="exact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02.02. у 10,30</w:t>
            </w:r>
          </w:p>
        </w:tc>
      </w:tr>
      <w:tr w:rsidR="005A2A9C" w:rsidTr="00364D55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29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Савремени политички системи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524C04"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524C04">
              <w:rPr>
                <w:b/>
                <w:sz w:val="20"/>
                <w:szCs w:val="20"/>
                <w:lang w:val="sr-Cyrl-CS"/>
              </w:rPr>
              <w:t>23.01. у 10,00</w:t>
            </w:r>
          </w:p>
        </w:tc>
      </w:tr>
      <w:tr w:rsidR="005A2A9C" w:rsidTr="00364D55">
        <w:trPr>
          <w:trHeight w:val="24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ind w:left="133"/>
              <w:rPr>
                <w:color w:val="FF0000"/>
                <w:sz w:val="20"/>
                <w:lang w:val="sr-Cyrl-BA"/>
              </w:rPr>
            </w:pPr>
            <w:r w:rsidRPr="00286926">
              <w:rPr>
                <w:sz w:val="20"/>
                <w:lang w:val="sr-Cyrl-BA"/>
              </w:rPr>
              <w:t>Лексикологија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5A2A9C" w:rsidRPr="00524C04" w:rsidRDefault="005A2A9C" w:rsidP="00364D55">
            <w:pPr>
              <w:pStyle w:val="TableParagraph"/>
              <w:spacing w:line="229" w:lineRule="exact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23.01. у 10,30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524C04" w:rsidRDefault="005A2A9C" w:rsidP="00364D55">
            <w:pPr>
              <w:pStyle w:val="TableParagraph"/>
              <w:spacing w:line="229" w:lineRule="exact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26.01. у 09,00</w:t>
            </w:r>
          </w:p>
        </w:tc>
      </w:tr>
      <w:tr w:rsidR="005A2A9C" w:rsidTr="00364D55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Историја руског језика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524C04">
              <w:rPr>
                <w:b/>
                <w:sz w:val="20"/>
                <w:szCs w:val="20"/>
                <w:lang w:val="sr-Cyrl-CS"/>
              </w:rPr>
              <w:t>23.01. у 13,30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524C04">
              <w:rPr>
                <w:b/>
                <w:sz w:val="20"/>
                <w:szCs w:val="20"/>
                <w:lang w:val="sr-Cyrl-CS"/>
              </w:rPr>
              <w:t>25.01. у 08,00</w:t>
            </w:r>
          </w:p>
        </w:tc>
      </w:tr>
      <w:tr w:rsidR="005A2A9C" w:rsidTr="00364D55">
        <w:trPr>
          <w:trHeight w:val="24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24C04">
              <w:rPr>
                <w:b/>
                <w:sz w:val="20"/>
                <w:szCs w:val="20"/>
                <w:lang w:val="ru-RU"/>
              </w:rPr>
              <w:t>01.02.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24C04">
              <w:rPr>
                <w:b/>
                <w:sz w:val="20"/>
                <w:szCs w:val="20"/>
                <w:lang w:val="ru-RU"/>
              </w:rPr>
              <w:t>01.02. у 11,00</w:t>
            </w:r>
          </w:p>
        </w:tc>
      </w:tr>
      <w:tr w:rsidR="005A2A9C" w:rsidTr="00364D55">
        <w:trPr>
          <w:trHeight w:val="24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20" w:lineRule="exact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Руска драма и позориште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01.02.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01.02. у 11,00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Руске књижевне теорије 20. в.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02.02.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02.02. у 11,00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ind w:left="13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Основи међународног права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31.01. у 10,00</w:t>
            </w:r>
          </w:p>
        </w:tc>
      </w:tr>
      <w:tr w:rsidR="005A2A9C" w:rsidRPr="00EE321A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Лексикологија и лингвокултурологија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before="9"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23.01. у 10,30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before="9" w:line="240" w:lineRule="auto"/>
              <w:jc w:val="center"/>
              <w:rPr>
                <w:b/>
                <w:sz w:val="20"/>
                <w:lang w:val="ru-RU"/>
              </w:rPr>
            </w:pPr>
            <w:r w:rsidRPr="00524C04">
              <w:rPr>
                <w:b/>
                <w:sz w:val="20"/>
                <w:lang w:val="ru-RU"/>
              </w:rPr>
              <w:t>26.01. у 09,00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Морфосинтакса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before="9"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before="9"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26.01. у 11,00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Руски реализам 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24C04">
              <w:rPr>
                <w:b/>
                <w:sz w:val="20"/>
                <w:lang w:val="ru-RU"/>
              </w:rPr>
              <w:t>02.02.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ru-RU"/>
              </w:rPr>
            </w:pPr>
            <w:r w:rsidRPr="00524C04">
              <w:rPr>
                <w:b/>
                <w:sz w:val="20"/>
                <w:lang w:val="ru-RU"/>
              </w:rPr>
              <w:t>02.02. у 11,00</w:t>
            </w:r>
          </w:p>
        </w:tc>
      </w:tr>
      <w:tr w:rsidR="005A2A9C" w:rsidRPr="00EE321A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Српска књижевност рационализма и ренесансе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24C04">
              <w:rPr>
                <w:b/>
                <w:sz w:val="20"/>
                <w:lang w:val="ru-RU"/>
              </w:rPr>
              <w:t>01.02.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01.2. у 12,00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r-Cyrl-BA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24C04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ru-RU"/>
              </w:rPr>
            </w:pPr>
            <w:r w:rsidRPr="00524C04">
              <w:rPr>
                <w:b/>
                <w:sz w:val="20"/>
                <w:lang w:val="ru-RU"/>
              </w:rPr>
              <w:t>26.01. у 15,45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18.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Семантика – изборни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02.02. у 10,00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03.02. у 09,00</w:t>
            </w:r>
          </w:p>
        </w:tc>
      </w:tr>
      <w:tr w:rsidR="005A2A9C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руског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before="5" w:line="229" w:lineRule="exact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23.01. у 10,30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before="5" w:line="229" w:lineRule="exact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26.01. у 09,00</w:t>
            </w:r>
          </w:p>
        </w:tc>
      </w:tr>
      <w:tr w:rsidR="005A2A9C" w:rsidRPr="00C27D6E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20.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A2A9C" w:rsidRPr="00EE321A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Синтакса српског језика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26.01.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26.01. у 11,00</w:t>
            </w:r>
          </w:p>
        </w:tc>
      </w:tr>
      <w:tr w:rsidR="005A2A9C" w:rsidRPr="00C27D6E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21.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Српска књижевност реализма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01.02. у 10,00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02.02. у 10,00</w:t>
            </w:r>
          </w:p>
        </w:tc>
      </w:tr>
      <w:tr w:rsidR="005A2A9C" w:rsidRPr="00C27D6E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22. 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Руски реализам 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01.02. у 09,00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01.02. у 11,00</w:t>
            </w:r>
          </w:p>
        </w:tc>
      </w:tr>
      <w:tr w:rsidR="005A2A9C" w:rsidRPr="00C27D6E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23.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Психологија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25.01. у 16,00</w:t>
            </w:r>
          </w:p>
        </w:tc>
      </w:tr>
      <w:tr w:rsidR="005A2A9C" w:rsidRPr="00C27D6E" w:rsidTr="00364D55">
        <w:trPr>
          <w:trHeight w:val="253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right="254"/>
              <w:jc w:val="righ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24.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A2A9C" w:rsidRDefault="005A2A9C" w:rsidP="00364D55">
            <w:pPr>
              <w:pStyle w:val="TableParagraph"/>
              <w:ind w:left="143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Увод у филозофију - изборни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5A2A9C" w:rsidRPr="00524C04" w:rsidRDefault="005A2A9C" w:rsidP="00364D55">
            <w:pPr>
              <w:pStyle w:val="TableParagraph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24.01. у 10,00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524C04" w:rsidRDefault="005A2A9C" w:rsidP="00364D55">
            <w:pPr>
              <w:pStyle w:val="TableParagraph"/>
              <w:spacing w:line="240" w:lineRule="auto"/>
              <w:jc w:val="center"/>
              <w:rPr>
                <w:b/>
                <w:sz w:val="20"/>
                <w:lang w:val="sr-Cyrl-BA"/>
              </w:rPr>
            </w:pPr>
            <w:r w:rsidRPr="00524C04">
              <w:rPr>
                <w:b/>
                <w:sz w:val="20"/>
                <w:lang w:val="sr-Cyrl-BA"/>
              </w:rPr>
              <w:t>-</w:t>
            </w:r>
          </w:p>
        </w:tc>
      </w:tr>
    </w:tbl>
    <w:p w:rsidR="005A2A9C" w:rsidRDefault="005A2A9C" w:rsidP="005A2A9C">
      <w:pPr>
        <w:spacing w:before="10"/>
        <w:rPr>
          <w:b/>
          <w:sz w:val="20"/>
          <w:lang w:val="ru-RU"/>
        </w:rPr>
      </w:pPr>
    </w:p>
    <w:p w:rsidR="005A2A9C" w:rsidRDefault="005A2A9C" w:rsidP="005A2A9C">
      <w:pPr>
        <w:spacing w:before="10"/>
        <w:rPr>
          <w:b/>
          <w:sz w:val="20"/>
          <w:lang w:val="ru-RU"/>
        </w:rPr>
      </w:pPr>
    </w:p>
    <w:tbl>
      <w:tblPr>
        <w:tblW w:w="932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3"/>
        <w:gridCol w:w="329"/>
        <w:gridCol w:w="3821"/>
        <w:gridCol w:w="1723"/>
        <w:gridCol w:w="1454"/>
      </w:tblGrid>
      <w:tr w:rsidR="005A2A9C" w:rsidTr="00364D55">
        <w:trPr>
          <w:trHeight w:val="339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40" w:lineRule="auto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година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6" w:lineRule="exact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ПИСМЕНИ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УСМЕНИ</w:t>
            </w:r>
          </w:p>
        </w:tc>
      </w:tr>
      <w:tr w:rsidR="005A2A9C" w:rsidTr="00364D55">
        <w:trPr>
          <w:trHeight w:val="258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 Методика српског језика и књижевности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8472B" w:rsidRDefault="005A2A9C" w:rsidP="00364D55">
            <w:pPr>
              <w:pStyle w:val="TableParagraph"/>
              <w:ind w:left="252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30.01. у 11,00</w:t>
            </w:r>
          </w:p>
        </w:tc>
      </w:tr>
      <w:tr w:rsidR="005A2A9C" w:rsidTr="00364D55">
        <w:trPr>
          <w:trHeight w:val="263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color w:val="FF0000"/>
                <w:sz w:val="20"/>
              </w:rPr>
              <w:t>.</w:t>
            </w:r>
            <w:proofErr w:type="spellStart"/>
            <w:r>
              <w:rPr>
                <w:sz w:val="20"/>
              </w:rPr>
              <w:t>Историјарускогјезика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before="9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23.01. у 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8472B" w:rsidRDefault="005A2A9C" w:rsidP="00364D55">
            <w:pPr>
              <w:pStyle w:val="TableParagraph"/>
              <w:spacing w:before="9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25.01. у 08,00</w:t>
            </w:r>
          </w:p>
        </w:tc>
      </w:tr>
      <w:tr w:rsidR="005A2A9C" w:rsidTr="00364D55">
        <w:trPr>
          <w:trHeight w:val="263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Руска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књижевност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r>
              <w:rPr>
                <w:sz w:val="20"/>
              </w:rPr>
              <w:t>20.вијека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8472B" w:rsidRDefault="005A2A9C" w:rsidP="00364D55">
            <w:pPr>
              <w:pStyle w:val="TableParagraph"/>
              <w:spacing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8472B" w:rsidRDefault="005A2A9C" w:rsidP="00364D55">
            <w:pPr>
              <w:pStyle w:val="TableParagraph"/>
              <w:spacing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23.01. у 11,00</w:t>
            </w:r>
          </w:p>
        </w:tc>
      </w:tr>
      <w:tr w:rsidR="005A2A9C" w:rsidTr="00364D55">
        <w:trPr>
          <w:trHeight w:val="258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4. Српскакњижевност20.вијека 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01.02. у 10,00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02.02. у 10,00</w:t>
            </w:r>
          </w:p>
        </w:tc>
      </w:tr>
      <w:tr w:rsidR="005A2A9C" w:rsidTr="00364D55">
        <w:trPr>
          <w:trHeight w:val="205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5. </w:t>
            </w:r>
            <w:proofErr w:type="spellStart"/>
            <w:r w:rsidRPr="00286926">
              <w:rPr>
                <w:sz w:val="20"/>
              </w:rPr>
              <w:t>Теорија</w:t>
            </w:r>
            <w:proofErr w:type="spellEnd"/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pStyle w:val="TableParagraph"/>
              <w:spacing w:before="5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23.01. у 08,00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C8472B" w:rsidRDefault="005A2A9C" w:rsidP="00364D55">
            <w:pPr>
              <w:pStyle w:val="TableParagraph"/>
              <w:spacing w:before="5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26.01. у 09,00</w:t>
            </w:r>
          </w:p>
        </w:tc>
      </w:tr>
      <w:tr w:rsidR="005A2A9C" w:rsidTr="00364D55">
        <w:trPr>
          <w:trHeight w:val="24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before="1" w:line="229" w:lineRule="exact"/>
              <w:ind w:left="177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превођења</w:t>
            </w:r>
            <w:proofErr w:type="spellEnd"/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9C" w:rsidRDefault="005A2A9C" w:rsidP="00364D55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9C" w:rsidRDefault="005A2A9C" w:rsidP="00364D55">
            <w:pPr>
              <w:widowControl/>
              <w:autoSpaceDE/>
              <w:autoSpaceDN/>
              <w:spacing w:line="276" w:lineRule="auto"/>
              <w:ind w:left="252"/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9C" w:rsidRDefault="005A2A9C" w:rsidP="00364D55">
            <w:pPr>
              <w:widowControl/>
              <w:autoSpaceDE/>
              <w:autoSpaceDN/>
              <w:spacing w:line="276" w:lineRule="auto"/>
              <w:ind w:left="252"/>
              <w:jc w:val="center"/>
              <w:rPr>
                <w:b/>
                <w:sz w:val="20"/>
              </w:rPr>
            </w:pPr>
          </w:p>
        </w:tc>
      </w:tr>
      <w:tr w:rsidR="005A2A9C" w:rsidTr="00364D55">
        <w:trPr>
          <w:trHeight w:val="24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>6.Социолингвистика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E321A" w:rsidRDefault="005A2A9C" w:rsidP="00364D55">
            <w:pPr>
              <w:pStyle w:val="TableParagraph"/>
              <w:spacing w:line="240" w:lineRule="auto"/>
              <w:rPr>
                <w:sz w:val="16"/>
                <w:lang w:val="sr-Cyrl-BA"/>
              </w:rPr>
            </w:pPr>
            <w:r>
              <w:rPr>
                <w:sz w:val="16"/>
                <w:lang w:val="sr-Cyrl-BA"/>
              </w:rPr>
              <w:t xml:space="preserve"> - </w:t>
            </w:r>
            <w:r w:rsidRPr="00EE321A">
              <w:rPr>
                <w:sz w:val="24"/>
                <w:szCs w:val="24"/>
                <w:lang w:val="sr-Cyrl-BA"/>
              </w:rPr>
              <w:t xml:space="preserve">изборни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C8472B" w:rsidRDefault="005A2A9C" w:rsidP="00364D55">
            <w:pPr>
              <w:pStyle w:val="TableParagraph"/>
              <w:spacing w:line="220" w:lineRule="exact"/>
              <w:ind w:left="252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C8472B" w:rsidRDefault="005A2A9C" w:rsidP="00364D55">
            <w:pPr>
              <w:pStyle w:val="TableParagraph"/>
              <w:spacing w:line="220" w:lineRule="exact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26.01. у 09,00</w:t>
            </w:r>
          </w:p>
        </w:tc>
      </w:tr>
      <w:tr w:rsidR="005A2A9C" w:rsidTr="00364D55">
        <w:trPr>
          <w:trHeight w:val="239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7.Стилистика </w:t>
            </w:r>
            <w:proofErr w:type="spellStart"/>
            <w:r>
              <w:rPr>
                <w:sz w:val="20"/>
              </w:rPr>
              <w:t>српског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26.01. у 11,00</w:t>
            </w:r>
          </w:p>
        </w:tc>
      </w:tr>
      <w:tr w:rsidR="005A2A9C" w:rsidTr="00364D55">
        <w:trPr>
          <w:trHeight w:val="46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28" w:lineRule="auto"/>
              <w:ind w:left="17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Историја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руског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</w:rPr>
              <w:t>језика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pStyle w:val="TableParagraph"/>
              <w:ind w:left="80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before="9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23.01. у 13,30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692AFE" w:rsidRDefault="005A2A9C" w:rsidP="00364D55">
            <w:pPr>
              <w:pStyle w:val="TableParagraph"/>
              <w:spacing w:before="9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25.01. у 08,00</w:t>
            </w:r>
          </w:p>
        </w:tc>
      </w:tr>
      <w:tr w:rsidR="005A2A9C" w:rsidTr="00364D55">
        <w:trPr>
          <w:trHeight w:val="204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line="185" w:lineRule="exact"/>
              <w:ind w:left="177"/>
              <w:rPr>
                <w:sz w:val="20"/>
              </w:rPr>
            </w:pPr>
            <w:r w:rsidRPr="00286926">
              <w:rPr>
                <w:sz w:val="20"/>
              </w:rPr>
              <w:t xml:space="preserve">9. </w:t>
            </w:r>
            <w:proofErr w:type="spellStart"/>
            <w:r w:rsidRPr="00286926">
              <w:rPr>
                <w:sz w:val="20"/>
              </w:rPr>
              <w:t>Методика</w:t>
            </w:r>
            <w:proofErr w:type="spellEnd"/>
            <w:r>
              <w:rPr>
                <w:sz w:val="20"/>
                <w:lang w:val="sr-Cyrl-BA"/>
              </w:rPr>
              <w:t xml:space="preserve"> </w:t>
            </w:r>
            <w:proofErr w:type="spellStart"/>
            <w:r w:rsidRPr="00286926">
              <w:rPr>
                <w:sz w:val="20"/>
              </w:rPr>
              <w:t>наставе</w:t>
            </w:r>
            <w:proofErr w:type="spellEnd"/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pStyle w:val="TableParagraph"/>
              <w:spacing w:before="5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23.01. у 08,00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692AFE" w:rsidRDefault="005A2A9C" w:rsidP="00364D55">
            <w:pPr>
              <w:pStyle w:val="TableParagraph"/>
              <w:spacing w:before="5" w:line="240" w:lineRule="auto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-</w:t>
            </w:r>
          </w:p>
        </w:tc>
      </w:tr>
      <w:tr w:rsidR="005A2A9C" w:rsidTr="00364D55">
        <w:trPr>
          <w:trHeight w:val="480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286926" w:rsidRDefault="005A2A9C" w:rsidP="00364D55">
            <w:pPr>
              <w:pStyle w:val="TableParagraph"/>
              <w:spacing w:before="8" w:line="228" w:lineRule="auto"/>
              <w:ind w:left="177" w:right="465"/>
              <w:rPr>
                <w:sz w:val="20"/>
              </w:rPr>
            </w:pPr>
            <w:proofErr w:type="spellStart"/>
            <w:r w:rsidRPr="00286926">
              <w:rPr>
                <w:sz w:val="20"/>
              </w:rPr>
              <w:t>рускогјезика</w:t>
            </w:r>
            <w:proofErr w:type="spellEnd"/>
            <w:r w:rsidRPr="00286926">
              <w:rPr>
                <w:sz w:val="20"/>
              </w:rPr>
              <w:t xml:space="preserve"> и </w:t>
            </w:r>
            <w:proofErr w:type="spellStart"/>
            <w:r w:rsidRPr="00286926">
              <w:rPr>
                <w:sz w:val="20"/>
              </w:rPr>
              <w:t>књижевности</w:t>
            </w:r>
            <w:proofErr w:type="spellEnd"/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9C" w:rsidRDefault="005A2A9C" w:rsidP="00364D55">
            <w:pPr>
              <w:widowControl/>
              <w:autoSpaceDE/>
              <w:autoSpaceDN/>
              <w:spacing w:line="276" w:lineRule="auto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9C" w:rsidRDefault="005A2A9C" w:rsidP="00364D55">
            <w:pPr>
              <w:widowControl/>
              <w:autoSpaceDE/>
              <w:autoSpaceDN/>
              <w:spacing w:line="276" w:lineRule="auto"/>
              <w:ind w:left="252"/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9C" w:rsidRDefault="005A2A9C" w:rsidP="00364D55">
            <w:pPr>
              <w:widowControl/>
              <w:autoSpaceDE/>
              <w:autoSpaceDN/>
              <w:spacing w:line="276" w:lineRule="auto"/>
              <w:ind w:left="252"/>
              <w:jc w:val="center"/>
              <w:rPr>
                <w:b/>
                <w:sz w:val="20"/>
              </w:rPr>
            </w:pPr>
          </w:p>
        </w:tc>
      </w:tr>
      <w:tr w:rsidR="005A2A9C" w:rsidTr="00364D55">
        <w:trPr>
          <w:trHeight w:val="239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>10. Српскакњижевност20.вијека 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01.02. у 10,00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02.02. у 10,00</w:t>
            </w:r>
          </w:p>
        </w:tc>
      </w:tr>
      <w:tr w:rsidR="005A2A9C" w:rsidTr="00364D55">
        <w:trPr>
          <w:trHeight w:val="239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11 .</w:t>
            </w:r>
            <w:proofErr w:type="spellStart"/>
            <w:r>
              <w:rPr>
                <w:sz w:val="20"/>
              </w:rPr>
              <w:t>Општакњижевност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692AFE" w:rsidRDefault="005A2A9C" w:rsidP="00364D55">
            <w:pPr>
              <w:pStyle w:val="TableParagraph"/>
              <w:spacing w:before="5" w:line="229" w:lineRule="exact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02.02. у 09,00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692AFE" w:rsidRDefault="005A2A9C" w:rsidP="00364D55">
            <w:pPr>
              <w:pStyle w:val="TableParagraph"/>
              <w:spacing w:before="5" w:line="229" w:lineRule="exact"/>
              <w:ind w:left="252"/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02.02. у 11,00</w:t>
            </w:r>
          </w:p>
        </w:tc>
      </w:tr>
      <w:tr w:rsidR="005A2A9C" w:rsidTr="00364D55">
        <w:trPr>
          <w:trHeight w:val="244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Pr="00EE321A" w:rsidRDefault="005A2A9C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</w:rPr>
              <w:t>12 .</w:t>
            </w:r>
            <w:proofErr w:type="spellStart"/>
            <w:r>
              <w:rPr>
                <w:sz w:val="20"/>
              </w:rPr>
              <w:t>Лингвистикатекста</w:t>
            </w:r>
            <w:proofErr w:type="spellEnd"/>
            <w:r>
              <w:rPr>
                <w:sz w:val="20"/>
                <w:lang w:val="sr-Cyrl-BA"/>
              </w:rPr>
              <w:t xml:space="preserve"> – изборни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02.02. у 10,00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03.02. у 09,00</w:t>
            </w:r>
          </w:p>
        </w:tc>
      </w:tr>
      <w:tr w:rsidR="005A2A9C" w:rsidTr="00364D55">
        <w:trPr>
          <w:trHeight w:val="244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E321A" w:rsidRDefault="005A2A9C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13. Синтакса руског језика 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23.01. у 10,30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26.01. у 09,00</w:t>
            </w:r>
          </w:p>
        </w:tc>
      </w:tr>
      <w:tr w:rsidR="005A2A9C" w:rsidTr="00364D55">
        <w:trPr>
          <w:trHeight w:val="244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E321A" w:rsidRDefault="005A2A9C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14. Руска књижевност 20. в. 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23.01. у 11,00</w:t>
            </w:r>
          </w:p>
        </w:tc>
      </w:tr>
      <w:tr w:rsidR="005A2A9C" w:rsidTr="00364D55">
        <w:trPr>
          <w:trHeight w:val="244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E321A" w:rsidRDefault="005A2A9C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15. Руски филм и књижевност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01.02. у 09,00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01.02. у 11,00</w:t>
            </w:r>
          </w:p>
        </w:tc>
      </w:tr>
      <w:tr w:rsidR="005A2A9C" w:rsidTr="00364D55">
        <w:trPr>
          <w:trHeight w:val="244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E321A" w:rsidRDefault="005A2A9C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16. Међународне организације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02.02. у 10,30</w:t>
            </w:r>
          </w:p>
        </w:tc>
      </w:tr>
      <w:tr w:rsidR="005A2A9C" w:rsidTr="00364D55">
        <w:trPr>
          <w:trHeight w:val="244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E321A" w:rsidRDefault="005A2A9C" w:rsidP="00364D55">
            <w:pPr>
              <w:pStyle w:val="TableParagraph"/>
              <w:spacing w:line="220" w:lineRule="exact"/>
              <w:ind w:left="177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17. Историја дипломатије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A2A9C" w:rsidTr="00364D55">
        <w:trPr>
          <w:trHeight w:val="244"/>
        </w:trPr>
        <w:tc>
          <w:tcPr>
            <w:tcW w:w="6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Pr="00EE321A" w:rsidRDefault="005A2A9C" w:rsidP="00364D55">
            <w:pPr>
              <w:pStyle w:val="TableParagraph"/>
              <w:spacing w:line="220" w:lineRule="exact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18. Руски пословни језик – изборни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26.01. у 14,00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C" w:rsidRDefault="005A2A9C" w:rsidP="00364D55">
            <w:pPr>
              <w:spacing w:line="276" w:lineRule="auto"/>
              <w:ind w:left="25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27.01. у 09,00</w:t>
            </w:r>
          </w:p>
        </w:tc>
      </w:tr>
    </w:tbl>
    <w:p w:rsidR="005A2A9C" w:rsidRPr="005A2A9C" w:rsidRDefault="005A2A9C" w:rsidP="005A2A9C">
      <w:pPr>
        <w:rPr>
          <w:sz w:val="24"/>
          <w:szCs w:val="24"/>
        </w:rPr>
      </w:pPr>
    </w:p>
    <w:p w:rsidR="005A2A9C" w:rsidRDefault="005A2A9C" w:rsidP="005A2A9C">
      <w:pPr>
        <w:widowControl/>
        <w:autoSpaceDE/>
        <w:autoSpaceDN/>
        <w:rPr>
          <w:sz w:val="20"/>
          <w:lang w:val="ru-RU"/>
        </w:rPr>
        <w:sectPr w:rsidR="005A2A9C">
          <w:pgSz w:w="12240" w:h="15840"/>
          <w:pgMar w:top="1360" w:right="1580" w:bottom="280" w:left="1200" w:header="720" w:footer="720" w:gutter="0"/>
          <w:cols w:space="720"/>
        </w:sectPr>
      </w:pPr>
    </w:p>
    <w:p w:rsidR="00567B3B" w:rsidRPr="005A2A9C" w:rsidRDefault="00567B3B">
      <w:pPr>
        <w:rPr>
          <w:sz w:val="24"/>
          <w:szCs w:val="24"/>
        </w:rPr>
      </w:pPr>
    </w:p>
    <w:sectPr w:rsidR="00567B3B" w:rsidRPr="005A2A9C" w:rsidSect="0056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A2A9C"/>
    <w:rsid w:val="00567B3B"/>
    <w:rsid w:val="005A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2A9C"/>
    <w:pPr>
      <w:spacing w:line="22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2022-12-31T16:35:00Z</dcterms:created>
  <dcterms:modified xsi:type="dcterms:W3CDTF">2022-12-31T16:40:00Z</dcterms:modified>
</cp:coreProperties>
</file>