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6E7FC" w14:textId="77777777" w:rsidR="00172103" w:rsidRDefault="00172103">
      <w:pPr>
        <w:jc w:val="center"/>
        <w:rPr>
          <w:b/>
          <w:lang w:val="ru-RU"/>
        </w:rPr>
      </w:pPr>
      <w:r>
        <w:rPr>
          <w:b/>
          <w:lang w:val="ru-RU"/>
        </w:rPr>
        <w:t>КАТЕДРА ЗА АНГЛИСТИКУ</w:t>
      </w:r>
    </w:p>
    <w:p w14:paraId="6F4E6D1C" w14:textId="77777777" w:rsidR="00172103" w:rsidRDefault="00172103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РАСПОРЕД ИСПИТА У </w:t>
      </w:r>
      <w:r>
        <w:rPr>
          <w:b/>
          <w:lang w:val="sr-Cyrl-BA"/>
        </w:rPr>
        <w:t xml:space="preserve">ЈУНСКО-ЈУЛСКОМ </w:t>
      </w:r>
      <w:r>
        <w:rPr>
          <w:b/>
          <w:lang w:val="sr-Cyrl-CS"/>
        </w:rPr>
        <w:t>ИСПИТНОМ РОКУ 202</w:t>
      </w:r>
      <w:r w:rsidR="00964090">
        <w:rPr>
          <w:b/>
          <w:lang w:val="sr-Cyrl-BA"/>
        </w:rPr>
        <w:t>3</w:t>
      </w:r>
      <w:r>
        <w:rPr>
          <w:b/>
          <w:lang w:val="sr-Cyrl-CS"/>
        </w:rPr>
        <w:t>. ГОДИНЕ</w:t>
      </w:r>
      <w:r>
        <w:rPr>
          <w:rStyle w:val="FootnoteReference"/>
          <w:b/>
          <w:lang w:val="sr-Cyrl-CS"/>
        </w:rPr>
        <w:footnoteReference w:id="1"/>
      </w:r>
    </w:p>
    <w:tbl>
      <w:tblPr>
        <w:tblW w:w="10128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3420"/>
        <w:gridCol w:w="1547"/>
        <w:gridCol w:w="1592"/>
        <w:gridCol w:w="1559"/>
        <w:gridCol w:w="1560"/>
      </w:tblGrid>
      <w:tr w:rsidR="00172103" w14:paraId="1A7A9055" w14:textId="77777777" w:rsidTr="00A5044A">
        <w:trPr>
          <w:trHeight w:val="255"/>
        </w:trPr>
        <w:tc>
          <w:tcPr>
            <w:tcW w:w="450" w:type="dxa"/>
            <w:vMerge w:val="restart"/>
            <w:shd w:val="clear" w:color="auto" w:fill="CCCCCC"/>
            <w:noWrap/>
            <w:vAlign w:val="bottom"/>
          </w:tcPr>
          <w:p w14:paraId="2EBCBEB6" w14:textId="77777777" w:rsidR="00172103" w:rsidRPr="004339EA" w:rsidRDefault="00172103">
            <w:pPr>
              <w:jc w:val="center"/>
              <w:rPr>
                <w:rFonts w:cs="Arial"/>
                <w:b/>
                <w:lang w:val="ru-RU"/>
              </w:rPr>
            </w:pPr>
          </w:p>
        </w:tc>
        <w:tc>
          <w:tcPr>
            <w:tcW w:w="3420" w:type="dxa"/>
            <w:vMerge w:val="restart"/>
            <w:shd w:val="clear" w:color="auto" w:fill="CCCCCC"/>
            <w:noWrap/>
            <w:vAlign w:val="bottom"/>
          </w:tcPr>
          <w:p w14:paraId="19ED298E" w14:textId="77777777" w:rsidR="00172103" w:rsidRDefault="001721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ГОДИНА, 1. СЕМЕСТАР</w:t>
            </w:r>
          </w:p>
        </w:tc>
        <w:tc>
          <w:tcPr>
            <w:tcW w:w="3139" w:type="dxa"/>
            <w:gridSpan w:val="2"/>
            <w:shd w:val="clear" w:color="auto" w:fill="CCCCCC"/>
            <w:noWrap/>
            <w:vAlign w:val="bottom"/>
          </w:tcPr>
          <w:p w14:paraId="3A5FF378" w14:textId="77777777" w:rsidR="00172103" w:rsidRDefault="00172103">
            <w:pPr>
              <w:jc w:val="center"/>
              <w:rPr>
                <w:b/>
                <w:bCs/>
                <w:lang w:val="sr-Cyrl-BA"/>
              </w:rPr>
            </w:pPr>
            <w:r>
              <w:rPr>
                <w:b/>
                <w:bCs/>
              </w:rPr>
              <w:t>ПРВИ ТЕРМИН</w:t>
            </w:r>
          </w:p>
          <w:p w14:paraId="0E0C15FE" w14:textId="77777777" w:rsidR="00172103" w:rsidRPr="00964090" w:rsidRDefault="00964090" w:rsidP="00964090">
            <w:pPr>
              <w:jc w:val="center"/>
              <w:rPr>
                <w:b/>
                <w:bCs/>
                <w:lang w:val="sr-Cyrl-BA"/>
              </w:rPr>
            </w:pPr>
            <w:r>
              <w:rPr>
                <w:b/>
                <w:bCs/>
                <w:lang w:val="sr-Cyrl-BA"/>
              </w:rPr>
              <w:t>12.6.</w:t>
            </w:r>
            <w:r w:rsidR="00172103">
              <w:rPr>
                <w:b/>
                <w:bCs/>
                <w:lang w:val="sr-Latn-BA"/>
              </w:rPr>
              <w:t xml:space="preserve"> – </w:t>
            </w:r>
            <w:r>
              <w:rPr>
                <w:b/>
                <w:bCs/>
                <w:lang w:val="sr-Cyrl-BA"/>
              </w:rPr>
              <w:t>24.6.</w:t>
            </w:r>
          </w:p>
        </w:tc>
        <w:tc>
          <w:tcPr>
            <w:tcW w:w="3119" w:type="dxa"/>
            <w:gridSpan w:val="2"/>
            <w:shd w:val="clear" w:color="auto" w:fill="CCCCCC"/>
            <w:noWrap/>
            <w:vAlign w:val="bottom"/>
          </w:tcPr>
          <w:p w14:paraId="00B46B1F" w14:textId="77777777" w:rsidR="00172103" w:rsidRDefault="00172103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 xml:space="preserve">ДРУГИ ТЕРМИН </w:t>
            </w:r>
          </w:p>
          <w:p w14:paraId="247E406E" w14:textId="77777777" w:rsidR="00172103" w:rsidRPr="00964090" w:rsidRDefault="00964090">
            <w:pPr>
              <w:jc w:val="center"/>
              <w:rPr>
                <w:rFonts w:cs="Arial"/>
                <w:b/>
                <w:lang w:val="sr-Cyrl-BA"/>
              </w:rPr>
            </w:pPr>
            <w:r>
              <w:rPr>
                <w:rFonts w:cs="Arial"/>
                <w:b/>
                <w:lang w:val="sr-Cyrl-BA"/>
              </w:rPr>
              <w:t>3.7-12.7.</w:t>
            </w:r>
          </w:p>
        </w:tc>
      </w:tr>
      <w:tr w:rsidR="00172103" w14:paraId="01CE5E70" w14:textId="77777777" w:rsidTr="00A5044A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6AFFE016" w14:textId="77777777" w:rsidR="00172103" w:rsidRPr="004339EA" w:rsidRDefault="0017210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vMerge/>
            <w:shd w:val="clear" w:color="auto" w:fill="CCCCCC"/>
            <w:vAlign w:val="center"/>
          </w:tcPr>
          <w:p w14:paraId="75448DF5" w14:textId="77777777" w:rsidR="00172103" w:rsidRDefault="00172103">
            <w:pPr>
              <w:jc w:val="center"/>
              <w:rPr>
                <w:b/>
                <w:bCs/>
              </w:rPr>
            </w:pPr>
          </w:p>
        </w:tc>
        <w:tc>
          <w:tcPr>
            <w:tcW w:w="1547" w:type="dxa"/>
            <w:shd w:val="clear" w:color="auto" w:fill="CCCCCC"/>
            <w:noWrap/>
            <w:vAlign w:val="bottom"/>
          </w:tcPr>
          <w:p w14:paraId="6206F00E" w14:textId="77777777" w:rsidR="00172103" w:rsidRDefault="00172103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ПИСМЕНИ</w:t>
            </w:r>
          </w:p>
        </w:tc>
        <w:tc>
          <w:tcPr>
            <w:tcW w:w="1592" w:type="dxa"/>
            <w:shd w:val="clear" w:color="auto" w:fill="CCCCCC"/>
            <w:noWrap/>
            <w:vAlign w:val="bottom"/>
          </w:tcPr>
          <w:p w14:paraId="3F343342" w14:textId="77777777" w:rsidR="00172103" w:rsidRDefault="00172103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УСМЕНИ</w:t>
            </w:r>
          </w:p>
        </w:tc>
        <w:tc>
          <w:tcPr>
            <w:tcW w:w="1559" w:type="dxa"/>
            <w:shd w:val="clear" w:color="auto" w:fill="CCCCCC"/>
            <w:noWrap/>
            <w:vAlign w:val="bottom"/>
          </w:tcPr>
          <w:p w14:paraId="509F5393" w14:textId="77777777" w:rsidR="00172103" w:rsidRDefault="00172103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ПИСМЕНИ</w:t>
            </w:r>
          </w:p>
        </w:tc>
        <w:tc>
          <w:tcPr>
            <w:tcW w:w="1560" w:type="dxa"/>
            <w:shd w:val="clear" w:color="auto" w:fill="CCCCCC"/>
            <w:noWrap/>
            <w:vAlign w:val="bottom"/>
          </w:tcPr>
          <w:p w14:paraId="0B561E20" w14:textId="77777777" w:rsidR="00172103" w:rsidRDefault="00172103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УСМЕНИ</w:t>
            </w:r>
          </w:p>
        </w:tc>
      </w:tr>
      <w:tr w:rsidR="00172103" w14:paraId="4280A6AA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50993A0" w14:textId="77777777" w:rsidR="00172103" w:rsidRPr="004339EA" w:rsidRDefault="00172103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  <w:vAlign w:val="center"/>
          </w:tcPr>
          <w:p w14:paraId="3B715006" w14:textId="77777777" w:rsidR="00172103" w:rsidRDefault="00172103">
            <w:pPr>
              <w:rPr>
                <w:b/>
              </w:rPr>
            </w:pPr>
            <w:r>
              <w:rPr>
                <w:b/>
                <w:lang w:val="sr-Cyrl-CS"/>
              </w:rPr>
              <w:t xml:space="preserve">Савремени енглески језик </w:t>
            </w:r>
            <w:r>
              <w:rPr>
                <w:b/>
              </w:rPr>
              <w:t>1</w:t>
            </w:r>
          </w:p>
        </w:tc>
        <w:tc>
          <w:tcPr>
            <w:tcW w:w="1547" w:type="dxa"/>
            <w:noWrap/>
            <w:vAlign w:val="center"/>
          </w:tcPr>
          <w:p w14:paraId="0517BA12" w14:textId="77777777" w:rsidR="00172103" w:rsidRDefault="000C4FA4">
            <w:pPr>
              <w:jc w:val="center"/>
              <w:rPr>
                <w:bCs/>
                <w:lang w:val="sr-Latn-BA"/>
              </w:rPr>
            </w:pPr>
            <w:r>
              <w:rPr>
                <w:bCs/>
                <w:lang w:val="sr-Latn-BA"/>
              </w:rPr>
              <w:t>12.6. u 10:00</w:t>
            </w:r>
          </w:p>
        </w:tc>
        <w:tc>
          <w:tcPr>
            <w:tcW w:w="1592" w:type="dxa"/>
            <w:noWrap/>
            <w:vAlign w:val="center"/>
          </w:tcPr>
          <w:p w14:paraId="7A49E761" w14:textId="77777777" w:rsidR="00172103" w:rsidRDefault="00172103">
            <w:pPr>
              <w:jc w:val="center"/>
              <w:rPr>
                <w:bCs/>
                <w:lang w:val="sr-Latn-BA"/>
              </w:rPr>
            </w:pPr>
          </w:p>
        </w:tc>
        <w:tc>
          <w:tcPr>
            <w:tcW w:w="1559" w:type="dxa"/>
            <w:noWrap/>
            <w:vAlign w:val="center"/>
          </w:tcPr>
          <w:p w14:paraId="003E5FD7" w14:textId="77777777" w:rsidR="00172103" w:rsidRDefault="000C4FA4">
            <w:pPr>
              <w:jc w:val="center"/>
              <w:rPr>
                <w:bCs/>
                <w:lang w:val="sr-Latn-BA"/>
              </w:rPr>
            </w:pPr>
            <w:r>
              <w:rPr>
                <w:bCs/>
                <w:lang w:val="sr-Latn-BA"/>
              </w:rPr>
              <w:t>3.7. u 10:00</w:t>
            </w:r>
          </w:p>
        </w:tc>
        <w:tc>
          <w:tcPr>
            <w:tcW w:w="1560" w:type="dxa"/>
            <w:noWrap/>
            <w:vAlign w:val="center"/>
          </w:tcPr>
          <w:p w14:paraId="73EF6849" w14:textId="77777777" w:rsidR="00172103" w:rsidRDefault="00172103">
            <w:pPr>
              <w:rPr>
                <w:bCs/>
                <w:lang w:val="sr-Latn-BA"/>
              </w:rPr>
            </w:pPr>
          </w:p>
        </w:tc>
      </w:tr>
      <w:tr w:rsidR="00172103" w14:paraId="2ACEBEC5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C86B06E" w14:textId="77777777" w:rsidR="00172103" w:rsidRPr="004339EA" w:rsidRDefault="00172103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  <w:vAlign w:val="center"/>
          </w:tcPr>
          <w:p w14:paraId="362B62A6" w14:textId="77777777" w:rsidR="00172103" w:rsidRDefault="0017210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Увод у студиј</w:t>
            </w:r>
            <w:r>
              <w:rPr>
                <w:b/>
                <w:lang w:val="bs-Latn-BA"/>
              </w:rPr>
              <w:t>e</w:t>
            </w:r>
            <w:r>
              <w:rPr>
                <w:b/>
                <w:lang w:val="sr-Cyrl-CS"/>
              </w:rPr>
              <w:t xml:space="preserve"> језика</w:t>
            </w:r>
          </w:p>
        </w:tc>
        <w:tc>
          <w:tcPr>
            <w:tcW w:w="1547" w:type="dxa"/>
            <w:noWrap/>
            <w:vAlign w:val="center"/>
          </w:tcPr>
          <w:p w14:paraId="3974495B" w14:textId="77777777" w:rsidR="00172103" w:rsidRDefault="00995AE0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14.6. u 13:00</w:t>
            </w:r>
          </w:p>
        </w:tc>
        <w:tc>
          <w:tcPr>
            <w:tcW w:w="1592" w:type="dxa"/>
            <w:noWrap/>
            <w:vAlign w:val="center"/>
          </w:tcPr>
          <w:p w14:paraId="3D2EF3BD" w14:textId="77777777" w:rsidR="00172103" w:rsidRDefault="00172103">
            <w:pPr>
              <w:jc w:val="center"/>
              <w:rPr>
                <w:rFonts w:cs="Arial"/>
                <w:lang w:val="sr-Latn-BA"/>
              </w:rPr>
            </w:pPr>
          </w:p>
        </w:tc>
        <w:tc>
          <w:tcPr>
            <w:tcW w:w="1559" w:type="dxa"/>
            <w:noWrap/>
            <w:vAlign w:val="center"/>
          </w:tcPr>
          <w:p w14:paraId="4D495EAB" w14:textId="77777777" w:rsidR="00172103" w:rsidRDefault="00995AE0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5.7. u 13:00</w:t>
            </w:r>
          </w:p>
        </w:tc>
        <w:tc>
          <w:tcPr>
            <w:tcW w:w="1560" w:type="dxa"/>
            <w:noWrap/>
            <w:vAlign w:val="center"/>
          </w:tcPr>
          <w:p w14:paraId="12C1AB21" w14:textId="77777777" w:rsidR="00172103" w:rsidRDefault="00172103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172103" w:rsidRPr="00F116BB" w14:paraId="2D5FAE03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87964BB" w14:textId="77777777" w:rsidR="00172103" w:rsidRPr="004339EA" w:rsidRDefault="00172103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  <w:vAlign w:val="center"/>
          </w:tcPr>
          <w:p w14:paraId="441A399E" w14:textId="77777777" w:rsidR="00172103" w:rsidRDefault="00B04A8A">
            <w:pPr>
              <w:rPr>
                <w:b/>
                <w:lang w:val="sr-Latn-BA"/>
              </w:rPr>
            </w:pPr>
            <w:hyperlink r:id="rId8" w:tgtFrame="http://www.ff.ues.rs.ba/o-studijskom-programu-engleski-jezik-i-knjizevnost/" w:history="1">
              <w:r w:rsidR="00172103">
                <w:rPr>
                  <w:b/>
                  <w:lang w:val="sr-Latn-BA"/>
                </w:rPr>
                <w:t>Увод у студије енглеске књижевности</w:t>
              </w:r>
            </w:hyperlink>
          </w:p>
        </w:tc>
        <w:tc>
          <w:tcPr>
            <w:tcW w:w="1547" w:type="dxa"/>
            <w:noWrap/>
            <w:vAlign w:val="center"/>
          </w:tcPr>
          <w:p w14:paraId="3D213A84" w14:textId="3480E698" w:rsidR="00172103" w:rsidRPr="003F2C6B" w:rsidRDefault="003F2C6B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/</w:t>
            </w:r>
          </w:p>
        </w:tc>
        <w:tc>
          <w:tcPr>
            <w:tcW w:w="1592" w:type="dxa"/>
            <w:noWrap/>
            <w:vAlign w:val="center"/>
          </w:tcPr>
          <w:p w14:paraId="3ECEA4CF" w14:textId="58BCD3CD" w:rsidR="00172103" w:rsidRPr="003F2C6B" w:rsidRDefault="003F2C6B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13.6. u 11.00</w:t>
            </w:r>
          </w:p>
        </w:tc>
        <w:tc>
          <w:tcPr>
            <w:tcW w:w="1559" w:type="dxa"/>
            <w:noWrap/>
            <w:vAlign w:val="center"/>
          </w:tcPr>
          <w:p w14:paraId="18955E49" w14:textId="5F1644ED" w:rsidR="00172103" w:rsidRPr="003F2C6B" w:rsidRDefault="003F2C6B" w:rsidP="006676A0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/</w:t>
            </w:r>
          </w:p>
        </w:tc>
        <w:tc>
          <w:tcPr>
            <w:tcW w:w="1560" w:type="dxa"/>
            <w:noWrap/>
            <w:vAlign w:val="center"/>
          </w:tcPr>
          <w:p w14:paraId="354EDC21" w14:textId="47DCF8D8" w:rsidR="00172103" w:rsidRPr="003F2C6B" w:rsidRDefault="003F2C6B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10.7. u 11.00</w:t>
            </w:r>
          </w:p>
        </w:tc>
      </w:tr>
      <w:tr w:rsidR="00172103" w14:paraId="5E23809B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4AA382A1" w14:textId="77777777" w:rsidR="00172103" w:rsidRPr="004339EA" w:rsidRDefault="00172103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  <w:vAlign w:val="center"/>
          </w:tcPr>
          <w:p w14:paraId="7DD736A6" w14:textId="77777777" w:rsidR="00172103" w:rsidRDefault="00B04A8A">
            <w:pPr>
              <w:rPr>
                <w:b/>
                <w:lang w:val="sr-Cyrl-BA"/>
              </w:rPr>
            </w:pPr>
            <w:hyperlink r:id="rId9" w:tgtFrame="http://www.ff.ues.rs.ba/o-studijskom-programu-engleski-jezik-i-knjizevnost/" w:history="1">
              <w:r w:rsidR="00172103">
                <w:rPr>
                  <w:b/>
                  <w:lang w:val="sr-Cyrl-BA"/>
                </w:rPr>
                <w:t>Енглеска средњовјековна књижевност</w:t>
              </w:r>
            </w:hyperlink>
          </w:p>
        </w:tc>
        <w:tc>
          <w:tcPr>
            <w:tcW w:w="1547" w:type="dxa"/>
            <w:noWrap/>
            <w:vAlign w:val="center"/>
          </w:tcPr>
          <w:p w14:paraId="4458682E" w14:textId="77777777" w:rsidR="00172103" w:rsidRDefault="007458C5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/</w:t>
            </w:r>
          </w:p>
        </w:tc>
        <w:tc>
          <w:tcPr>
            <w:tcW w:w="1592" w:type="dxa"/>
            <w:noWrap/>
            <w:vAlign w:val="center"/>
          </w:tcPr>
          <w:p w14:paraId="0EA17984" w14:textId="77777777" w:rsidR="00172103" w:rsidRDefault="007458C5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16. 6. у 13.15</w:t>
            </w:r>
          </w:p>
          <w:p w14:paraId="63BF7765" w14:textId="77777777" w:rsidR="00172103" w:rsidRDefault="00172103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4354519B" w14:textId="77777777" w:rsidR="00172103" w:rsidRDefault="007458C5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/</w:t>
            </w:r>
          </w:p>
        </w:tc>
        <w:tc>
          <w:tcPr>
            <w:tcW w:w="1560" w:type="dxa"/>
            <w:noWrap/>
            <w:vAlign w:val="center"/>
          </w:tcPr>
          <w:p w14:paraId="14CB8113" w14:textId="77777777" w:rsidR="00172103" w:rsidRDefault="007458C5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7. 7. у 13.15</w:t>
            </w:r>
          </w:p>
        </w:tc>
      </w:tr>
      <w:tr w:rsidR="00172103" w14:paraId="4021EC1F" w14:textId="77777777" w:rsidTr="00A5044A">
        <w:trPr>
          <w:trHeight w:val="750"/>
        </w:trPr>
        <w:tc>
          <w:tcPr>
            <w:tcW w:w="450" w:type="dxa"/>
            <w:shd w:val="clear" w:color="auto" w:fill="CCCCCC"/>
            <w:noWrap/>
            <w:vAlign w:val="bottom"/>
          </w:tcPr>
          <w:p w14:paraId="130997D2" w14:textId="77777777" w:rsidR="00172103" w:rsidRPr="004339EA" w:rsidRDefault="00172103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5.</w:t>
            </w:r>
          </w:p>
          <w:p w14:paraId="72122123" w14:textId="77777777" w:rsidR="00172103" w:rsidRPr="004339EA" w:rsidRDefault="00172103">
            <w:pPr>
              <w:jc w:val="center"/>
              <w:rPr>
                <w:rFonts w:cs="Arial"/>
                <w:b/>
                <w:lang w:val="sr-Cyrl-CS"/>
              </w:rPr>
            </w:pPr>
          </w:p>
          <w:p w14:paraId="3C8E315A" w14:textId="77777777" w:rsidR="00172103" w:rsidRPr="004339EA" w:rsidRDefault="00172103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36082A6E" w14:textId="77777777" w:rsidR="00172103" w:rsidRDefault="00172103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Увод у англистику</w:t>
            </w:r>
          </w:p>
        </w:tc>
        <w:tc>
          <w:tcPr>
            <w:tcW w:w="1547" w:type="dxa"/>
            <w:noWrap/>
          </w:tcPr>
          <w:p w14:paraId="7250848A" w14:textId="16A904C7" w:rsidR="00172103" w:rsidRDefault="00034AB3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15.6. у 10.00</w:t>
            </w:r>
          </w:p>
        </w:tc>
        <w:tc>
          <w:tcPr>
            <w:tcW w:w="1592" w:type="dxa"/>
            <w:noWrap/>
          </w:tcPr>
          <w:p w14:paraId="15F9A662" w14:textId="6D290CB9" w:rsidR="00172103" w:rsidRDefault="00034AB3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/</w:t>
            </w:r>
          </w:p>
        </w:tc>
        <w:tc>
          <w:tcPr>
            <w:tcW w:w="1559" w:type="dxa"/>
            <w:noWrap/>
          </w:tcPr>
          <w:p w14:paraId="2570C802" w14:textId="7E4F24EC" w:rsidR="00172103" w:rsidRPr="00DC50FC" w:rsidRDefault="00E32260">
            <w:pPr>
              <w:jc w:val="center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8.7. у 10.00</w:t>
            </w:r>
          </w:p>
        </w:tc>
        <w:tc>
          <w:tcPr>
            <w:tcW w:w="1560" w:type="dxa"/>
            <w:noWrap/>
          </w:tcPr>
          <w:p w14:paraId="72B5B65C" w14:textId="3D485E9B" w:rsidR="00172103" w:rsidRDefault="00E32260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/</w:t>
            </w:r>
          </w:p>
        </w:tc>
      </w:tr>
      <w:tr w:rsidR="008A3D27" w14:paraId="427251D5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706C2F1C" w14:textId="77777777" w:rsidR="008A3D27" w:rsidRPr="004339EA" w:rsidRDefault="008A3D27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  <w:vAlign w:val="center"/>
          </w:tcPr>
          <w:p w14:paraId="01583AD0" w14:textId="77777777" w:rsidR="008A3D27" w:rsidRDefault="008A3D27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Норма српског језика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bottom"/>
          </w:tcPr>
          <w:p w14:paraId="30D4F7EF" w14:textId="2259AFDC" w:rsidR="008A3D27" w:rsidRDefault="008A3D27">
            <w:pPr>
              <w:jc w:val="center"/>
              <w:rPr>
                <w:rFonts w:cs="Arial"/>
                <w:szCs w:val="22"/>
                <w:lang w:val="bs-Latn-BA"/>
              </w:rPr>
            </w:pPr>
            <w:r>
              <w:rPr>
                <w:b/>
                <w:lang w:val="sr-Cyrl-CS"/>
              </w:rPr>
              <w:t>14. 6. у 9.00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bottom"/>
          </w:tcPr>
          <w:p w14:paraId="75385268" w14:textId="65BC3F98" w:rsidR="008A3D27" w:rsidRDefault="008A3D27">
            <w:pPr>
              <w:jc w:val="center"/>
              <w:rPr>
                <w:rFonts w:cs="Arial"/>
                <w:szCs w:val="22"/>
                <w:lang w:val="sr-Latn-BA"/>
              </w:rPr>
            </w:pPr>
            <w:r w:rsidRPr="00BB06B6">
              <w:rPr>
                <w:b/>
                <w:lang w:val="sr-Cyrl-CS"/>
              </w:rPr>
              <w:t>15. 6. у 11.00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bottom"/>
          </w:tcPr>
          <w:p w14:paraId="0CBE492C" w14:textId="01E09EA9" w:rsidR="008A3D27" w:rsidRDefault="008A3D27">
            <w:pPr>
              <w:jc w:val="center"/>
              <w:rPr>
                <w:rFonts w:cs="Arial"/>
                <w:szCs w:val="22"/>
                <w:lang w:val="bs-Latn-BA"/>
              </w:rPr>
            </w:pPr>
            <w:r>
              <w:rPr>
                <w:b/>
                <w:lang w:val="sr-Cyrl-CS"/>
              </w:rPr>
              <w:t>10. 7. у 9.00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bottom"/>
          </w:tcPr>
          <w:p w14:paraId="7B09CFB5" w14:textId="21337736" w:rsidR="008A3D27" w:rsidRDefault="008A3D27">
            <w:pPr>
              <w:jc w:val="center"/>
              <w:rPr>
                <w:rFonts w:cs="Arial"/>
                <w:szCs w:val="22"/>
                <w:lang w:val="sr-Latn-BA"/>
              </w:rPr>
            </w:pPr>
            <w:r w:rsidRPr="00BB06B6">
              <w:rPr>
                <w:rFonts w:cs="Arial"/>
                <w:b/>
                <w:lang w:val="sr-Cyrl-CS"/>
              </w:rPr>
              <w:t>5. 7. у 11.00</w:t>
            </w:r>
          </w:p>
        </w:tc>
      </w:tr>
      <w:tr w:rsidR="008A3D27" w14:paraId="667F74A8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36BA349E" w14:textId="77777777" w:rsidR="008A3D27" w:rsidRPr="004339EA" w:rsidRDefault="008A3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20815BE1" w14:textId="77777777" w:rsidR="008A3D27" w:rsidRDefault="008A3D27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1. ГОДИНА, 2. СЕМЕСТАР</w:t>
            </w: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1DAE8F59" w14:textId="77777777" w:rsidR="008A3D27" w:rsidRDefault="008A3D27">
            <w:pPr>
              <w:jc w:val="center"/>
              <w:rPr>
                <w:rFonts w:cs="Arial"/>
              </w:rPr>
            </w:pPr>
          </w:p>
        </w:tc>
        <w:tc>
          <w:tcPr>
            <w:tcW w:w="1592" w:type="dxa"/>
            <w:shd w:val="clear" w:color="auto" w:fill="CCCCCC"/>
            <w:noWrap/>
            <w:vAlign w:val="center"/>
          </w:tcPr>
          <w:p w14:paraId="4CBDFD2F" w14:textId="77777777" w:rsidR="008A3D27" w:rsidRDefault="008A3D2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CCCCCC"/>
            <w:noWrap/>
            <w:vAlign w:val="center"/>
          </w:tcPr>
          <w:p w14:paraId="2FA6C23A" w14:textId="77777777" w:rsidR="008A3D27" w:rsidRDefault="008A3D27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CCCCCC"/>
            <w:noWrap/>
            <w:vAlign w:val="center"/>
          </w:tcPr>
          <w:p w14:paraId="2B75EFDB" w14:textId="77777777" w:rsidR="008A3D27" w:rsidRDefault="008A3D27">
            <w:pPr>
              <w:jc w:val="center"/>
              <w:rPr>
                <w:rFonts w:cs="Arial"/>
              </w:rPr>
            </w:pPr>
          </w:p>
        </w:tc>
      </w:tr>
      <w:tr w:rsidR="008A3D27" w14:paraId="057135D9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42AB318A" w14:textId="77777777" w:rsidR="008A3D27" w:rsidRPr="004339EA" w:rsidRDefault="008A3D27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  <w:vAlign w:val="center"/>
          </w:tcPr>
          <w:p w14:paraId="3C98532D" w14:textId="77777777" w:rsidR="008A3D27" w:rsidRDefault="008A3D2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2</w:t>
            </w:r>
          </w:p>
        </w:tc>
        <w:tc>
          <w:tcPr>
            <w:tcW w:w="1547" w:type="dxa"/>
            <w:noWrap/>
            <w:vAlign w:val="center"/>
          </w:tcPr>
          <w:p w14:paraId="3ABBA93C" w14:textId="77777777" w:rsidR="008A3D27" w:rsidRDefault="008A3D27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13.6. u 10:00</w:t>
            </w:r>
          </w:p>
        </w:tc>
        <w:tc>
          <w:tcPr>
            <w:tcW w:w="1592" w:type="dxa"/>
            <w:noWrap/>
            <w:vAlign w:val="center"/>
          </w:tcPr>
          <w:p w14:paraId="4C582C00" w14:textId="77777777" w:rsidR="008A3D27" w:rsidRDefault="008A3D27">
            <w:pPr>
              <w:jc w:val="center"/>
              <w:rPr>
                <w:rFonts w:cs="Arial"/>
                <w:lang w:val="sr-Latn-BA"/>
              </w:rPr>
            </w:pPr>
          </w:p>
        </w:tc>
        <w:tc>
          <w:tcPr>
            <w:tcW w:w="1559" w:type="dxa"/>
            <w:noWrap/>
            <w:vAlign w:val="center"/>
          </w:tcPr>
          <w:p w14:paraId="6D9CE798" w14:textId="77777777" w:rsidR="008A3D27" w:rsidRDefault="008A3D27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4.7. u 10:00</w:t>
            </w:r>
          </w:p>
        </w:tc>
        <w:tc>
          <w:tcPr>
            <w:tcW w:w="1560" w:type="dxa"/>
            <w:noWrap/>
            <w:vAlign w:val="center"/>
          </w:tcPr>
          <w:p w14:paraId="376DAC21" w14:textId="77777777" w:rsidR="008A3D27" w:rsidRDefault="008A3D27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8A3D27" w14:paraId="2EF9CA25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32B80B9" w14:textId="77777777" w:rsidR="008A3D27" w:rsidRPr="004339EA" w:rsidRDefault="008A3D27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  <w:vAlign w:val="center"/>
          </w:tcPr>
          <w:p w14:paraId="16F63092" w14:textId="77777777" w:rsidR="008A3D27" w:rsidRDefault="008A3D2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Морфологија енгл. језика</w:t>
            </w:r>
          </w:p>
        </w:tc>
        <w:tc>
          <w:tcPr>
            <w:tcW w:w="1547" w:type="dxa"/>
            <w:noWrap/>
            <w:vAlign w:val="center"/>
          </w:tcPr>
          <w:p w14:paraId="7DB21213" w14:textId="77777777" w:rsidR="008A3D27" w:rsidRPr="00921FF6" w:rsidRDefault="008A3D2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14.6. u 10:00</w:t>
            </w:r>
          </w:p>
        </w:tc>
        <w:tc>
          <w:tcPr>
            <w:tcW w:w="1592" w:type="dxa"/>
            <w:noWrap/>
            <w:vAlign w:val="center"/>
          </w:tcPr>
          <w:p w14:paraId="336C5638" w14:textId="77777777" w:rsidR="008A3D27" w:rsidRDefault="008A3D27">
            <w:pPr>
              <w:rPr>
                <w:rFonts w:cs="Arial"/>
                <w:lang w:val="sr-Latn-BA"/>
              </w:rPr>
            </w:pPr>
          </w:p>
        </w:tc>
        <w:tc>
          <w:tcPr>
            <w:tcW w:w="1559" w:type="dxa"/>
            <w:noWrap/>
            <w:vAlign w:val="center"/>
          </w:tcPr>
          <w:p w14:paraId="5E346ACC" w14:textId="77777777" w:rsidR="008A3D27" w:rsidRPr="00A36E5F" w:rsidRDefault="008A3D27">
            <w:pPr>
              <w:jc w:val="center"/>
              <w:rPr>
                <w:rFonts w:cs="Arial"/>
                <w:lang w:val="sr-Latn-RS"/>
              </w:rPr>
            </w:pPr>
            <w:r>
              <w:rPr>
                <w:rFonts w:cs="Arial"/>
                <w:lang w:val="sr-Latn-RS"/>
              </w:rPr>
              <w:t>5.7. u 10:00</w:t>
            </w:r>
          </w:p>
        </w:tc>
        <w:tc>
          <w:tcPr>
            <w:tcW w:w="1560" w:type="dxa"/>
            <w:noWrap/>
            <w:vAlign w:val="center"/>
          </w:tcPr>
          <w:p w14:paraId="1BF206C1" w14:textId="77777777" w:rsidR="008A3D27" w:rsidRDefault="008A3D27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8A3D27" w14:paraId="488E9154" w14:textId="77777777" w:rsidTr="00284BD3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3FCCB17A" w14:textId="77777777" w:rsidR="008A3D27" w:rsidRPr="004339EA" w:rsidRDefault="008A3D27" w:rsidP="00D97076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  <w:vAlign w:val="center"/>
          </w:tcPr>
          <w:p w14:paraId="2AC16C77" w14:textId="77777777" w:rsidR="008A3D27" w:rsidRDefault="008A3D27" w:rsidP="00D97076">
            <w:pPr>
              <w:rPr>
                <w:b/>
                <w:lang w:val="sr-Cyrl-BA"/>
              </w:rPr>
            </w:pPr>
            <w:r>
              <w:rPr>
                <w:b/>
                <w:lang w:val="sr-Cyrl-CS"/>
              </w:rPr>
              <w:t>Фонетика енглеског  језика</w:t>
            </w:r>
          </w:p>
        </w:tc>
        <w:tc>
          <w:tcPr>
            <w:tcW w:w="1547" w:type="dxa"/>
            <w:noWrap/>
          </w:tcPr>
          <w:p w14:paraId="596ACE39" w14:textId="77777777" w:rsidR="008A3D27" w:rsidRDefault="008A3D27" w:rsidP="00D97076">
            <w:pPr>
              <w:jc w:val="center"/>
            </w:pPr>
            <w:r w:rsidRPr="00B851B0">
              <w:rPr>
                <w:rFonts w:cs="Arial"/>
              </w:rPr>
              <w:t xml:space="preserve">22.6. </w:t>
            </w:r>
            <w:r>
              <w:rPr>
                <w:rFonts w:cs="Arial"/>
                <w:lang w:val="uz-Cyrl-UZ"/>
              </w:rPr>
              <w:t>у 9:00</w:t>
            </w:r>
          </w:p>
        </w:tc>
        <w:tc>
          <w:tcPr>
            <w:tcW w:w="1592" w:type="dxa"/>
            <w:noWrap/>
          </w:tcPr>
          <w:p w14:paraId="71763500" w14:textId="77777777" w:rsidR="008A3D27" w:rsidRDefault="008A3D27" w:rsidP="00D97076"/>
        </w:tc>
        <w:tc>
          <w:tcPr>
            <w:tcW w:w="1559" w:type="dxa"/>
            <w:noWrap/>
          </w:tcPr>
          <w:p w14:paraId="5EDC281A" w14:textId="77777777" w:rsidR="008A3D27" w:rsidRDefault="008A3D27" w:rsidP="00D97076">
            <w:pPr>
              <w:jc w:val="center"/>
            </w:pPr>
            <w:r w:rsidRPr="00B851B0">
              <w:rPr>
                <w:rFonts w:cs="Arial"/>
              </w:rPr>
              <w:t>6.7.</w:t>
            </w:r>
            <w:r>
              <w:rPr>
                <w:rFonts w:cs="Arial"/>
                <w:lang w:val="uz-Cyrl-UZ"/>
              </w:rPr>
              <w:t xml:space="preserve"> у 9:00</w:t>
            </w:r>
          </w:p>
        </w:tc>
        <w:tc>
          <w:tcPr>
            <w:tcW w:w="1560" w:type="dxa"/>
            <w:noWrap/>
            <w:vAlign w:val="center"/>
          </w:tcPr>
          <w:p w14:paraId="3EFB44E3" w14:textId="77777777" w:rsidR="008A3D27" w:rsidRDefault="008A3D27" w:rsidP="00D97076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8A3D27" w14:paraId="21FC77CE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06A2DB1" w14:textId="77777777" w:rsidR="008A3D27" w:rsidRPr="004339EA" w:rsidRDefault="008A3D27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  <w:vAlign w:val="center"/>
          </w:tcPr>
          <w:p w14:paraId="2467A18A" w14:textId="77777777" w:rsidR="008A3D27" w:rsidRDefault="00B04A8A">
            <w:pPr>
              <w:rPr>
                <w:b/>
                <w:lang w:val="sr-Cyrl-BA"/>
              </w:rPr>
            </w:pPr>
            <w:hyperlink r:id="rId10" w:tgtFrame="http://www.ff.ues.rs.ba/o-studijskom-programu-engleski-jezik-i-knjizevnost/" w:history="1">
              <w:r w:rsidR="008A3D27">
                <w:rPr>
                  <w:b/>
                  <w:lang w:val="sr-Cyrl-BA"/>
                </w:rPr>
                <w:t>Књижевност енглеске ренесансе</w:t>
              </w:r>
            </w:hyperlink>
          </w:p>
        </w:tc>
        <w:tc>
          <w:tcPr>
            <w:tcW w:w="1547" w:type="dxa"/>
            <w:noWrap/>
            <w:vAlign w:val="center"/>
          </w:tcPr>
          <w:p w14:paraId="36ACF47D" w14:textId="77777777" w:rsidR="008A3D27" w:rsidRDefault="008A3D27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/</w:t>
            </w:r>
          </w:p>
        </w:tc>
        <w:tc>
          <w:tcPr>
            <w:tcW w:w="1592" w:type="dxa"/>
            <w:noWrap/>
            <w:vAlign w:val="center"/>
          </w:tcPr>
          <w:p w14:paraId="242C3295" w14:textId="77777777" w:rsidR="008A3D27" w:rsidRDefault="008A3D27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16. 6. у 14.00</w:t>
            </w:r>
          </w:p>
        </w:tc>
        <w:tc>
          <w:tcPr>
            <w:tcW w:w="1559" w:type="dxa"/>
            <w:noWrap/>
            <w:vAlign w:val="center"/>
          </w:tcPr>
          <w:p w14:paraId="4E9D496E" w14:textId="77777777" w:rsidR="008A3D27" w:rsidRDefault="008A3D27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/</w:t>
            </w:r>
          </w:p>
        </w:tc>
        <w:tc>
          <w:tcPr>
            <w:tcW w:w="1560" w:type="dxa"/>
            <w:noWrap/>
            <w:vAlign w:val="center"/>
          </w:tcPr>
          <w:p w14:paraId="0316EFDC" w14:textId="77777777" w:rsidR="008A3D27" w:rsidRDefault="008A3D27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7. 7. у 14.00</w:t>
            </w:r>
          </w:p>
        </w:tc>
      </w:tr>
      <w:tr w:rsidR="008A3D27" w:rsidRPr="00F116BB" w14:paraId="1CE9B0B1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D8CEC1B" w14:textId="77777777" w:rsidR="008A3D27" w:rsidRPr="004339EA" w:rsidRDefault="008A3D27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  <w:vAlign w:val="center"/>
          </w:tcPr>
          <w:p w14:paraId="524AC995" w14:textId="77777777" w:rsidR="008A3D27" w:rsidRDefault="008A3D2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Културна историја Британије и САД</w:t>
            </w:r>
          </w:p>
        </w:tc>
        <w:tc>
          <w:tcPr>
            <w:tcW w:w="1547" w:type="dxa"/>
            <w:noWrap/>
          </w:tcPr>
          <w:p w14:paraId="1A244A0C" w14:textId="2502B2C4" w:rsidR="008A3D27" w:rsidRPr="003F2C6B" w:rsidRDefault="008A3D27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15.6. u 9.30</w:t>
            </w:r>
          </w:p>
        </w:tc>
        <w:tc>
          <w:tcPr>
            <w:tcW w:w="1592" w:type="dxa"/>
            <w:noWrap/>
          </w:tcPr>
          <w:p w14:paraId="7D397DEE" w14:textId="5F7263FA" w:rsidR="008A3D27" w:rsidRPr="003F2C6B" w:rsidRDefault="008A3D27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Po dog.</w:t>
            </w:r>
          </w:p>
        </w:tc>
        <w:tc>
          <w:tcPr>
            <w:tcW w:w="1559" w:type="dxa"/>
            <w:noWrap/>
          </w:tcPr>
          <w:p w14:paraId="21A10FEB" w14:textId="1881DA78" w:rsidR="008A3D27" w:rsidRDefault="008A3D27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Latn-BA"/>
              </w:rPr>
              <w:t>10.7. u 9.30</w:t>
            </w:r>
          </w:p>
        </w:tc>
        <w:tc>
          <w:tcPr>
            <w:tcW w:w="1560" w:type="dxa"/>
            <w:noWrap/>
          </w:tcPr>
          <w:p w14:paraId="3AEC78F9" w14:textId="668686C4" w:rsidR="008A3D27" w:rsidRPr="003F2C6B" w:rsidRDefault="008A3D27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Po dog.</w:t>
            </w:r>
          </w:p>
        </w:tc>
      </w:tr>
      <w:tr w:rsidR="008A3D27" w14:paraId="46AED4B6" w14:textId="77777777" w:rsidTr="00A5044A">
        <w:trPr>
          <w:trHeight w:val="251"/>
        </w:trPr>
        <w:tc>
          <w:tcPr>
            <w:tcW w:w="450" w:type="dxa"/>
            <w:shd w:val="clear" w:color="auto" w:fill="CCCCCC"/>
            <w:noWrap/>
            <w:vAlign w:val="bottom"/>
          </w:tcPr>
          <w:p w14:paraId="4C2C2DAC" w14:textId="77777777" w:rsidR="008A3D27" w:rsidRPr="004339EA" w:rsidRDefault="008A3D27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  <w:vAlign w:val="center"/>
          </w:tcPr>
          <w:p w14:paraId="55E1023D" w14:textId="77777777" w:rsidR="008A3D27" w:rsidRDefault="008A3D27">
            <w:pPr>
              <w:rPr>
                <w:b/>
                <w:lang w:val="sr-Cyrl-BA"/>
              </w:rPr>
            </w:pPr>
            <w:r>
              <w:rPr>
                <w:b/>
                <w:lang w:val="sr-Cyrl-CS"/>
              </w:rPr>
              <w:t>Синтакса српског језика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341FC76F" w14:textId="1086670E" w:rsidR="008A3D27" w:rsidRDefault="008A3D27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b/>
                <w:bCs/>
                <w:lang w:val="sr-Cyrl-BA"/>
              </w:rPr>
              <w:t>14. 6. у 12.00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4232CF08" w14:textId="0F2C4F2B" w:rsidR="008A3D27" w:rsidRDefault="008A3D27">
            <w:pPr>
              <w:jc w:val="center"/>
              <w:rPr>
                <w:rFonts w:cs="Arial"/>
                <w:lang w:val="sr-Cyrl-BA"/>
              </w:rPr>
            </w:pPr>
            <w:r w:rsidRPr="00BB06B6">
              <w:rPr>
                <w:rFonts w:cs="Arial"/>
                <w:b/>
                <w:bCs/>
                <w:lang w:val="sr-Cyrl-BA"/>
              </w:rPr>
              <w:t>15. 6. у 11.00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323D3A5A" w14:textId="31E5D83F" w:rsidR="008A3D27" w:rsidRDefault="008A3D27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b/>
                <w:bCs/>
                <w:lang w:val="sr-Cyrl-BA"/>
              </w:rPr>
              <w:t>3. 7. у 10.00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71F45D5E" w14:textId="59A5C87E" w:rsidR="008A3D27" w:rsidRDefault="008A3D27">
            <w:pPr>
              <w:jc w:val="center"/>
              <w:rPr>
                <w:rFonts w:cs="Arial"/>
                <w:lang w:val="bs-Latn-BA"/>
              </w:rPr>
            </w:pPr>
            <w:r w:rsidRPr="00BB06B6">
              <w:rPr>
                <w:rFonts w:cs="Arial"/>
                <w:b/>
                <w:bCs/>
                <w:lang w:val="sr-Cyrl-BA"/>
              </w:rPr>
              <w:t>5. 7. у 11.00</w:t>
            </w:r>
          </w:p>
        </w:tc>
      </w:tr>
      <w:tr w:rsidR="008A3D27" w14:paraId="0C981ADE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3C2323CF" w14:textId="77777777" w:rsidR="008A3D27" w:rsidRPr="004339EA" w:rsidRDefault="008A3D2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2B217FF0" w14:textId="77777777" w:rsidR="008A3D27" w:rsidRDefault="008A3D27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2. ГОДИНА, 1. СЕМЕСТАР</w:t>
            </w: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3F35D575" w14:textId="77777777" w:rsidR="008A3D27" w:rsidRDefault="008A3D27">
            <w:pPr>
              <w:jc w:val="center"/>
              <w:rPr>
                <w:rFonts w:cs="Arial"/>
              </w:rPr>
            </w:pPr>
          </w:p>
        </w:tc>
        <w:tc>
          <w:tcPr>
            <w:tcW w:w="1592" w:type="dxa"/>
            <w:shd w:val="clear" w:color="auto" w:fill="CCCCCC"/>
            <w:noWrap/>
            <w:vAlign w:val="center"/>
          </w:tcPr>
          <w:p w14:paraId="0F4AB6FC" w14:textId="77777777" w:rsidR="008A3D27" w:rsidRDefault="008A3D2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CCCCCC"/>
            <w:noWrap/>
            <w:vAlign w:val="center"/>
          </w:tcPr>
          <w:p w14:paraId="405A8DFB" w14:textId="77777777" w:rsidR="008A3D27" w:rsidRDefault="008A3D27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CCCCCC"/>
            <w:noWrap/>
            <w:vAlign w:val="center"/>
          </w:tcPr>
          <w:p w14:paraId="6D05A501" w14:textId="77777777" w:rsidR="008A3D27" w:rsidRDefault="008A3D27">
            <w:pPr>
              <w:jc w:val="center"/>
              <w:rPr>
                <w:rFonts w:cs="Arial"/>
              </w:rPr>
            </w:pPr>
          </w:p>
        </w:tc>
      </w:tr>
      <w:tr w:rsidR="008A3D27" w14:paraId="34F65413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424B61BB" w14:textId="77777777" w:rsidR="008A3D27" w:rsidRPr="004339EA" w:rsidRDefault="008A3D27" w:rsidP="000C4FA4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</w:tcPr>
          <w:p w14:paraId="60F12DC8" w14:textId="77777777" w:rsidR="008A3D27" w:rsidRDefault="008A3D27" w:rsidP="000C4FA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3</w:t>
            </w:r>
          </w:p>
        </w:tc>
        <w:tc>
          <w:tcPr>
            <w:tcW w:w="1547" w:type="dxa"/>
            <w:noWrap/>
            <w:vAlign w:val="center"/>
          </w:tcPr>
          <w:p w14:paraId="1F762C3F" w14:textId="77777777" w:rsidR="008A3D27" w:rsidRDefault="008A3D27" w:rsidP="000C4FA4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Latn-BA"/>
              </w:rPr>
              <w:t>12.6. u 10:00</w:t>
            </w:r>
          </w:p>
        </w:tc>
        <w:tc>
          <w:tcPr>
            <w:tcW w:w="1592" w:type="dxa"/>
            <w:noWrap/>
            <w:vAlign w:val="center"/>
          </w:tcPr>
          <w:p w14:paraId="138C3785" w14:textId="77777777" w:rsidR="008A3D27" w:rsidRDefault="008A3D27" w:rsidP="000C4FA4">
            <w:pPr>
              <w:jc w:val="center"/>
              <w:rPr>
                <w:bCs/>
                <w:lang w:val="sr-Latn-BA"/>
              </w:rPr>
            </w:pPr>
          </w:p>
        </w:tc>
        <w:tc>
          <w:tcPr>
            <w:tcW w:w="1559" w:type="dxa"/>
            <w:noWrap/>
            <w:vAlign w:val="center"/>
          </w:tcPr>
          <w:p w14:paraId="053A9980" w14:textId="77777777" w:rsidR="008A3D27" w:rsidRDefault="008A3D27" w:rsidP="000C4FA4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Latn-BA"/>
              </w:rPr>
              <w:t>3.7. u 10:00</w:t>
            </w:r>
          </w:p>
        </w:tc>
        <w:tc>
          <w:tcPr>
            <w:tcW w:w="1560" w:type="dxa"/>
            <w:noWrap/>
            <w:vAlign w:val="center"/>
          </w:tcPr>
          <w:p w14:paraId="341F6F1C" w14:textId="77777777" w:rsidR="008A3D27" w:rsidRDefault="008A3D27" w:rsidP="000C4FA4">
            <w:pPr>
              <w:jc w:val="center"/>
              <w:rPr>
                <w:bCs/>
                <w:lang w:val="sr-Cyrl-BA"/>
              </w:rPr>
            </w:pPr>
          </w:p>
        </w:tc>
      </w:tr>
      <w:tr w:rsidR="008A3D27" w14:paraId="554DB0C5" w14:textId="77777777" w:rsidTr="00284BD3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9041AA4" w14:textId="77777777" w:rsidR="008A3D27" w:rsidRPr="004339EA" w:rsidRDefault="008A3D27" w:rsidP="00D97076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</w:tcPr>
          <w:p w14:paraId="5D7EF931" w14:textId="77777777" w:rsidR="008A3D27" w:rsidRDefault="00B04A8A" w:rsidP="00D97076">
            <w:pPr>
              <w:rPr>
                <w:b/>
                <w:lang w:val="sr-Cyrl-CS"/>
              </w:rPr>
            </w:pPr>
            <w:hyperlink r:id="rId11" w:tgtFrame="http://www.ff.ues.rs.ba/o-studijskom-programu-engleski-jezik-i-knjizevnost/" w:history="1">
              <w:r w:rsidR="008A3D27">
                <w:rPr>
                  <w:b/>
                  <w:lang w:val="sr-Cyrl-CS"/>
                </w:rPr>
                <w:t>Морфосинтакса енглеског језика 1</w:t>
              </w:r>
            </w:hyperlink>
          </w:p>
        </w:tc>
        <w:tc>
          <w:tcPr>
            <w:tcW w:w="1547" w:type="dxa"/>
            <w:noWrap/>
          </w:tcPr>
          <w:p w14:paraId="6B2AB10D" w14:textId="77777777" w:rsidR="008A3D27" w:rsidRDefault="008A3D27" w:rsidP="00D97076">
            <w:pPr>
              <w:jc w:val="center"/>
              <w:rPr>
                <w:rFonts w:cs="Arial"/>
                <w:lang w:val="bs-Latn-BA"/>
              </w:rPr>
            </w:pPr>
            <w:r w:rsidRPr="00B851B0">
              <w:rPr>
                <w:rFonts w:cs="Arial"/>
              </w:rPr>
              <w:t xml:space="preserve">22.6. </w:t>
            </w:r>
            <w:r>
              <w:rPr>
                <w:rFonts w:cs="Arial"/>
                <w:lang w:val="uz-Cyrl-UZ"/>
              </w:rPr>
              <w:t>у 8:00</w:t>
            </w:r>
          </w:p>
        </w:tc>
        <w:tc>
          <w:tcPr>
            <w:tcW w:w="1592" w:type="dxa"/>
            <w:noWrap/>
          </w:tcPr>
          <w:p w14:paraId="5FD74146" w14:textId="77777777" w:rsidR="008A3D27" w:rsidRDefault="008A3D27" w:rsidP="00D97076">
            <w:pPr>
              <w:jc w:val="center"/>
              <w:rPr>
                <w:rFonts w:cs="Arial"/>
                <w:lang w:val="sr-Latn-BA"/>
              </w:rPr>
            </w:pPr>
          </w:p>
        </w:tc>
        <w:tc>
          <w:tcPr>
            <w:tcW w:w="1559" w:type="dxa"/>
            <w:noWrap/>
          </w:tcPr>
          <w:p w14:paraId="5FEFF684" w14:textId="77777777" w:rsidR="008A3D27" w:rsidRDefault="008A3D27" w:rsidP="00D97076">
            <w:pPr>
              <w:jc w:val="center"/>
              <w:rPr>
                <w:rFonts w:cs="Arial"/>
                <w:lang w:val="bs-Latn-BA"/>
              </w:rPr>
            </w:pPr>
            <w:r w:rsidRPr="00B851B0">
              <w:rPr>
                <w:rFonts w:cs="Arial"/>
              </w:rPr>
              <w:t>6.7.</w:t>
            </w:r>
            <w:r>
              <w:rPr>
                <w:rFonts w:cs="Arial"/>
                <w:lang w:val="uz-Cyrl-UZ"/>
              </w:rPr>
              <w:t xml:space="preserve"> у 8:00</w:t>
            </w:r>
          </w:p>
        </w:tc>
        <w:tc>
          <w:tcPr>
            <w:tcW w:w="1560" w:type="dxa"/>
            <w:noWrap/>
            <w:vAlign w:val="center"/>
          </w:tcPr>
          <w:p w14:paraId="13D108DD" w14:textId="77777777" w:rsidR="008A3D27" w:rsidRDefault="008A3D27" w:rsidP="00D97076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A3D27" w14:paraId="3110F285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0834F08" w14:textId="77777777" w:rsidR="008A3D27" w:rsidRPr="004339EA" w:rsidRDefault="008A3D27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</w:tcPr>
          <w:p w14:paraId="687BBB19" w14:textId="77777777" w:rsidR="008A3D27" w:rsidRDefault="008A3D2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Стара америчка књижевност</w:t>
            </w:r>
          </w:p>
        </w:tc>
        <w:tc>
          <w:tcPr>
            <w:tcW w:w="1547" w:type="dxa"/>
            <w:noWrap/>
            <w:vAlign w:val="center"/>
          </w:tcPr>
          <w:p w14:paraId="6DC59C13" w14:textId="392A8B1A" w:rsidR="008A3D27" w:rsidRPr="003F2C6B" w:rsidRDefault="008A3D27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13.6. u 9.30</w:t>
            </w:r>
          </w:p>
        </w:tc>
        <w:tc>
          <w:tcPr>
            <w:tcW w:w="1592" w:type="dxa"/>
            <w:noWrap/>
            <w:vAlign w:val="center"/>
          </w:tcPr>
          <w:p w14:paraId="5101779E" w14:textId="63C9A04C" w:rsidR="008A3D27" w:rsidRPr="003F2C6B" w:rsidRDefault="008A3D27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 xml:space="preserve">Po dog. </w:t>
            </w:r>
          </w:p>
        </w:tc>
        <w:tc>
          <w:tcPr>
            <w:tcW w:w="1559" w:type="dxa"/>
            <w:noWrap/>
            <w:vAlign w:val="center"/>
          </w:tcPr>
          <w:p w14:paraId="4056C5D6" w14:textId="2A2DD973" w:rsidR="008A3D27" w:rsidRPr="003F2C6B" w:rsidRDefault="008A3D27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 xml:space="preserve">10.7. u 9.30 </w:t>
            </w:r>
          </w:p>
        </w:tc>
        <w:tc>
          <w:tcPr>
            <w:tcW w:w="1560" w:type="dxa"/>
            <w:noWrap/>
            <w:vAlign w:val="center"/>
          </w:tcPr>
          <w:p w14:paraId="5BF0699F" w14:textId="37A2D632" w:rsidR="008A3D27" w:rsidRPr="003F2C6B" w:rsidRDefault="008A3D27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Po dog.</w:t>
            </w:r>
          </w:p>
        </w:tc>
      </w:tr>
      <w:tr w:rsidR="008A3D27" w14:paraId="7A51E2D9" w14:textId="77777777" w:rsidTr="00A5044A">
        <w:trPr>
          <w:trHeight w:val="25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noWrap/>
            <w:vAlign w:val="center"/>
          </w:tcPr>
          <w:p w14:paraId="7234B886" w14:textId="77777777" w:rsidR="008A3D27" w:rsidRPr="004339EA" w:rsidRDefault="008A3D27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bs-Latn-BA"/>
              </w:rPr>
              <w:t>4</w:t>
            </w:r>
            <w:r w:rsidRPr="004339EA">
              <w:rPr>
                <w:rFonts w:cs="Arial"/>
                <w:b/>
                <w:lang w:val="sr-Cyrl-CS"/>
              </w:rPr>
              <w:t>.</w:t>
            </w:r>
          </w:p>
        </w:tc>
        <w:tc>
          <w:tcPr>
            <w:tcW w:w="3420" w:type="dxa"/>
            <w:noWrap/>
          </w:tcPr>
          <w:p w14:paraId="6B97CF35" w14:textId="77777777" w:rsidR="008A3D27" w:rsidRDefault="00B04A8A">
            <w:pPr>
              <w:rPr>
                <w:b/>
                <w:lang w:val="sr-Latn-CS"/>
              </w:rPr>
            </w:pPr>
            <w:hyperlink r:id="rId12" w:tgtFrame="http://www.ff.ues.rs.ba/o-studijskom-programu-engleski-jezik-i-knjizevnost/" w:history="1">
              <w:r w:rsidR="008A3D27">
                <w:rPr>
                  <w:b/>
                  <w:lang w:val="sr-Latn-CS"/>
                </w:rPr>
                <w:t>Енглеска књижевност 18. вијека</w:t>
              </w:r>
            </w:hyperlink>
          </w:p>
        </w:tc>
        <w:tc>
          <w:tcPr>
            <w:tcW w:w="1547" w:type="dxa"/>
            <w:noWrap/>
            <w:vAlign w:val="center"/>
          </w:tcPr>
          <w:p w14:paraId="39F51F10" w14:textId="77777777" w:rsidR="008A3D27" w:rsidRDefault="008A3D27" w:rsidP="009E7DF7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15.6. y 10.00</w:t>
            </w:r>
          </w:p>
        </w:tc>
        <w:tc>
          <w:tcPr>
            <w:tcW w:w="1592" w:type="dxa"/>
            <w:noWrap/>
            <w:vAlign w:val="center"/>
          </w:tcPr>
          <w:p w14:paraId="0BB57791" w14:textId="77777777" w:rsidR="008A3D27" w:rsidRDefault="008A3D27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4BB8A57B" w14:textId="77777777" w:rsidR="008A3D27" w:rsidRDefault="008A3D27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5.7. y 10.00</w:t>
            </w:r>
          </w:p>
        </w:tc>
        <w:tc>
          <w:tcPr>
            <w:tcW w:w="1560" w:type="dxa"/>
            <w:noWrap/>
            <w:vAlign w:val="center"/>
          </w:tcPr>
          <w:p w14:paraId="05B1352E" w14:textId="77777777" w:rsidR="008A3D27" w:rsidRDefault="008A3D27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A3D27" w14:paraId="07F93455" w14:textId="77777777" w:rsidTr="00A5044A">
        <w:trPr>
          <w:trHeight w:val="25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3278A76D" w14:textId="77777777" w:rsidR="008A3D27" w:rsidRPr="004339EA" w:rsidRDefault="008A3D27">
            <w:pPr>
              <w:jc w:val="center"/>
              <w:rPr>
                <w:rFonts w:cs="Arial"/>
                <w:b/>
                <w:lang w:val="bs-Latn-BA"/>
              </w:rPr>
            </w:pPr>
            <w:r w:rsidRPr="004339EA">
              <w:rPr>
                <w:rFonts w:cs="Arial"/>
                <w:b/>
                <w:lang w:val="bs-Latn-BA"/>
              </w:rPr>
              <w:t>5.</w:t>
            </w:r>
          </w:p>
        </w:tc>
        <w:tc>
          <w:tcPr>
            <w:tcW w:w="3420" w:type="dxa"/>
            <w:noWrap/>
          </w:tcPr>
          <w:p w14:paraId="59BBDF88" w14:textId="77777777" w:rsidR="008A3D27" w:rsidRDefault="008A3D2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Педагогија</w:t>
            </w:r>
          </w:p>
        </w:tc>
        <w:tc>
          <w:tcPr>
            <w:tcW w:w="1547" w:type="dxa"/>
            <w:noWrap/>
            <w:vAlign w:val="center"/>
          </w:tcPr>
          <w:p w14:paraId="177B4391" w14:textId="77777777" w:rsidR="008A3D27" w:rsidRPr="00ED17F3" w:rsidRDefault="008A3D27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08.06. у 15:45</w:t>
            </w:r>
          </w:p>
        </w:tc>
        <w:tc>
          <w:tcPr>
            <w:tcW w:w="1592" w:type="dxa"/>
            <w:noWrap/>
            <w:vAlign w:val="center"/>
          </w:tcPr>
          <w:p w14:paraId="6EDBDF60" w14:textId="77777777" w:rsidR="008A3D27" w:rsidRDefault="008A3D27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04154D94" w14:textId="77777777" w:rsidR="008A3D27" w:rsidRPr="00ED17F3" w:rsidRDefault="008A3D27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06.07. у 15:45</w:t>
            </w:r>
          </w:p>
        </w:tc>
        <w:tc>
          <w:tcPr>
            <w:tcW w:w="1560" w:type="dxa"/>
            <w:noWrap/>
            <w:vAlign w:val="center"/>
          </w:tcPr>
          <w:p w14:paraId="404DE93A" w14:textId="77777777" w:rsidR="008A3D27" w:rsidRDefault="008A3D27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A3D27" w14:paraId="7946DCFB" w14:textId="77777777" w:rsidTr="00A5044A">
        <w:trPr>
          <w:trHeight w:val="255"/>
        </w:trPr>
        <w:tc>
          <w:tcPr>
            <w:tcW w:w="450" w:type="dxa"/>
            <w:tcBorders>
              <w:bottom w:val="nil"/>
            </w:tcBorders>
            <w:shd w:val="clear" w:color="auto" w:fill="CCCCCC"/>
            <w:noWrap/>
            <w:vAlign w:val="bottom"/>
          </w:tcPr>
          <w:p w14:paraId="7E5967AF" w14:textId="77777777" w:rsidR="008A3D27" w:rsidRPr="004339EA" w:rsidRDefault="008A3D27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46EB975D" w14:textId="77777777" w:rsidR="008A3D27" w:rsidRDefault="008A3D27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Француски језик 1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571AAF1D" w14:textId="441B7597" w:rsidR="008A3D27" w:rsidRPr="00E928AA" w:rsidRDefault="008A3D27">
            <w:pPr>
              <w:jc w:val="center"/>
              <w:rPr>
                <w:rFonts w:cs="Arial"/>
                <w:b/>
                <w:bCs/>
                <w:lang w:val="sr-Cyrl-RS"/>
              </w:rPr>
            </w:pPr>
            <w:r w:rsidRPr="00E928AA">
              <w:rPr>
                <w:rFonts w:cs="Arial"/>
                <w:b/>
                <w:bCs/>
                <w:color w:val="FF0000"/>
                <w:lang w:val="sr-Cyrl-RS"/>
              </w:rPr>
              <w:t>12.6. у 15.00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35BCCDB1" w14:textId="77777777" w:rsidR="008A3D27" w:rsidRDefault="008A3D27">
            <w:pPr>
              <w:jc w:val="center"/>
              <w:rPr>
                <w:rFonts w:cs="Arial"/>
                <w:lang w:val="sr-Latn-B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272BD732" w14:textId="06490295" w:rsidR="008A3D27" w:rsidRPr="00E928AA" w:rsidRDefault="008A3D27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/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57EB4F1C" w14:textId="77777777" w:rsidR="008A3D27" w:rsidRDefault="008A3D27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8A3D27" w14:paraId="777A7CB4" w14:textId="77777777" w:rsidTr="00A5044A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2E987408" w14:textId="77777777" w:rsidR="008A3D27" w:rsidRPr="004339EA" w:rsidRDefault="008A3D27">
            <w:pPr>
              <w:jc w:val="center"/>
              <w:rPr>
                <w:rFonts w:cs="Arial"/>
                <w:b/>
                <w:lang w:val="bs-Latn-BA"/>
              </w:rPr>
            </w:pPr>
            <w:r w:rsidRPr="004339EA">
              <w:rPr>
                <w:rFonts w:cs="Arial"/>
                <w:b/>
                <w:lang w:val="bs-Latn-BA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29A831A5" w14:textId="77777777" w:rsidR="008A3D27" w:rsidRDefault="008A3D27">
            <w:pPr>
              <w:rPr>
                <w:b/>
                <w:lang w:val="sr-Cyrl-CS"/>
              </w:rPr>
            </w:pPr>
            <w:r>
              <w:rPr>
                <w:b/>
                <w:lang w:val="sr-Cyrl-BA"/>
              </w:rPr>
              <w:t xml:space="preserve">Руски језик </w:t>
            </w:r>
            <w:r>
              <w:rPr>
                <w:b/>
                <w:lang w:val="bs-Latn-BA"/>
              </w:rPr>
              <w:t>1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34855F82" w14:textId="4B7ECAA6" w:rsidR="008A3D27" w:rsidRPr="00A1384E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15.6. у 10:00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7BADCC86" w14:textId="5A311EC4" w:rsidR="008A3D27" w:rsidRPr="00A1384E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15.6. у 12:00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558C29C3" w14:textId="29762497" w:rsidR="008A3D27" w:rsidRPr="00A1384E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5.7. у 10:00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7D2B0C0E" w14:textId="590DA76B" w:rsidR="008A3D27" w:rsidRDefault="00A1384E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5.7. у 12:00</w:t>
            </w:r>
          </w:p>
        </w:tc>
      </w:tr>
      <w:tr w:rsidR="008A3D27" w14:paraId="35CD4528" w14:textId="77777777" w:rsidTr="00A5044A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310EFCE7" w14:textId="77777777" w:rsidR="008A3D27" w:rsidRPr="004339EA" w:rsidRDefault="008A3D27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2708F8F8" w14:textId="77777777" w:rsidR="008A3D27" w:rsidRDefault="008A3D27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Њемачки језик 1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1E440DC6" w14:textId="33306D2A" w:rsidR="008A3D27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12.6. у 9:00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33D129F1" w14:textId="77777777" w:rsidR="008A3D27" w:rsidRDefault="008A3D27">
            <w:pPr>
              <w:jc w:val="center"/>
              <w:rPr>
                <w:rFonts w:cs="Arial"/>
                <w:lang w:val="sr-Latn-B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7A42C130" w14:textId="63D8BCD2" w:rsidR="008A3D27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3.7. у 9:00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6DFA48F1" w14:textId="77777777" w:rsidR="008A3D27" w:rsidRDefault="008A3D27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8A3D27" w14:paraId="0BB11E37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1EE2CFE6" w14:textId="77777777" w:rsidR="008A3D27" w:rsidRPr="004339EA" w:rsidRDefault="008A3D27">
            <w:pPr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7E4E5F27" w14:textId="77777777" w:rsidR="008A3D27" w:rsidRDefault="008A3D27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2. ГОДИНА, 2. СЕМЕСТАР</w:t>
            </w: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1FA548A4" w14:textId="77777777" w:rsidR="008A3D27" w:rsidRDefault="008A3D27">
            <w:pPr>
              <w:jc w:val="center"/>
              <w:rPr>
                <w:rFonts w:cs="Arial"/>
              </w:rPr>
            </w:pPr>
          </w:p>
        </w:tc>
        <w:tc>
          <w:tcPr>
            <w:tcW w:w="1592" w:type="dxa"/>
            <w:shd w:val="clear" w:color="auto" w:fill="CCCCCC"/>
            <w:noWrap/>
            <w:vAlign w:val="center"/>
          </w:tcPr>
          <w:p w14:paraId="22E07D98" w14:textId="77777777" w:rsidR="008A3D27" w:rsidRDefault="008A3D27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CCCCCC"/>
            <w:noWrap/>
            <w:vAlign w:val="center"/>
          </w:tcPr>
          <w:p w14:paraId="193EE4AC" w14:textId="77777777" w:rsidR="008A3D27" w:rsidRDefault="008A3D27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CCCCCC"/>
            <w:noWrap/>
            <w:vAlign w:val="center"/>
          </w:tcPr>
          <w:p w14:paraId="1CD753A8" w14:textId="77777777" w:rsidR="008A3D27" w:rsidRDefault="008A3D27">
            <w:pPr>
              <w:jc w:val="center"/>
              <w:rPr>
                <w:rFonts w:cs="Arial"/>
              </w:rPr>
            </w:pPr>
          </w:p>
        </w:tc>
      </w:tr>
      <w:tr w:rsidR="008A3D27" w14:paraId="5B5494C5" w14:textId="77777777" w:rsidTr="00284BD3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4E0D0B7" w14:textId="77777777" w:rsidR="008A3D27" w:rsidRPr="004339EA" w:rsidRDefault="008A3D27" w:rsidP="000C4FA4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</w:tcPr>
          <w:p w14:paraId="5FB3C0D0" w14:textId="77777777" w:rsidR="008A3D27" w:rsidRDefault="008A3D27" w:rsidP="000C4FA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4</w:t>
            </w:r>
          </w:p>
        </w:tc>
        <w:tc>
          <w:tcPr>
            <w:tcW w:w="1547" w:type="dxa"/>
            <w:noWrap/>
            <w:vAlign w:val="center"/>
          </w:tcPr>
          <w:p w14:paraId="0DF8DE95" w14:textId="77777777" w:rsidR="008A3D27" w:rsidRDefault="008A3D27" w:rsidP="000C4FA4">
            <w:pPr>
              <w:rPr>
                <w:lang w:val="sr-Cyrl-BA"/>
              </w:rPr>
            </w:pPr>
            <w:r>
              <w:rPr>
                <w:rFonts w:cs="Arial"/>
                <w:lang w:val="sr-Latn-BA"/>
              </w:rPr>
              <w:t>13.6. u 10:00</w:t>
            </w:r>
          </w:p>
        </w:tc>
        <w:tc>
          <w:tcPr>
            <w:tcW w:w="1592" w:type="dxa"/>
            <w:noWrap/>
            <w:vAlign w:val="center"/>
          </w:tcPr>
          <w:p w14:paraId="1F7FA6A3" w14:textId="77777777" w:rsidR="008A3D27" w:rsidRDefault="008A3D27" w:rsidP="000C4FA4"/>
        </w:tc>
        <w:tc>
          <w:tcPr>
            <w:tcW w:w="1559" w:type="dxa"/>
            <w:noWrap/>
            <w:vAlign w:val="center"/>
          </w:tcPr>
          <w:p w14:paraId="7F289101" w14:textId="77777777" w:rsidR="008A3D27" w:rsidRDefault="008A3D27" w:rsidP="000C4FA4">
            <w:pPr>
              <w:rPr>
                <w:lang w:val="sr-Cyrl-BA"/>
              </w:rPr>
            </w:pPr>
            <w:r>
              <w:rPr>
                <w:rFonts w:cs="Arial"/>
                <w:lang w:val="sr-Latn-BA"/>
              </w:rPr>
              <w:t>4.7. u 10:00</w:t>
            </w:r>
          </w:p>
        </w:tc>
        <w:tc>
          <w:tcPr>
            <w:tcW w:w="1560" w:type="dxa"/>
            <w:noWrap/>
          </w:tcPr>
          <w:p w14:paraId="524FD2BE" w14:textId="77777777" w:rsidR="008A3D27" w:rsidRDefault="008A3D27" w:rsidP="000C4FA4"/>
        </w:tc>
      </w:tr>
      <w:tr w:rsidR="008A3D27" w14:paraId="0B72B4BC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6DC29EC" w14:textId="77777777" w:rsidR="008A3D27" w:rsidRPr="004339EA" w:rsidRDefault="008A3D27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</w:tcPr>
          <w:p w14:paraId="57413333" w14:textId="77777777" w:rsidR="008A3D27" w:rsidRDefault="00B04A8A">
            <w:pPr>
              <w:rPr>
                <w:b/>
                <w:lang w:val="sr-Cyrl-CS"/>
              </w:rPr>
            </w:pPr>
            <w:hyperlink r:id="rId13" w:tgtFrame="http://www.ff.ues.rs.ba/o-studijskom-programu-engleski-jezik-i-knjizevnost/" w:history="1">
              <w:r w:rsidR="008A3D27">
                <w:rPr>
                  <w:b/>
                  <w:lang w:val="sr-Cyrl-CS"/>
                </w:rPr>
                <w:t>Морфосинтакса енглеског језика 2</w:t>
              </w:r>
            </w:hyperlink>
          </w:p>
        </w:tc>
        <w:tc>
          <w:tcPr>
            <w:tcW w:w="1547" w:type="dxa"/>
            <w:noWrap/>
            <w:vAlign w:val="center"/>
          </w:tcPr>
          <w:p w14:paraId="7B561E04" w14:textId="77777777" w:rsidR="008A3D27" w:rsidRPr="004339EA" w:rsidRDefault="008A3D2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14.6. u 10:00</w:t>
            </w:r>
          </w:p>
        </w:tc>
        <w:tc>
          <w:tcPr>
            <w:tcW w:w="1592" w:type="dxa"/>
            <w:noWrap/>
            <w:vAlign w:val="center"/>
          </w:tcPr>
          <w:p w14:paraId="31CA6E46" w14:textId="77777777" w:rsidR="008A3D27" w:rsidRDefault="008A3D27">
            <w:pPr>
              <w:jc w:val="center"/>
              <w:rPr>
                <w:rFonts w:cs="Arial"/>
                <w:lang w:val="sr-Latn-BA"/>
              </w:rPr>
            </w:pPr>
          </w:p>
        </w:tc>
        <w:tc>
          <w:tcPr>
            <w:tcW w:w="1559" w:type="dxa"/>
            <w:noWrap/>
            <w:vAlign w:val="center"/>
          </w:tcPr>
          <w:p w14:paraId="3DF53FC8" w14:textId="77777777" w:rsidR="008A3D27" w:rsidRPr="004339EA" w:rsidRDefault="008A3D2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3.7. u 13:00</w:t>
            </w:r>
          </w:p>
        </w:tc>
        <w:tc>
          <w:tcPr>
            <w:tcW w:w="1560" w:type="dxa"/>
            <w:noWrap/>
            <w:vAlign w:val="center"/>
          </w:tcPr>
          <w:p w14:paraId="049CB905" w14:textId="77777777" w:rsidR="008A3D27" w:rsidRDefault="008A3D27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A3D27" w:rsidRPr="00F116BB" w14:paraId="3732BC82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4A8C4173" w14:textId="77777777" w:rsidR="008A3D27" w:rsidRPr="004339EA" w:rsidRDefault="008A3D27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</w:tcPr>
          <w:p w14:paraId="01B7B89D" w14:textId="77777777" w:rsidR="008A3D27" w:rsidRDefault="008A3D2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Тумачење књижевног текста</w:t>
            </w:r>
          </w:p>
        </w:tc>
        <w:tc>
          <w:tcPr>
            <w:tcW w:w="1547" w:type="dxa"/>
            <w:noWrap/>
            <w:vAlign w:val="center"/>
          </w:tcPr>
          <w:p w14:paraId="00321EBA" w14:textId="77777777" w:rsidR="008A3D27" w:rsidRPr="00F116BB" w:rsidRDefault="008A3D27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12. 6. у 12</w:t>
            </w:r>
          </w:p>
        </w:tc>
        <w:tc>
          <w:tcPr>
            <w:tcW w:w="1592" w:type="dxa"/>
            <w:noWrap/>
            <w:vAlign w:val="center"/>
          </w:tcPr>
          <w:p w14:paraId="1DD18830" w14:textId="77777777" w:rsidR="008A3D27" w:rsidRDefault="008A3D27">
            <w:pPr>
              <w:jc w:val="center"/>
              <w:rPr>
                <w:rFonts w:cs="Arial"/>
                <w:lang w:val="sr-Latn-BA"/>
              </w:rPr>
            </w:pPr>
          </w:p>
        </w:tc>
        <w:tc>
          <w:tcPr>
            <w:tcW w:w="1559" w:type="dxa"/>
            <w:noWrap/>
            <w:vAlign w:val="center"/>
          </w:tcPr>
          <w:p w14:paraId="0A624FE9" w14:textId="77777777" w:rsidR="008A3D27" w:rsidRPr="00F116BB" w:rsidRDefault="008A3D27">
            <w:pPr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6. 7. у 12</w:t>
            </w:r>
          </w:p>
        </w:tc>
        <w:tc>
          <w:tcPr>
            <w:tcW w:w="1560" w:type="dxa"/>
            <w:noWrap/>
            <w:vAlign w:val="center"/>
          </w:tcPr>
          <w:p w14:paraId="78A042E1" w14:textId="77777777" w:rsidR="008A3D27" w:rsidRDefault="008A3D27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A3D27" w:rsidRPr="00F116BB" w14:paraId="6F246355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307689FD" w14:textId="77777777" w:rsidR="008A3D27" w:rsidRPr="004339EA" w:rsidRDefault="008A3D27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</w:tcPr>
          <w:p w14:paraId="4E9882AE" w14:textId="77777777" w:rsidR="008A3D27" w:rsidRDefault="008A3D2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Модерна америчка књижевност</w:t>
            </w:r>
          </w:p>
        </w:tc>
        <w:tc>
          <w:tcPr>
            <w:tcW w:w="1547" w:type="dxa"/>
            <w:noWrap/>
            <w:vAlign w:val="center"/>
          </w:tcPr>
          <w:p w14:paraId="4BDA29E6" w14:textId="11AF1071" w:rsidR="008A3D27" w:rsidRDefault="008A3D27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16.6. u 9.30</w:t>
            </w:r>
          </w:p>
        </w:tc>
        <w:tc>
          <w:tcPr>
            <w:tcW w:w="1592" w:type="dxa"/>
            <w:noWrap/>
            <w:vAlign w:val="center"/>
          </w:tcPr>
          <w:p w14:paraId="0B862A7C" w14:textId="4BB2D23D" w:rsidR="008A3D27" w:rsidRPr="003F2C6B" w:rsidRDefault="008A3D27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Po dog.</w:t>
            </w:r>
          </w:p>
        </w:tc>
        <w:tc>
          <w:tcPr>
            <w:tcW w:w="1559" w:type="dxa"/>
            <w:noWrap/>
            <w:vAlign w:val="center"/>
          </w:tcPr>
          <w:p w14:paraId="351886ED" w14:textId="1C068C93" w:rsidR="008A3D27" w:rsidRDefault="008A3D27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10.7. u 9.30</w:t>
            </w:r>
          </w:p>
        </w:tc>
        <w:tc>
          <w:tcPr>
            <w:tcW w:w="1560" w:type="dxa"/>
            <w:noWrap/>
            <w:vAlign w:val="center"/>
          </w:tcPr>
          <w:p w14:paraId="08FD0E90" w14:textId="6CE92B9F" w:rsidR="008A3D27" w:rsidRPr="003F2C6B" w:rsidRDefault="008A3D27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Po dog.</w:t>
            </w:r>
          </w:p>
        </w:tc>
      </w:tr>
      <w:tr w:rsidR="008A3D27" w:rsidRPr="00F116BB" w14:paraId="2265315D" w14:textId="77777777" w:rsidTr="00A5044A">
        <w:trPr>
          <w:trHeight w:val="25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6203967C" w14:textId="77777777" w:rsidR="008A3D27" w:rsidRPr="004339EA" w:rsidRDefault="008A3D27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</w:tcPr>
          <w:p w14:paraId="3EB0EE63" w14:textId="77777777" w:rsidR="008A3D27" w:rsidRDefault="008A3D2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Књижевност романтизма</w:t>
            </w:r>
          </w:p>
        </w:tc>
        <w:tc>
          <w:tcPr>
            <w:tcW w:w="1547" w:type="dxa"/>
            <w:noWrap/>
            <w:vAlign w:val="center"/>
          </w:tcPr>
          <w:p w14:paraId="24B60F8D" w14:textId="77777777" w:rsidR="008A3D27" w:rsidRDefault="008A3D27" w:rsidP="009E7DF7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15.6. y 10.00</w:t>
            </w:r>
          </w:p>
        </w:tc>
        <w:tc>
          <w:tcPr>
            <w:tcW w:w="1592" w:type="dxa"/>
            <w:noWrap/>
            <w:vAlign w:val="center"/>
          </w:tcPr>
          <w:p w14:paraId="777F67EA" w14:textId="77777777" w:rsidR="008A3D27" w:rsidRDefault="008A3D27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59" w:type="dxa"/>
            <w:noWrap/>
            <w:vAlign w:val="center"/>
          </w:tcPr>
          <w:p w14:paraId="6DC27816" w14:textId="77777777" w:rsidR="008A3D27" w:rsidRDefault="008A3D27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5.7. y 10.00</w:t>
            </w:r>
          </w:p>
        </w:tc>
        <w:tc>
          <w:tcPr>
            <w:tcW w:w="1560" w:type="dxa"/>
            <w:noWrap/>
            <w:vAlign w:val="center"/>
          </w:tcPr>
          <w:p w14:paraId="5885DC67" w14:textId="77777777" w:rsidR="008A3D27" w:rsidRDefault="008A3D27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8A3D27" w:rsidRPr="00F116BB" w14:paraId="5B7DC9D1" w14:textId="77777777" w:rsidTr="00A5044A">
        <w:trPr>
          <w:trHeight w:val="255"/>
        </w:trPr>
        <w:tc>
          <w:tcPr>
            <w:tcW w:w="450" w:type="dxa"/>
            <w:tcBorders>
              <w:bottom w:val="nil"/>
            </w:tcBorders>
            <w:shd w:val="clear" w:color="auto" w:fill="CCCCCC"/>
            <w:noWrap/>
            <w:vAlign w:val="bottom"/>
          </w:tcPr>
          <w:p w14:paraId="1F237D60" w14:textId="77777777" w:rsidR="008A3D27" w:rsidRPr="004339EA" w:rsidRDefault="008A3D27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2F8D9562" w14:textId="77777777" w:rsidR="008A3D27" w:rsidRDefault="008A3D27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Француски језик 2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65A88B58" w14:textId="2A0E6978" w:rsidR="008A3D27" w:rsidRDefault="008A3D27">
            <w:pPr>
              <w:jc w:val="center"/>
              <w:rPr>
                <w:rFonts w:cs="Arial"/>
                <w:lang w:val="bs-Latn-BA"/>
              </w:rPr>
            </w:pPr>
            <w:r w:rsidRPr="00E928AA">
              <w:rPr>
                <w:rFonts w:cs="Arial"/>
                <w:b/>
                <w:bCs/>
                <w:color w:val="FF0000"/>
                <w:lang w:val="sr-Cyrl-RS"/>
              </w:rPr>
              <w:t>12.6. у 15.00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0DF69865" w14:textId="77777777" w:rsidR="008A3D27" w:rsidRDefault="008A3D27">
            <w:pPr>
              <w:jc w:val="center"/>
              <w:rPr>
                <w:rFonts w:cs="Arial"/>
                <w:lang w:val="sr-Latn-B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484123F9" w14:textId="39F4B731" w:rsidR="008A3D27" w:rsidRPr="00E928AA" w:rsidRDefault="008A3D27">
            <w:pPr>
              <w:jc w:val="center"/>
              <w:rPr>
                <w:rFonts w:cs="Arial"/>
                <w:lang w:val="sr-Cyrl-RS"/>
              </w:rPr>
            </w:pPr>
            <w:r>
              <w:rPr>
                <w:rFonts w:cs="Arial"/>
                <w:lang w:val="sr-Cyrl-RS"/>
              </w:rPr>
              <w:t>/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060DD3AA" w14:textId="77777777" w:rsidR="008A3D27" w:rsidRDefault="008A3D27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A1384E" w14:paraId="283E3605" w14:textId="77777777" w:rsidTr="00A5044A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03B44573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  <w:bookmarkStart w:id="0" w:name="_GoBack" w:colFirst="2" w:colLast="2"/>
            <w:r w:rsidRPr="004339EA">
              <w:rPr>
                <w:rFonts w:cs="Arial"/>
                <w:b/>
                <w:lang w:val="sr-Cyrl-CS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35D8FD2F" w14:textId="77777777" w:rsidR="00A1384E" w:rsidRDefault="00A1384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Њемачки језик 2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6075B496" w14:textId="48DFE91C" w:rsidR="00A1384E" w:rsidRDefault="00A1384E">
            <w:pPr>
              <w:rPr>
                <w:rFonts w:cs="Arial"/>
                <w:lang w:val="bs-Latn-BA"/>
              </w:rPr>
            </w:pPr>
            <w:r>
              <w:rPr>
                <w:rFonts w:cs="Arial"/>
                <w:lang w:val="sr-Cyrl-BA"/>
              </w:rPr>
              <w:t>12.6. у 9:00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1E9DC765" w14:textId="77777777" w:rsidR="00A1384E" w:rsidRDefault="00A1384E">
            <w:pPr>
              <w:jc w:val="center"/>
              <w:rPr>
                <w:rFonts w:cs="Arial"/>
                <w:lang w:val="sr-Latn-B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25F72C8F" w14:textId="50FEA1BA" w:rsidR="00A1384E" w:rsidRDefault="00A1384E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sr-Cyrl-BA"/>
              </w:rPr>
              <w:t>3.7. у 9:00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16752CA3" w14:textId="77777777" w:rsidR="00A1384E" w:rsidRDefault="00A1384E">
            <w:pPr>
              <w:jc w:val="center"/>
              <w:rPr>
                <w:rFonts w:cs="Arial"/>
                <w:lang w:val="sr-Cyrl-CS"/>
              </w:rPr>
            </w:pPr>
          </w:p>
        </w:tc>
      </w:tr>
      <w:bookmarkEnd w:id="0"/>
      <w:tr w:rsidR="00A1384E" w14:paraId="01432217" w14:textId="77777777" w:rsidTr="00A5044A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75AB1842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3FCE8FE4" w14:textId="77777777" w:rsidR="00A1384E" w:rsidRDefault="00A1384E">
            <w:pPr>
              <w:rPr>
                <w:b/>
                <w:lang w:val="bs-Latn-BA"/>
              </w:rPr>
            </w:pPr>
            <w:r>
              <w:rPr>
                <w:b/>
                <w:lang w:val="sr-Cyrl-CS"/>
              </w:rPr>
              <w:t xml:space="preserve">Руски језик </w:t>
            </w:r>
            <w:r>
              <w:rPr>
                <w:b/>
                <w:lang w:val="bs-Latn-BA"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7272F7AA" w14:textId="3CC40EFB" w:rsidR="00A1384E" w:rsidRDefault="00A1384E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sr-Cyrl-BA"/>
              </w:rPr>
              <w:t>15.6. у 10:00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3F942CCB" w14:textId="487F926B" w:rsidR="00A1384E" w:rsidRDefault="00A1384E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Cyrl-BA"/>
              </w:rPr>
              <w:t>15.6. у 12:00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32874149" w14:textId="6120E78A" w:rsidR="00A1384E" w:rsidRDefault="00A1384E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sr-Cyrl-BA"/>
              </w:rPr>
              <w:t>5.7. у 10:00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09E069AF" w14:textId="465F7CB6" w:rsidR="00A1384E" w:rsidRDefault="00A1384E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5.7. у 12:00</w:t>
            </w:r>
          </w:p>
        </w:tc>
      </w:tr>
      <w:tr w:rsidR="00A1384E" w14:paraId="3B217035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077F72B9" w14:textId="77777777" w:rsidR="00A1384E" w:rsidRPr="004339EA" w:rsidRDefault="00A1384E">
            <w:pPr>
              <w:jc w:val="center"/>
              <w:rPr>
                <w:rFonts w:cs="Arial"/>
                <w:b/>
                <w:lang w:val="sr-Cyrl-BA"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3F60D6AF" w14:textId="77777777" w:rsidR="00A1384E" w:rsidRDefault="00A138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3. ГОДИНА, 1. СЕМЕСТАР</w:t>
            </w: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0118D4C0" w14:textId="77777777" w:rsidR="00A1384E" w:rsidRDefault="00A1384E">
            <w:pPr>
              <w:jc w:val="center"/>
              <w:rPr>
                <w:rFonts w:cs="Arial"/>
              </w:rPr>
            </w:pPr>
          </w:p>
        </w:tc>
        <w:tc>
          <w:tcPr>
            <w:tcW w:w="1592" w:type="dxa"/>
            <w:shd w:val="clear" w:color="auto" w:fill="CCCCCC"/>
            <w:noWrap/>
            <w:vAlign w:val="center"/>
          </w:tcPr>
          <w:p w14:paraId="30A68B63" w14:textId="77777777" w:rsidR="00A1384E" w:rsidRDefault="00A1384E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CCCCCC"/>
            <w:noWrap/>
            <w:vAlign w:val="center"/>
          </w:tcPr>
          <w:p w14:paraId="003E334E" w14:textId="77777777" w:rsidR="00A1384E" w:rsidRDefault="00A1384E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CCCCCC"/>
            <w:noWrap/>
            <w:vAlign w:val="center"/>
          </w:tcPr>
          <w:p w14:paraId="6D42EA3F" w14:textId="77777777" w:rsidR="00A1384E" w:rsidRDefault="00A1384E">
            <w:pPr>
              <w:jc w:val="center"/>
              <w:rPr>
                <w:rFonts w:cs="Arial"/>
              </w:rPr>
            </w:pPr>
          </w:p>
        </w:tc>
      </w:tr>
      <w:tr w:rsidR="00A1384E" w14:paraId="3F0673A4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0CDA6E82" w14:textId="77777777" w:rsidR="00A1384E" w:rsidRPr="004339EA" w:rsidRDefault="00A1384E" w:rsidP="000C4FA4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</w:tcPr>
          <w:p w14:paraId="32CE2F1E" w14:textId="77777777" w:rsidR="00A1384E" w:rsidRDefault="00A1384E" w:rsidP="000C4FA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5</w:t>
            </w:r>
          </w:p>
        </w:tc>
        <w:tc>
          <w:tcPr>
            <w:tcW w:w="1547" w:type="dxa"/>
            <w:noWrap/>
            <w:vAlign w:val="center"/>
          </w:tcPr>
          <w:p w14:paraId="2AF26D16" w14:textId="77777777" w:rsidR="00A1384E" w:rsidRDefault="00A1384E" w:rsidP="000C4FA4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Latn-BA"/>
              </w:rPr>
              <w:t>12.6. u 10:00</w:t>
            </w:r>
          </w:p>
        </w:tc>
        <w:tc>
          <w:tcPr>
            <w:tcW w:w="1592" w:type="dxa"/>
            <w:noWrap/>
            <w:vAlign w:val="center"/>
          </w:tcPr>
          <w:p w14:paraId="314FC101" w14:textId="77777777" w:rsidR="00A1384E" w:rsidRDefault="00A1384E" w:rsidP="000C4FA4">
            <w:pPr>
              <w:jc w:val="center"/>
              <w:rPr>
                <w:bCs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5BAC1F4D" w14:textId="77777777" w:rsidR="00A1384E" w:rsidRDefault="00A1384E" w:rsidP="000C4FA4">
            <w:pPr>
              <w:jc w:val="center"/>
              <w:rPr>
                <w:bCs/>
              </w:rPr>
            </w:pPr>
            <w:r>
              <w:rPr>
                <w:bCs/>
                <w:lang w:val="sr-Latn-BA"/>
              </w:rPr>
              <w:t>3.7. u 10:00</w:t>
            </w:r>
          </w:p>
        </w:tc>
        <w:tc>
          <w:tcPr>
            <w:tcW w:w="1560" w:type="dxa"/>
            <w:noWrap/>
            <w:vAlign w:val="center"/>
          </w:tcPr>
          <w:p w14:paraId="7539A1F0" w14:textId="77777777" w:rsidR="00A1384E" w:rsidRDefault="00A1384E" w:rsidP="000C4FA4">
            <w:pPr>
              <w:jc w:val="center"/>
              <w:rPr>
                <w:bCs/>
                <w:lang w:val="sr-Cyrl-BA"/>
              </w:rPr>
            </w:pPr>
          </w:p>
        </w:tc>
      </w:tr>
      <w:tr w:rsidR="00A1384E" w14:paraId="45DA9488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758F335D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</w:tcPr>
          <w:p w14:paraId="11B2805B" w14:textId="77777777" w:rsidR="00A1384E" w:rsidRDefault="00A1384E">
            <w:pPr>
              <w:rPr>
                <w:b/>
                <w:lang w:val="sr-Cyrl-CS"/>
              </w:rPr>
            </w:pPr>
            <w:hyperlink r:id="rId14" w:tgtFrame="http://www.ff.ues.rs.ba/o-studijskom-programu-engleski-jezik-i-knjizevnost/" w:history="1">
              <w:r>
                <w:rPr>
                  <w:b/>
                  <w:lang w:val="sr-Cyrl-CS"/>
                </w:rPr>
                <w:t>Синтакса енглеског језика 1</w:t>
              </w:r>
            </w:hyperlink>
          </w:p>
        </w:tc>
        <w:tc>
          <w:tcPr>
            <w:tcW w:w="1547" w:type="dxa"/>
            <w:noWrap/>
            <w:vAlign w:val="center"/>
          </w:tcPr>
          <w:p w14:paraId="07F2E96C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14.6. у 9:00</w:t>
            </w:r>
          </w:p>
        </w:tc>
        <w:tc>
          <w:tcPr>
            <w:tcW w:w="1592" w:type="dxa"/>
            <w:noWrap/>
            <w:vAlign w:val="center"/>
          </w:tcPr>
          <w:p w14:paraId="0CF176DB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26695FE4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5.7. у 9:00</w:t>
            </w:r>
          </w:p>
        </w:tc>
        <w:tc>
          <w:tcPr>
            <w:tcW w:w="1560" w:type="dxa"/>
            <w:noWrap/>
            <w:vAlign w:val="center"/>
          </w:tcPr>
          <w:p w14:paraId="33906760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30183358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D810A42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</w:tcPr>
          <w:p w14:paraId="0A73728D" w14:textId="77777777" w:rsidR="00A1384E" w:rsidRDefault="00A1384E">
            <w:pPr>
              <w:rPr>
                <w:b/>
                <w:lang w:val="sr-Cyrl-CS"/>
              </w:rPr>
            </w:pPr>
            <w:hyperlink r:id="rId15" w:tgtFrame="http://www.ff.ues.rs.ba/o-studijskom-programu-engleski-jezik-i-knjizevnost/" w:history="1">
              <w:r>
                <w:rPr>
                  <w:b/>
                  <w:lang w:val="sr-Cyrl-CS"/>
                </w:rPr>
                <w:t>Викторијанска књижевност 1</w:t>
              </w:r>
            </w:hyperlink>
          </w:p>
        </w:tc>
        <w:tc>
          <w:tcPr>
            <w:tcW w:w="1547" w:type="dxa"/>
            <w:noWrap/>
          </w:tcPr>
          <w:p w14:paraId="09FE4658" w14:textId="6FD48ED8" w:rsidR="00A1384E" w:rsidRPr="0039051E" w:rsidRDefault="00A1384E">
            <w:pPr>
              <w:jc w:val="center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15.6. у 10.00</w:t>
            </w:r>
          </w:p>
        </w:tc>
        <w:tc>
          <w:tcPr>
            <w:tcW w:w="1592" w:type="dxa"/>
            <w:noWrap/>
          </w:tcPr>
          <w:p w14:paraId="7ADD5D81" w14:textId="6A7909E5" w:rsidR="00A1384E" w:rsidRPr="00D749A2" w:rsidRDefault="00A1384E" w:rsidP="00D749A2">
            <w:pPr>
              <w:jc w:val="center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15.6. у 12.00</w:t>
            </w:r>
          </w:p>
        </w:tc>
        <w:tc>
          <w:tcPr>
            <w:tcW w:w="1559" w:type="dxa"/>
            <w:noWrap/>
          </w:tcPr>
          <w:p w14:paraId="19591F44" w14:textId="3F90BEF3" w:rsidR="00A1384E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8.7. у 10.00</w:t>
            </w:r>
          </w:p>
        </w:tc>
        <w:tc>
          <w:tcPr>
            <w:tcW w:w="1560" w:type="dxa"/>
            <w:noWrap/>
          </w:tcPr>
          <w:p w14:paraId="0B1141DB" w14:textId="6FD09C3D" w:rsidR="00A1384E" w:rsidRPr="00D749A2" w:rsidRDefault="00A1384E">
            <w:pPr>
              <w:jc w:val="center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8.7. у 12.00</w:t>
            </w:r>
          </w:p>
        </w:tc>
      </w:tr>
      <w:tr w:rsidR="00A1384E" w14:paraId="725D1895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B768712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</w:tcPr>
          <w:p w14:paraId="7D2877AE" w14:textId="77777777" w:rsidR="00A1384E" w:rsidRDefault="00A1384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Специјални курс – Шекспир</w:t>
            </w:r>
          </w:p>
        </w:tc>
        <w:tc>
          <w:tcPr>
            <w:tcW w:w="1547" w:type="dxa"/>
            <w:noWrap/>
            <w:vAlign w:val="center"/>
          </w:tcPr>
          <w:p w14:paraId="14844C9E" w14:textId="77777777" w:rsidR="00A1384E" w:rsidRDefault="00A1384E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/</w:t>
            </w:r>
          </w:p>
        </w:tc>
        <w:tc>
          <w:tcPr>
            <w:tcW w:w="1592" w:type="dxa"/>
            <w:noWrap/>
            <w:vAlign w:val="center"/>
          </w:tcPr>
          <w:p w14:paraId="327C0D5C" w14:textId="77777777" w:rsidR="00A1384E" w:rsidRDefault="00A1384E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19. 6. у 13.15</w:t>
            </w:r>
          </w:p>
        </w:tc>
        <w:tc>
          <w:tcPr>
            <w:tcW w:w="1559" w:type="dxa"/>
            <w:noWrap/>
            <w:vAlign w:val="center"/>
          </w:tcPr>
          <w:p w14:paraId="5C195298" w14:textId="77777777" w:rsidR="00A1384E" w:rsidRDefault="00A1384E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/</w:t>
            </w:r>
          </w:p>
        </w:tc>
        <w:tc>
          <w:tcPr>
            <w:tcW w:w="1560" w:type="dxa"/>
            <w:noWrap/>
            <w:vAlign w:val="center"/>
          </w:tcPr>
          <w:p w14:paraId="528278B2" w14:textId="77777777" w:rsidR="00A1384E" w:rsidRDefault="00A1384E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4. 7. у 13.15</w:t>
            </w:r>
          </w:p>
        </w:tc>
      </w:tr>
      <w:tr w:rsidR="00A1384E" w14:paraId="633B1995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7884F6C0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</w:tcPr>
          <w:p w14:paraId="1FFB0FE0" w14:textId="77777777" w:rsidR="00A1384E" w:rsidRDefault="00A1384E">
            <w:pPr>
              <w:rPr>
                <w:b/>
                <w:lang w:val="sr-Latn-CS"/>
              </w:rPr>
            </w:pPr>
            <w:r>
              <w:rPr>
                <w:b/>
                <w:lang w:val="sr-Cyrl-CS"/>
              </w:rPr>
              <w:t>Психологија</w:t>
            </w:r>
          </w:p>
        </w:tc>
        <w:tc>
          <w:tcPr>
            <w:tcW w:w="1547" w:type="dxa"/>
            <w:noWrap/>
            <w:vAlign w:val="center"/>
          </w:tcPr>
          <w:p w14:paraId="7D9CBC0B" w14:textId="77777777" w:rsidR="00A1384E" w:rsidRPr="00ED17F3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20.6. у 9:00</w:t>
            </w:r>
          </w:p>
        </w:tc>
        <w:tc>
          <w:tcPr>
            <w:tcW w:w="1592" w:type="dxa"/>
            <w:noWrap/>
            <w:vAlign w:val="center"/>
          </w:tcPr>
          <w:p w14:paraId="00E6F0A1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36AA0311" w14:textId="77777777" w:rsidR="00A1384E" w:rsidRPr="00ED17F3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3.7. у 9:00</w:t>
            </w:r>
          </w:p>
        </w:tc>
        <w:tc>
          <w:tcPr>
            <w:tcW w:w="1560" w:type="dxa"/>
            <w:noWrap/>
            <w:vAlign w:val="center"/>
          </w:tcPr>
          <w:p w14:paraId="33446DF5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236AAFD0" w14:textId="77777777" w:rsidTr="00A5044A">
        <w:trPr>
          <w:trHeight w:val="255"/>
        </w:trPr>
        <w:tc>
          <w:tcPr>
            <w:tcW w:w="450" w:type="dxa"/>
            <w:vMerge w:val="restart"/>
            <w:shd w:val="clear" w:color="auto" w:fill="CCCCCC"/>
            <w:noWrap/>
            <w:vAlign w:val="center"/>
          </w:tcPr>
          <w:p w14:paraId="6D515134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63A51D31" w14:textId="77777777" w:rsidR="00A1384E" w:rsidRDefault="00A1384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Америчка култура и историја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505DD0D1" w14:textId="0C12433C" w:rsidR="00A1384E" w:rsidRPr="006676A0" w:rsidRDefault="00A1384E" w:rsidP="006676A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13.6. u 9.30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3A20D0F8" w14:textId="33AA0E91" w:rsidR="00A1384E" w:rsidRPr="003F2C6B" w:rsidRDefault="00A1384E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/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17FD9B47" w14:textId="5BDF3DA3" w:rsidR="00A1384E" w:rsidRPr="003F2C6B" w:rsidRDefault="00A1384E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10.7. u 9.30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773ABCD2" w14:textId="1DFDAC3E" w:rsidR="00A1384E" w:rsidRPr="003F2C6B" w:rsidRDefault="00A1384E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/</w:t>
            </w:r>
          </w:p>
        </w:tc>
      </w:tr>
      <w:tr w:rsidR="00A1384E" w14:paraId="2F865EFE" w14:textId="77777777" w:rsidTr="00A5044A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4EE78B37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23D48FDA" w14:textId="77777777" w:rsidR="00A1384E" w:rsidRDefault="00A1384E">
            <w:pPr>
              <w:rPr>
                <w:b/>
                <w:lang w:val="sr-Cyrl-CS"/>
              </w:rPr>
            </w:pPr>
            <w:hyperlink r:id="rId16" w:tgtFrame="http://www.ff.ues.rs.ba/o-studijskom-programu-engleski-jezik-i-knjizevnost/" w:history="1">
              <w:r>
                <w:rPr>
                  <w:b/>
                  <w:lang w:val="sr-Cyrl-CS"/>
                </w:rPr>
                <w:t>Вишејезичност</w:t>
              </w:r>
            </w:hyperlink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2C9F73FD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7C3189EC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13851AD9" w14:textId="77777777" w:rsidR="00A1384E" w:rsidRDefault="00A1384E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7463B0E6" w14:textId="77777777" w:rsidR="00A1384E" w:rsidRDefault="00A1384E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A1384E" w14:paraId="54FB06A0" w14:textId="77777777" w:rsidTr="00A5044A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50F6FE6E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2E8B98BB" w14:textId="77777777" w:rsidR="00A1384E" w:rsidRDefault="00A1384E">
            <w:pPr>
              <w:rPr>
                <w:b/>
              </w:rPr>
            </w:pPr>
            <w:hyperlink r:id="rId17" w:tgtFrame="http://ff.ues.rs.ba/index.php/s-udi-s-i-pr-gr-i/prvi-ci-lus/" w:history="1">
              <w:proofErr w:type="spellStart"/>
              <w:r>
                <w:rPr>
                  <w:b/>
                </w:rPr>
                <w:t>Практичналексикографија</w:t>
              </w:r>
              <w:proofErr w:type="spellEnd"/>
            </w:hyperlink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3C6EFE73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09244451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4F5D964A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545B7DEE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:rsidRPr="00F116BB" w14:paraId="5E8B5823" w14:textId="77777777" w:rsidTr="00A5044A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3D3A08EF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7675865F" w14:textId="77777777" w:rsidR="00A1384E" w:rsidRDefault="00A1384E">
            <w:pPr>
              <w:rPr>
                <w:b/>
                <w:lang w:val="sr-Cyrl-CS"/>
              </w:rPr>
            </w:pPr>
            <w:hyperlink r:id="rId18" w:tgtFrame="http://ff.ues.rs.ba/index.php/s-udi-s-i-pr-gr-i/prvi-ci-lus/" w:history="1">
              <w:r>
                <w:rPr>
                  <w:b/>
                  <w:lang w:val="sr-Cyrl-CS"/>
                </w:rPr>
                <w:t>Енглески глаголски систем – контрастивни приступ</w:t>
              </w:r>
            </w:hyperlink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15B0EAA4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3F26606F" w14:textId="77777777" w:rsidR="00A1384E" w:rsidRDefault="00A1384E">
            <w:pPr>
              <w:pStyle w:val="Standard"/>
              <w:jc w:val="center"/>
              <w:rPr>
                <w:szCs w:val="18"/>
                <w:lang w:val="sr-Cyrl-B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3E4E4769" w14:textId="77777777" w:rsidR="00A1384E" w:rsidRDefault="00A1384E">
            <w:pPr>
              <w:jc w:val="center"/>
              <w:rPr>
                <w:sz w:val="18"/>
                <w:szCs w:val="18"/>
                <w:lang w:val="sr-Latn-B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5C164CC0" w14:textId="77777777" w:rsidR="00A1384E" w:rsidRDefault="00A1384E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</w:tr>
      <w:tr w:rsidR="00A1384E" w:rsidRPr="00F116BB" w14:paraId="4394057F" w14:textId="77777777" w:rsidTr="00A5044A">
        <w:trPr>
          <w:trHeight w:val="255"/>
        </w:trPr>
        <w:tc>
          <w:tcPr>
            <w:tcW w:w="450" w:type="dxa"/>
            <w:vMerge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22C11042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639969C6" w14:textId="77777777" w:rsidR="00A1384E" w:rsidRDefault="00A1384E">
            <w:pPr>
              <w:rPr>
                <w:b/>
                <w:lang w:val="sr-Cyrl-CS"/>
              </w:rPr>
            </w:pPr>
            <w:hyperlink r:id="rId19" w:tgtFrame="http://ff.ues.rs.ba/index.php/s-udi-s-i-pr-gr-i/prvi-ci-lus/" w:history="1">
              <w:r>
                <w:rPr>
                  <w:b/>
                  <w:lang w:val="sr-Cyrl-CS"/>
                </w:rPr>
                <w:t>Жанрови и теме у викторијанској књижевности</w:t>
              </w:r>
            </w:hyperlink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0F7BBACF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18BA3D91" w14:textId="77777777" w:rsidR="00A1384E" w:rsidRDefault="00A1384E">
            <w:pPr>
              <w:pStyle w:val="Standard"/>
              <w:jc w:val="center"/>
              <w:rPr>
                <w:szCs w:val="18"/>
                <w:lang w:val="sr-Cyrl-B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3BD89727" w14:textId="77777777" w:rsidR="00A1384E" w:rsidRPr="00F116BB" w:rsidRDefault="00A1384E">
            <w:pPr>
              <w:jc w:val="center"/>
              <w:rPr>
                <w:sz w:val="18"/>
                <w:szCs w:val="18"/>
                <w:lang w:val="sr-Cyrl-C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7F2B84D6" w14:textId="77777777" w:rsidR="00A1384E" w:rsidRDefault="00A1384E">
            <w:pPr>
              <w:jc w:val="center"/>
              <w:rPr>
                <w:sz w:val="18"/>
                <w:szCs w:val="18"/>
                <w:lang w:val="sr-Cyrl-BA"/>
              </w:rPr>
            </w:pPr>
          </w:p>
        </w:tc>
      </w:tr>
      <w:tr w:rsidR="00A1384E" w14:paraId="06A10AE1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0A3A770" w14:textId="77777777" w:rsidR="00A1384E" w:rsidRPr="004339EA" w:rsidRDefault="00A1384E">
            <w:pPr>
              <w:jc w:val="center"/>
              <w:rPr>
                <w:rFonts w:cs="Arial"/>
                <w:b/>
                <w:lang w:val="ru-RU"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415B4669" w14:textId="77777777" w:rsidR="00A1384E" w:rsidRDefault="00A138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3. ГОДИНА, 2. СЕМЕСТАР</w:t>
            </w: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65A8F200" w14:textId="77777777" w:rsidR="00A1384E" w:rsidRDefault="00A1384E">
            <w:pPr>
              <w:jc w:val="center"/>
              <w:rPr>
                <w:rFonts w:cs="Arial"/>
              </w:rPr>
            </w:pPr>
          </w:p>
        </w:tc>
        <w:tc>
          <w:tcPr>
            <w:tcW w:w="1592" w:type="dxa"/>
            <w:shd w:val="clear" w:color="auto" w:fill="CCCCCC"/>
            <w:noWrap/>
            <w:vAlign w:val="center"/>
          </w:tcPr>
          <w:p w14:paraId="1D58CB42" w14:textId="77777777" w:rsidR="00A1384E" w:rsidRDefault="00A1384E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CCCCCC"/>
            <w:noWrap/>
            <w:vAlign w:val="center"/>
          </w:tcPr>
          <w:p w14:paraId="727A73F9" w14:textId="77777777" w:rsidR="00A1384E" w:rsidRDefault="00A1384E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CCCCCC"/>
            <w:noWrap/>
            <w:vAlign w:val="center"/>
          </w:tcPr>
          <w:p w14:paraId="5EBFFEDB" w14:textId="77777777" w:rsidR="00A1384E" w:rsidRDefault="00A1384E">
            <w:pPr>
              <w:jc w:val="center"/>
              <w:rPr>
                <w:rFonts w:cs="Arial"/>
              </w:rPr>
            </w:pPr>
          </w:p>
        </w:tc>
      </w:tr>
      <w:tr w:rsidR="00A1384E" w14:paraId="53614633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B2AFBC1" w14:textId="77777777" w:rsidR="00A1384E" w:rsidRPr="004339EA" w:rsidRDefault="00A1384E" w:rsidP="000C4FA4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</w:tcPr>
          <w:p w14:paraId="6B0906C8" w14:textId="77777777" w:rsidR="00A1384E" w:rsidRDefault="00A1384E" w:rsidP="000C4FA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6</w:t>
            </w:r>
          </w:p>
        </w:tc>
        <w:tc>
          <w:tcPr>
            <w:tcW w:w="1547" w:type="dxa"/>
            <w:noWrap/>
            <w:vAlign w:val="center"/>
          </w:tcPr>
          <w:p w14:paraId="5456279B" w14:textId="77777777" w:rsidR="00A1384E" w:rsidRDefault="00A1384E" w:rsidP="000C4FA4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Latn-BA"/>
              </w:rPr>
              <w:t>13.6. u 10:00</w:t>
            </w:r>
          </w:p>
        </w:tc>
        <w:tc>
          <w:tcPr>
            <w:tcW w:w="1592" w:type="dxa"/>
            <w:noWrap/>
            <w:vAlign w:val="center"/>
          </w:tcPr>
          <w:p w14:paraId="083A5661" w14:textId="77777777" w:rsidR="00A1384E" w:rsidRDefault="00A1384E" w:rsidP="000C4FA4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41107E63" w14:textId="77777777" w:rsidR="00A1384E" w:rsidRDefault="00A1384E" w:rsidP="000C4FA4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Latn-BA"/>
              </w:rPr>
              <w:t>4.7. u 10:00</w:t>
            </w:r>
          </w:p>
        </w:tc>
        <w:tc>
          <w:tcPr>
            <w:tcW w:w="1560" w:type="dxa"/>
            <w:noWrap/>
            <w:vAlign w:val="center"/>
          </w:tcPr>
          <w:p w14:paraId="30CD69D1" w14:textId="77777777" w:rsidR="00A1384E" w:rsidRDefault="00A1384E" w:rsidP="000C4FA4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18C8C56C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5CEF31C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</w:tcPr>
          <w:p w14:paraId="7F51582D" w14:textId="77777777" w:rsidR="00A1384E" w:rsidRDefault="00A1384E">
            <w:pPr>
              <w:rPr>
                <w:b/>
                <w:lang w:val="sr-Cyrl-CS"/>
              </w:rPr>
            </w:pPr>
            <w:hyperlink r:id="rId20" w:tgtFrame="http://www.ff.ues.rs.ba/o-studijskom-programu-engleski-jezik-i-knjizevnost/" w:history="1">
              <w:r>
                <w:rPr>
                  <w:b/>
                  <w:lang w:val="sr-Cyrl-CS"/>
                </w:rPr>
                <w:t>Синтакса енглеског језика 2</w:t>
              </w:r>
            </w:hyperlink>
          </w:p>
        </w:tc>
        <w:tc>
          <w:tcPr>
            <w:tcW w:w="1547" w:type="dxa"/>
            <w:noWrap/>
            <w:vAlign w:val="center"/>
          </w:tcPr>
          <w:p w14:paraId="6EB0C2D6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14. 6. у 11.00</w:t>
            </w:r>
          </w:p>
        </w:tc>
        <w:tc>
          <w:tcPr>
            <w:tcW w:w="1592" w:type="dxa"/>
            <w:noWrap/>
            <w:vAlign w:val="center"/>
          </w:tcPr>
          <w:p w14:paraId="0E2F7BC3" w14:textId="77777777" w:rsidR="00A1384E" w:rsidRDefault="00A1384E">
            <w:pPr>
              <w:jc w:val="center"/>
              <w:rPr>
                <w:rFonts w:cs="Arial"/>
                <w:lang w:val="sr-Latn-BA"/>
              </w:rPr>
            </w:pPr>
          </w:p>
        </w:tc>
        <w:tc>
          <w:tcPr>
            <w:tcW w:w="1559" w:type="dxa"/>
            <w:noWrap/>
            <w:vAlign w:val="center"/>
          </w:tcPr>
          <w:p w14:paraId="4EABB098" w14:textId="77777777" w:rsidR="00A1384E" w:rsidRDefault="00A1384E">
            <w:pPr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10. 7. у 11.00</w:t>
            </w:r>
          </w:p>
        </w:tc>
        <w:tc>
          <w:tcPr>
            <w:tcW w:w="1560" w:type="dxa"/>
            <w:noWrap/>
            <w:vAlign w:val="center"/>
          </w:tcPr>
          <w:p w14:paraId="2BA29F5F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7CCBBAA5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94A85C4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</w:tcPr>
          <w:p w14:paraId="6AFA9F9F" w14:textId="77777777" w:rsidR="00A1384E" w:rsidRDefault="00A1384E">
            <w:pPr>
              <w:rPr>
                <w:b/>
                <w:lang w:val="sr-Cyrl-CS"/>
              </w:rPr>
            </w:pPr>
            <w:hyperlink r:id="rId21" w:tgtFrame="http://www.ff.ues.rs.ba/o-studijskom-programu-engleski-jezik-i-knjizevnost/" w:history="1">
              <w:r>
                <w:rPr>
                  <w:b/>
                  <w:lang w:val="bs-Latn-BA"/>
                </w:rPr>
                <w:t>Викторијанска књижевност 2</w:t>
              </w:r>
            </w:hyperlink>
          </w:p>
        </w:tc>
        <w:tc>
          <w:tcPr>
            <w:tcW w:w="1547" w:type="dxa"/>
            <w:noWrap/>
          </w:tcPr>
          <w:p w14:paraId="2BCA746C" w14:textId="5645ABFE" w:rsidR="00A1384E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15.6. у 10.00</w:t>
            </w:r>
          </w:p>
        </w:tc>
        <w:tc>
          <w:tcPr>
            <w:tcW w:w="1592" w:type="dxa"/>
            <w:noWrap/>
          </w:tcPr>
          <w:p w14:paraId="10E12F2D" w14:textId="571A1172" w:rsidR="00A1384E" w:rsidRPr="00D749A2" w:rsidRDefault="00A1384E">
            <w:pPr>
              <w:jc w:val="center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15.6. у 12.00</w:t>
            </w:r>
          </w:p>
        </w:tc>
        <w:tc>
          <w:tcPr>
            <w:tcW w:w="1559" w:type="dxa"/>
            <w:noWrap/>
          </w:tcPr>
          <w:p w14:paraId="29DB7FF4" w14:textId="6C525DF1" w:rsidR="00A1384E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8.7. у 10.00</w:t>
            </w:r>
          </w:p>
        </w:tc>
        <w:tc>
          <w:tcPr>
            <w:tcW w:w="1560" w:type="dxa"/>
            <w:noWrap/>
          </w:tcPr>
          <w:p w14:paraId="64C88CBA" w14:textId="1A22B0F9" w:rsidR="00A1384E" w:rsidRPr="00D749A2" w:rsidRDefault="00A1384E">
            <w:pPr>
              <w:jc w:val="center"/>
              <w:rPr>
                <w:rFonts w:cs="Arial"/>
                <w:lang w:val="uz-Cyrl-UZ"/>
              </w:rPr>
            </w:pPr>
            <w:r>
              <w:rPr>
                <w:rFonts w:cs="Arial"/>
                <w:lang w:val="uz-Cyrl-UZ"/>
              </w:rPr>
              <w:t>8.7. у 12.00</w:t>
            </w:r>
          </w:p>
        </w:tc>
      </w:tr>
      <w:tr w:rsidR="00A1384E" w14:paraId="7113CFB5" w14:textId="77777777" w:rsidTr="00284BD3">
        <w:trPr>
          <w:trHeight w:val="715"/>
        </w:trPr>
        <w:tc>
          <w:tcPr>
            <w:tcW w:w="450" w:type="dxa"/>
            <w:shd w:val="clear" w:color="auto" w:fill="CCCCCC"/>
            <w:noWrap/>
            <w:vAlign w:val="bottom"/>
          </w:tcPr>
          <w:p w14:paraId="2EC44E8B" w14:textId="77777777" w:rsidR="00A1384E" w:rsidRPr="004339EA" w:rsidRDefault="00A1384E" w:rsidP="00B851B0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</w:tcPr>
          <w:p w14:paraId="3C05F50D" w14:textId="77777777" w:rsidR="00A1384E" w:rsidRDefault="00A1384E" w:rsidP="00B851B0">
            <w:pPr>
              <w:rPr>
                <w:b/>
                <w:lang w:val="sr-Cyrl-CS"/>
              </w:rPr>
            </w:pPr>
            <w:hyperlink r:id="rId22" w:tgtFrame="http://ff.ues.rs.ba/index.php/s-udi-s-i-pr-gr-i/prvi-ci-lus/" w:history="1">
              <w:r>
                <w:rPr>
                  <w:b/>
                  <w:lang w:val="sr-Cyrl-CS"/>
                </w:rPr>
                <w:t>Увод у примијењену лингвистику</w:t>
              </w:r>
            </w:hyperlink>
          </w:p>
        </w:tc>
        <w:tc>
          <w:tcPr>
            <w:tcW w:w="1547" w:type="dxa"/>
            <w:noWrap/>
          </w:tcPr>
          <w:p w14:paraId="4B96C34C" w14:textId="77777777" w:rsidR="00A1384E" w:rsidRPr="00B851B0" w:rsidRDefault="00A1384E" w:rsidP="00B851B0">
            <w:pPr>
              <w:rPr>
                <w:rFonts w:cs="Arial"/>
                <w:lang w:val="uz-Cyrl-UZ"/>
              </w:rPr>
            </w:pPr>
            <w:r w:rsidRPr="00B851B0">
              <w:rPr>
                <w:rFonts w:cs="Arial"/>
              </w:rPr>
              <w:t xml:space="preserve">22.6. </w:t>
            </w:r>
            <w:r>
              <w:rPr>
                <w:rFonts w:cs="Arial"/>
                <w:lang w:val="uz-Cyrl-UZ"/>
              </w:rPr>
              <w:t>у 8:00</w:t>
            </w:r>
          </w:p>
        </w:tc>
        <w:tc>
          <w:tcPr>
            <w:tcW w:w="1592" w:type="dxa"/>
            <w:noWrap/>
          </w:tcPr>
          <w:p w14:paraId="71CF10B3" w14:textId="77777777" w:rsidR="00A1384E" w:rsidRDefault="00A1384E" w:rsidP="00B851B0">
            <w:pPr>
              <w:rPr>
                <w:rFonts w:cs="Arial"/>
                <w:lang w:val="sr-Latn-BA"/>
              </w:rPr>
            </w:pPr>
          </w:p>
        </w:tc>
        <w:tc>
          <w:tcPr>
            <w:tcW w:w="1559" w:type="dxa"/>
            <w:noWrap/>
          </w:tcPr>
          <w:p w14:paraId="2FC097EB" w14:textId="77777777" w:rsidR="00A1384E" w:rsidRPr="00B851B0" w:rsidRDefault="00A1384E" w:rsidP="00B851B0">
            <w:pPr>
              <w:rPr>
                <w:rFonts w:cs="Arial"/>
                <w:lang w:val="uz-Cyrl-UZ"/>
              </w:rPr>
            </w:pPr>
            <w:r w:rsidRPr="00B851B0">
              <w:rPr>
                <w:rFonts w:cs="Arial"/>
              </w:rPr>
              <w:t>6.7.</w:t>
            </w:r>
            <w:r>
              <w:rPr>
                <w:rFonts w:cs="Arial"/>
                <w:lang w:val="uz-Cyrl-UZ"/>
              </w:rPr>
              <w:t xml:space="preserve"> у 8:00</w:t>
            </w:r>
          </w:p>
        </w:tc>
        <w:tc>
          <w:tcPr>
            <w:tcW w:w="1560" w:type="dxa"/>
            <w:noWrap/>
            <w:vAlign w:val="center"/>
          </w:tcPr>
          <w:p w14:paraId="0A90D3A3" w14:textId="77777777" w:rsidR="00A1384E" w:rsidRDefault="00A1384E" w:rsidP="00B851B0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14A2C31B" w14:textId="77777777" w:rsidTr="00A5044A">
        <w:trPr>
          <w:trHeight w:val="25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20143523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</w:tcPr>
          <w:p w14:paraId="42474639" w14:textId="77777777" w:rsidR="00A1384E" w:rsidRDefault="00A1384E">
            <w:pPr>
              <w:rPr>
                <w:b/>
                <w:lang w:val="sr-Cyrl-CS"/>
              </w:rPr>
            </w:pPr>
            <w:hyperlink r:id="rId23" w:tgtFrame="http://ff.ues.rs.ba/index.php/s-udi-s-i-pr-gr-i/prvi-ci-lus/" w:history="1">
              <w:r>
                <w:rPr>
                  <w:b/>
                  <w:lang w:val="sr-Cyrl-CS"/>
                </w:rPr>
                <w:t>Теорија превођења</w:t>
              </w:r>
            </w:hyperlink>
          </w:p>
        </w:tc>
        <w:tc>
          <w:tcPr>
            <w:tcW w:w="1547" w:type="dxa"/>
            <w:noWrap/>
            <w:vAlign w:val="center"/>
          </w:tcPr>
          <w:p w14:paraId="435DCFA0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12.6. у 9:00</w:t>
            </w:r>
          </w:p>
        </w:tc>
        <w:tc>
          <w:tcPr>
            <w:tcW w:w="1592" w:type="dxa"/>
            <w:noWrap/>
            <w:vAlign w:val="center"/>
          </w:tcPr>
          <w:p w14:paraId="00F2FB94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04AA1710" w14:textId="77777777" w:rsidR="00A1384E" w:rsidRPr="00AA23DE" w:rsidRDefault="00A1384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5.7. у 9:00</w:t>
            </w:r>
          </w:p>
        </w:tc>
        <w:tc>
          <w:tcPr>
            <w:tcW w:w="1560" w:type="dxa"/>
            <w:noWrap/>
            <w:vAlign w:val="center"/>
          </w:tcPr>
          <w:p w14:paraId="0C43806E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4BA778F4" w14:textId="77777777" w:rsidTr="00A5044A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center"/>
          </w:tcPr>
          <w:p w14:paraId="43238D6D" w14:textId="77777777" w:rsidR="00A1384E" w:rsidRPr="004339EA" w:rsidRDefault="00A1384E">
            <w:pPr>
              <w:jc w:val="center"/>
              <w:rPr>
                <w:rFonts w:cs="Arial"/>
                <w:b/>
                <w:lang w:val="bs-Latn-BA"/>
              </w:rPr>
            </w:pPr>
            <w:r w:rsidRPr="004339EA">
              <w:rPr>
                <w:rFonts w:cs="Arial"/>
                <w:b/>
                <w:lang w:val="bs-Latn-BA"/>
              </w:rPr>
              <w:t>6.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45F5577C" w14:textId="77777777" w:rsidR="00A1384E" w:rsidRDefault="00A1384E">
            <w:pPr>
              <w:rPr>
                <w:b/>
                <w:lang w:val="sr-Cyrl-CS"/>
              </w:rPr>
            </w:pPr>
            <w:hyperlink r:id="rId24" w:tgtFrame="http://ff.ues.rs.ba/index.php/s-udi-s-i-pr-gr-i/prvi-ci-lus/" w:history="1">
              <w:r>
                <w:rPr>
                  <w:b/>
                  <w:lang w:val="sr-Cyrl-CS"/>
                </w:rPr>
                <w:t>Историја енглеског језика</w:t>
              </w:r>
            </w:hyperlink>
          </w:p>
        </w:tc>
        <w:tc>
          <w:tcPr>
            <w:tcW w:w="1547" w:type="dxa"/>
            <w:noWrap/>
            <w:vAlign w:val="center"/>
          </w:tcPr>
          <w:p w14:paraId="702A07A3" w14:textId="77777777" w:rsidR="00A1384E" w:rsidRDefault="00A1384E">
            <w:pPr>
              <w:jc w:val="center"/>
              <w:rPr>
                <w:rFonts w:cs="Arial"/>
              </w:rPr>
            </w:pPr>
          </w:p>
        </w:tc>
        <w:tc>
          <w:tcPr>
            <w:tcW w:w="1592" w:type="dxa"/>
            <w:noWrap/>
            <w:vAlign w:val="center"/>
          </w:tcPr>
          <w:p w14:paraId="1773DF05" w14:textId="77777777" w:rsidR="00A1384E" w:rsidRDefault="00A1384E">
            <w:pPr>
              <w:jc w:val="center"/>
              <w:rPr>
                <w:rFonts w:cs="Arial"/>
                <w:lang w:val="sr-Latn-BA"/>
              </w:rPr>
            </w:pPr>
          </w:p>
        </w:tc>
        <w:tc>
          <w:tcPr>
            <w:tcW w:w="1559" w:type="dxa"/>
            <w:noWrap/>
            <w:vAlign w:val="center"/>
          </w:tcPr>
          <w:p w14:paraId="533F7E62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45E05EF3" w14:textId="77777777" w:rsidR="00A1384E" w:rsidRDefault="00A1384E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A1384E" w14:paraId="2A2BD101" w14:textId="77777777" w:rsidTr="00A5044A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72D7F8F6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6276EAC7" w14:textId="77777777" w:rsidR="00A1384E" w:rsidRDefault="00A1384E">
            <w:pPr>
              <w:rPr>
                <w:b/>
                <w:lang w:val="sr-Cyrl-CS"/>
              </w:rPr>
            </w:pPr>
            <w:hyperlink r:id="rId25" w:tgtFrame="http://ff.ues.rs.ba/index.php/s-udi-s-i-pr-gr-i/prvi-ci-lus/" w:history="1">
              <w:r>
                <w:rPr>
                  <w:b/>
                  <w:lang w:val="sr-Cyrl-CS"/>
                </w:rPr>
                <w:t>Лексичка семантика</w:t>
              </w:r>
            </w:hyperlink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0719C66A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02DD7620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05096426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5453B3F6" w14:textId="77777777" w:rsidR="00A1384E" w:rsidRDefault="00A1384E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A1384E" w:rsidRPr="00F116BB" w14:paraId="178DF0C8" w14:textId="77777777" w:rsidTr="00A5044A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6DFDEC73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4164F6DB" w14:textId="77777777" w:rsidR="00A1384E" w:rsidRDefault="00A1384E">
            <w:pPr>
              <w:rPr>
                <w:b/>
                <w:lang w:val="sr-Cyrl-CS"/>
              </w:rPr>
            </w:pPr>
            <w:hyperlink r:id="rId26" w:tgtFrame="http://ff.ues.rs.ba/index.php/s-udi-s-i-pr-gr-i/prvi-ci-lus/" w:history="1">
              <w:r>
                <w:rPr>
                  <w:b/>
                  <w:lang w:val="sr-Cyrl-CS"/>
                </w:rPr>
                <w:t>Контрастивна синтакса енглеског и српског језика</w:t>
              </w:r>
            </w:hyperlink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595F0BCB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2E545B97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754A7875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44FC2115" w14:textId="77777777" w:rsidR="00A1384E" w:rsidRDefault="00A1384E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A1384E" w14:paraId="3E3AD502" w14:textId="77777777" w:rsidTr="00284BD3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3B5AED71" w14:textId="77777777" w:rsidR="00A1384E" w:rsidRPr="004339EA" w:rsidRDefault="00A1384E" w:rsidP="00BE5836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2A53D827" w14:textId="77777777" w:rsidR="00A1384E" w:rsidRDefault="00A1384E" w:rsidP="00BE5836">
            <w:pPr>
              <w:rPr>
                <w:b/>
                <w:lang w:val="sr-Cyrl-CS"/>
              </w:rPr>
            </w:pPr>
            <w:hyperlink r:id="rId27" w:tgtFrame="http://ff.ues.rs.ba/index.php/s-udi-s-i-pr-gr-i/prvi-ci-lus/" w:history="1">
              <w:r>
                <w:rPr>
                  <w:b/>
                  <w:lang w:val="sr-Cyrl-CS"/>
                </w:rPr>
                <w:t>Енглески академски дискурс</w:t>
              </w:r>
            </w:hyperlink>
          </w:p>
        </w:tc>
        <w:tc>
          <w:tcPr>
            <w:tcW w:w="1547" w:type="dxa"/>
            <w:noWrap/>
          </w:tcPr>
          <w:p w14:paraId="6D980A4F" w14:textId="77777777" w:rsidR="00A1384E" w:rsidRDefault="00A1384E" w:rsidP="00BE5836">
            <w:pPr>
              <w:jc w:val="center"/>
              <w:rPr>
                <w:rFonts w:cs="Arial"/>
              </w:rPr>
            </w:pPr>
            <w:r w:rsidRPr="00B851B0">
              <w:rPr>
                <w:rFonts w:cs="Arial"/>
              </w:rPr>
              <w:t xml:space="preserve">22.6. </w:t>
            </w:r>
            <w:r>
              <w:rPr>
                <w:rFonts w:cs="Arial"/>
                <w:lang w:val="uz-Cyrl-UZ"/>
              </w:rPr>
              <w:t>у 9:00</w:t>
            </w:r>
          </w:p>
        </w:tc>
        <w:tc>
          <w:tcPr>
            <w:tcW w:w="1592" w:type="dxa"/>
            <w:noWrap/>
          </w:tcPr>
          <w:p w14:paraId="7CD0771A" w14:textId="77777777" w:rsidR="00A1384E" w:rsidRDefault="00A1384E" w:rsidP="00BE5836">
            <w:pPr>
              <w:jc w:val="center"/>
              <w:rPr>
                <w:rFonts w:cs="Arial"/>
                <w:lang w:val="sr-Latn-BA"/>
              </w:rPr>
            </w:pPr>
          </w:p>
        </w:tc>
        <w:tc>
          <w:tcPr>
            <w:tcW w:w="1559" w:type="dxa"/>
            <w:noWrap/>
          </w:tcPr>
          <w:p w14:paraId="64760AC4" w14:textId="77777777" w:rsidR="00A1384E" w:rsidRDefault="00A1384E" w:rsidP="00BE5836">
            <w:pPr>
              <w:jc w:val="center"/>
              <w:rPr>
                <w:rFonts w:cs="Arial"/>
              </w:rPr>
            </w:pPr>
            <w:r w:rsidRPr="00B851B0">
              <w:rPr>
                <w:rFonts w:cs="Arial"/>
              </w:rPr>
              <w:t>6.7.</w:t>
            </w:r>
            <w:r>
              <w:rPr>
                <w:rFonts w:cs="Arial"/>
                <w:lang w:val="uz-Cyrl-UZ"/>
              </w:rPr>
              <w:t xml:space="preserve"> у 9:00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1F87F7D1" w14:textId="77777777" w:rsidR="00A1384E" w:rsidRDefault="00A1384E" w:rsidP="00BE5836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A1384E" w:rsidRPr="00F116BB" w14:paraId="6A7880B5" w14:textId="77777777" w:rsidTr="00A5044A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720A7D86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177E68AE" w14:textId="77777777" w:rsidR="00A1384E" w:rsidRDefault="00A1384E">
            <w:pPr>
              <w:rPr>
                <w:b/>
                <w:lang w:val="sr-Cyrl-CS"/>
              </w:rPr>
            </w:pPr>
            <w:hyperlink r:id="rId28" w:tgtFrame="http://ff.ues.rs.ba/index.php/s-udi-s-i-pr-gr-i/prvi-ci-lus/" w:history="1">
              <w:r>
                <w:rPr>
                  <w:b/>
                  <w:lang w:val="sr-Cyrl-CS"/>
                </w:rPr>
                <w:t>Поетика и културна политика у викторијанском роману</w:t>
              </w:r>
            </w:hyperlink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67829D5F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18DC2E44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51E797A1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3CB0ECC8" w14:textId="77777777" w:rsidR="00A1384E" w:rsidRDefault="00A1384E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A1384E" w:rsidRPr="00F116BB" w14:paraId="6D08C4F8" w14:textId="77777777" w:rsidTr="00A5044A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2BEE879B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78D515B4" w14:textId="77777777" w:rsidR="00A1384E" w:rsidRDefault="00A1384E">
            <w:pPr>
              <w:rPr>
                <w:b/>
                <w:lang w:val="sr-Cyrl-CS"/>
              </w:rPr>
            </w:pPr>
            <w:hyperlink r:id="rId29" w:tgtFrame="http://ff.ues.rs.ba/index.php/s-udi-s-i-pr-gr-i/prvi-ci-lus/" w:history="1">
              <w:r>
                <w:rPr>
                  <w:b/>
                  <w:lang w:val="sr-Cyrl-CS"/>
                </w:rPr>
                <w:t>Британска империја у 19. и 20. вијеку</w:t>
              </w:r>
            </w:hyperlink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21AE96C6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41DAF17D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076F0DCC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4A71063A" w14:textId="77777777" w:rsidR="00A1384E" w:rsidRDefault="00A1384E">
            <w:pPr>
              <w:jc w:val="center"/>
              <w:rPr>
                <w:rFonts w:cs="Arial"/>
                <w:lang w:val="sr-Cyrl-CS"/>
              </w:rPr>
            </w:pPr>
          </w:p>
        </w:tc>
      </w:tr>
      <w:tr w:rsidR="00A1384E" w14:paraId="3F79430C" w14:textId="77777777" w:rsidTr="00A5044A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04795F80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3F51594A" w14:textId="77777777" w:rsidR="00A1384E" w:rsidRDefault="00A1384E">
            <w:pPr>
              <w:rPr>
                <w:b/>
                <w:lang w:val="sr-Cyrl-CS"/>
              </w:rPr>
            </w:pPr>
            <w:hyperlink r:id="rId30" w:tgtFrame="http://ff.ues.rs.ba/index.php/s-udi-s-i-pr-gr-i/prvi-ci-lus/" w:history="1">
              <w:r>
                <w:rPr>
                  <w:b/>
                  <w:lang w:val="sr-Cyrl-CS"/>
                </w:rPr>
                <w:t>Енглеска кратка прича</w:t>
              </w:r>
            </w:hyperlink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2EDB30AB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20. 6. у 13.15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29E6E039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/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1934A4DB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CS"/>
              </w:rPr>
              <w:t>12. 7. у 13.15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13A5173D" w14:textId="77777777" w:rsidR="00A1384E" w:rsidRDefault="00A1384E">
            <w:pPr>
              <w:jc w:val="center"/>
              <w:rPr>
                <w:rFonts w:cs="Arial"/>
                <w:lang w:val="sr-Cyrl-CS"/>
              </w:rPr>
            </w:pPr>
            <w:r>
              <w:rPr>
                <w:rFonts w:cs="Arial"/>
                <w:lang w:val="sr-Cyrl-CS"/>
              </w:rPr>
              <w:t>/</w:t>
            </w:r>
          </w:p>
        </w:tc>
      </w:tr>
      <w:tr w:rsidR="00A1384E" w14:paraId="09FD4A09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A0DEC91" w14:textId="77777777" w:rsidR="00A1384E" w:rsidRPr="004339EA" w:rsidRDefault="00A1384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73393BE8" w14:textId="77777777" w:rsidR="00A1384E" w:rsidRDefault="00A1384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4. ГОДИНА, 1. СЕМЕСТАР</w:t>
            </w: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75BC2D30" w14:textId="77777777" w:rsidR="00A1384E" w:rsidRDefault="00A1384E">
            <w:pPr>
              <w:jc w:val="center"/>
              <w:rPr>
                <w:rFonts w:cs="Arial"/>
              </w:rPr>
            </w:pPr>
          </w:p>
        </w:tc>
        <w:tc>
          <w:tcPr>
            <w:tcW w:w="1592" w:type="dxa"/>
            <w:shd w:val="clear" w:color="auto" w:fill="CCCCCC"/>
            <w:noWrap/>
            <w:vAlign w:val="center"/>
          </w:tcPr>
          <w:p w14:paraId="4F1E78A8" w14:textId="77777777" w:rsidR="00A1384E" w:rsidRDefault="00A1384E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CCCCCC"/>
            <w:noWrap/>
            <w:vAlign w:val="center"/>
          </w:tcPr>
          <w:p w14:paraId="5F07A65D" w14:textId="77777777" w:rsidR="00A1384E" w:rsidRDefault="00A1384E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CCCCCC"/>
            <w:noWrap/>
            <w:vAlign w:val="center"/>
          </w:tcPr>
          <w:p w14:paraId="438615C0" w14:textId="77777777" w:rsidR="00A1384E" w:rsidRDefault="00A1384E">
            <w:pPr>
              <w:jc w:val="center"/>
              <w:rPr>
                <w:rFonts w:cs="Arial"/>
              </w:rPr>
            </w:pPr>
          </w:p>
        </w:tc>
      </w:tr>
      <w:tr w:rsidR="00A1384E" w14:paraId="3EDC2F2E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550DE23B" w14:textId="77777777" w:rsidR="00A1384E" w:rsidRPr="004339EA" w:rsidRDefault="00A1384E" w:rsidP="000C4FA4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</w:tcPr>
          <w:p w14:paraId="10ACDCA9" w14:textId="77777777" w:rsidR="00A1384E" w:rsidRDefault="00A1384E" w:rsidP="000C4FA4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7</w:t>
            </w:r>
          </w:p>
        </w:tc>
        <w:tc>
          <w:tcPr>
            <w:tcW w:w="1547" w:type="dxa"/>
            <w:noWrap/>
            <w:vAlign w:val="center"/>
          </w:tcPr>
          <w:p w14:paraId="5299F019" w14:textId="77777777" w:rsidR="00A1384E" w:rsidRDefault="00A1384E" w:rsidP="000C4FA4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Latn-BA"/>
              </w:rPr>
              <w:t>12.6. u 10:00</w:t>
            </w:r>
          </w:p>
        </w:tc>
        <w:tc>
          <w:tcPr>
            <w:tcW w:w="1592" w:type="dxa"/>
            <w:noWrap/>
            <w:vAlign w:val="center"/>
          </w:tcPr>
          <w:p w14:paraId="769CCB77" w14:textId="77777777" w:rsidR="00A1384E" w:rsidRDefault="00A1384E" w:rsidP="000C4FA4">
            <w:pPr>
              <w:jc w:val="center"/>
              <w:rPr>
                <w:bCs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78369302" w14:textId="77777777" w:rsidR="00A1384E" w:rsidRDefault="00A1384E" w:rsidP="000C4FA4">
            <w:pPr>
              <w:jc w:val="center"/>
              <w:rPr>
                <w:bCs/>
                <w:lang w:val="sr-Cyrl-BA"/>
              </w:rPr>
            </w:pPr>
            <w:r>
              <w:rPr>
                <w:bCs/>
                <w:lang w:val="sr-Latn-BA"/>
              </w:rPr>
              <w:t>3.7. u 10:00</w:t>
            </w:r>
          </w:p>
        </w:tc>
        <w:tc>
          <w:tcPr>
            <w:tcW w:w="1560" w:type="dxa"/>
            <w:noWrap/>
            <w:vAlign w:val="center"/>
          </w:tcPr>
          <w:p w14:paraId="60B29A74" w14:textId="77777777" w:rsidR="00A1384E" w:rsidRDefault="00A1384E" w:rsidP="000C4FA4">
            <w:pPr>
              <w:jc w:val="center"/>
              <w:rPr>
                <w:bCs/>
                <w:lang w:val="sr-Cyrl-BA"/>
              </w:rPr>
            </w:pPr>
          </w:p>
        </w:tc>
      </w:tr>
      <w:tr w:rsidR="00A1384E" w14:paraId="43F1A0A8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00AC5CA" w14:textId="77777777" w:rsidR="00A1384E" w:rsidRPr="004339EA" w:rsidRDefault="00A1384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</w:tcPr>
          <w:p w14:paraId="58529433" w14:textId="77777777" w:rsidR="00A1384E" w:rsidRDefault="00A1384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Модерна енглеска књижевност – поезија</w:t>
            </w:r>
          </w:p>
        </w:tc>
        <w:tc>
          <w:tcPr>
            <w:tcW w:w="1547" w:type="dxa"/>
            <w:noWrap/>
            <w:vAlign w:val="center"/>
          </w:tcPr>
          <w:p w14:paraId="730C3CBE" w14:textId="77777777" w:rsidR="00A1384E" w:rsidRDefault="00A1384E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15.6. y 10.00</w:t>
            </w:r>
          </w:p>
        </w:tc>
        <w:tc>
          <w:tcPr>
            <w:tcW w:w="1592" w:type="dxa"/>
            <w:noWrap/>
            <w:vAlign w:val="center"/>
          </w:tcPr>
          <w:p w14:paraId="37834B85" w14:textId="77777777" w:rsidR="00A1384E" w:rsidRDefault="00A1384E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59" w:type="dxa"/>
            <w:noWrap/>
            <w:vAlign w:val="center"/>
          </w:tcPr>
          <w:p w14:paraId="42F508F4" w14:textId="77777777" w:rsidR="00A1384E" w:rsidRDefault="00A1384E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11.7. y 10.00</w:t>
            </w:r>
          </w:p>
        </w:tc>
        <w:tc>
          <w:tcPr>
            <w:tcW w:w="1560" w:type="dxa"/>
            <w:noWrap/>
            <w:vAlign w:val="center"/>
          </w:tcPr>
          <w:p w14:paraId="4D655819" w14:textId="77777777" w:rsidR="00A1384E" w:rsidRDefault="00A1384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4D55BEB1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7AD2440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</w:tcPr>
          <w:p w14:paraId="38546F36" w14:textId="77777777" w:rsidR="00A1384E" w:rsidRDefault="00A1384E" w:rsidP="009B5E5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Семантика</w:t>
            </w:r>
          </w:p>
        </w:tc>
        <w:tc>
          <w:tcPr>
            <w:tcW w:w="1547" w:type="dxa"/>
            <w:noWrap/>
            <w:vAlign w:val="center"/>
          </w:tcPr>
          <w:p w14:paraId="1A3B3ACB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14. 6. у 11.00</w:t>
            </w:r>
          </w:p>
        </w:tc>
        <w:tc>
          <w:tcPr>
            <w:tcW w:w="1592" w:type="dxa"/>
            <w:noWrap/>
            <w:vAlign w:val="center"/>
          </w:tcPr>
          <w:p w14:paraId="6D4B3EDB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7AB751D7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10. 7. у 11.00</w:t>
            </w:r>
          </w:p>
        </w:tc>
        <w:tc>
          <w:tcPr>
            <w:tcW w:w="1560" w:type="dxa"/>
            <w:noWrap/>
            <w:vAlign w:val="center"/>
          </w:tcPr>
          <w:p w14:paraId="65CB8FBA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393D61A0" w14:textId="77777777" w:rsidTr="00284BD3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D816A42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</w:tcPr>
          <w:p w14:paraId="18D65DA4" w14:textId="77777777" w:rsidR="00A1384E" w:rsidRDefault="00A1384E" w:rsidP="009B5E5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Методика наставе енглеског језика 1</w:t>
            </w:r>
          </w:p>
        </w:tc>
        <w:tc>
          <w:tcPr>
            <w:tcW w:w="1547" w:type="dxa"/>
            <w:noWrap/>
            <w:vAlign w:val="center"/>
          </w:tcPr>
          <w:p w14:paraId="72D31333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noWrap/>
          </w:tcPr>
          <w:p w14:paraId="26947554" w14:textId="77777777" w:rsidR="00A1384E" w:rsidRDefault="00A1384E" w:rsidP="009B5E5E">
            <w:pPr>
              <w:jc w:val="center"/>
              <w:rPr>
                <w:rFonts w:cs="Arial"/>
              </w:rPr>
            </w:pPr>
            <w:r w:rsidRPr="007064BE">
              <w:t xml:space="preserve">22.6. у </w:t>
            </w:r>
            <w:r>
              <w:rPr>
                <w:lang w:val="uz-Cyrl-UZ"/>
              </w:rPr>
              <w:t>10</w:t>
            </w:r>
            <w:r w:rsidRPr="007064BE">
              <w:t>:00</w:t>
            </w:r>
          </w:p>
        </w:tc>
        <w:tc>
          <w:tcPr>
            <w:tcW w:w="1559" w:type="dxa"/>
            <w:noWrap/>
          </w:tcPr>
          <w:p w14:paraId="2865DD47" w14:textId="77777777" w:rsidR="00A1384E" w:rsidRDefault="00A1384E" w:rsidP="009B5E5E">
            <w:pPr>
              <w:jc w:val="center"/>
              <w:rPr>
                <w:rFonts w:cs="Arial"/>
                <w:lang w:val="sr-Latn-BA"/>
              </w:rPr>
            </w:pPr>
          </w:p>
        </w:tc>
        <w:tc>
          <w:tcPr>
            <w:tcW w:w="1560" w:type="dxa"/>
            <w:noWrap/>
          </w:tcPr>
          <w:p w14:paraId="66E6A463" w14:textId="77777777" w:rsidR="00A1384E" w:rsidRDefault="00A1384E" w:rsidP="009B5E5E">
            <w:pPr>
              <w:jc w:val="center"/>
              <w:rPr>
                <w:rFonts w:cs="Arial"/>
              </w:rPr>
            </w:pPr>
            <w:r w:rsidRPr="007064BE">
              <w:t xml:space="preserve">6.7. у </w:t>
            </w:r>
            <w:r>
              <w:rPr>
                <w:lang w:val="uz-Cyrl-UZ"/>
              </w:rPr>
              <w:t>10</w:t>
            </w:r>
            <w:r w:rsidRPr="007064BE">
              <w:t>:00</w:t>
            </w:r>
          </w:p>
        </w:tc>
      </w:tr>
      <w:tr w:rsidR="00A1384E" w14:paraId="7FC66069" w14:textId="77777777" w:rsidTr="00A5044A">
        <w:trPr>
          <w:trHeight w:val="255"/>
        </w:trPr>
        <w:tc>
          <w:tcPr>
            <w:tcW w:w="450" w:type="dxa"/>
            <w:tcBorders>
              <w:bottom w:val="single" w:sz="4" w:space="0" w:color="auto"/>
            </w:tcBorders>
            <w:shd w:val="clear" w:color="auto" w:fill="CCCCCC"/>
            <w:noWrap/>
            <w:vAlign w:val="bottom"/>
          </w:tcPr>
          <w:p w14:paraId="02D7140A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</w:tcPr>
          <w:p w14:paraId="1028801A" w14:textId="77777777" w:rsidR="00A1384E" w:rsidRDefault="00A1384E" w:rsidP="009B5E5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Варијанте енглеског језика</w:t>
            </w:r>
          </w:p>
        </w:tc>
        <w:tc>
          <w:tcPr>
            <w:tcW w:w="1547" w:type="dxa"/>
            <w:noWrap/>
            <w:vAlign w:val="center"/>
          </w:tcPr>
          <w:p w14:paraId="7CC72F53" w14:textId="77777777" w:rsidR="00A1384E" w:rsidRDefault="00A1384E" w:rsidP="009B5E5E">
            <w:pPr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16.6. у 10:00</w:t>
            </w:r>
          </w:p>
        </w:tc>
        <w:tc>
          <w:tcPr>
            <w:tcW w:w="1592" w:type="dxa"/>
            <w:noWrap/>
            <w:vAlign w:val="center"/>
          </w:tcPr>
          <w:p w14:paraId="006F77BF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4F517FC6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5.7. у 10:00</w:t>
            </w:r>
          </w:p>
        </w:tc>
        <w:tc>
          <w:tcPr>
            <w:tcW w:w="1560" w:type="dxa"/>
            <w:noWrap/>
            <w:vAlign w:val="center"/>
          </w:tcPr>
          <w:p w14:paraId="049FC146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5E68FBAA" w14:textId="77777777" w:rsidTr="00A5044A">
        <w:trPr>
          <w:trHeight w:val="255"/>
        </w:trPr>
        <w:tc>
          <w:tcPr>
            <w:tcW w:w="450" w:type="dxa"/>
            <w:vMerge w:val="restart"/>
            <w:shd w:val="clear" w:color="auto" w:fill="CCCCCC"/>
            <w:noWrap/>
            <w:vAlign w:val="bottom"/>
          </w:tcPr>
          <w:p w14:paraId="786D8F02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6.</w:t>
            </w:r>
          </w:p>
        </w:tc>
        <w:tc>
          <w:tcPr>
            <w:tcW w:w="3420" w:type="dxa"/>
            <w:noWrap/>
          </w:tcPr>
          <w:p w14:paraId="1E142B1A" w14:textId="77777777" w:rsidR="00A1384E" w:rsidRDefault="00A1384E" w:rsidP="009B5E5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Практична лексикографија</w:t>
            </w:r>
          </w:p>
        </w:tc>
        <w:tc>
          <w:tcPr>
            <w:tcW w:w="1547" w:type="dxa"/>
            <w:noWrap/>
            <w:vAlign w:val="center"/>
          </w:tcPr>
          <w:p w14:paraId="06C6432A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noWrap/>
            <w:vAlign w:val="center"/>
          </w:tcPr>
          <w:p w14:paraId="7F0B5701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7115BCC4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noWrap/>
            <w:vAlign w:val="center"/>
          </w:tcPr>
          <w:p w14:paraId="69F7B1B2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:rsidRPr="00F116BB" w14:paraId="0AC13C25" w14:textId="77777777" w:rsidTr="00A5044A">
        <w:trPr>
          <w:trHeight w:val="277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7C8B8837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</w:tcPr>
          <w:p w14:paraId="0FF58F8F" w14:textId="77777777" w:rsidR="00A1384E" w:rsidRDefault="00A1384E" w:rsidP="009B5E5E">
            <w:pPr>
              <w:rPr>
                <w:b/>
                <w:lang w:val="sr-Cyrl-CS"/>
              </w:rPr>
            </w:pPr>
            <w:hyperlink r:id="rId31" w:tgtFrame="http://www.ff.ues.rs.ba/o-studijskom-programu-engleski-jezik-i-knjizevnost/" w:history="1">
              <w:r>
                <w:rPr>
                  <w:b/>
                  <w:lang w:val="sr-Cyrl-CS"/>
                </w:rPr>
                <w:t>Увод у стилистику енглеског језика</w:t>
              </w:r>
            </w:hyperlink>
          </w:p>
        </w:tc>
        <w:tc>
          <w:tcPr>
            <w:tcW w:w="1547" w:type="dxa"/>
            <w:noWrap/>
            <w:vAlign w:val="center"/>
          </w:tcPr>
          <w:p w14:paraId="5A9111E0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noWrap/>
            <w:vAlign w:val="center"/>
          </w:tcPr>
          <w:p w14:paraId="0A67AFAC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46CAFF2C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noWrap/>
            <w:vAlign w:val="center"/>
          </w:tcPr>
          <w:p w14:paraId="74AC22D5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1121817A" w14:textId="77777777" w:rsidTr="00A5044A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322D072C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ru-RU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0478F183" w14:textId="77777777" w:rsidR="00A1384E" w:rsidRDefault="00A1384E" w:rsidP="009B5E5E">
            <w:pPr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Канадске студије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2ED5EFDB" w14:textId="0CF7316F" w:rsidR="00A1384E" w:rsidRPr="003F2C6B" w:rsidRDefault="00A1384E" w:rsidP="009B5E5E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13.6. u 9.30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605F600D" w14:textId="0230353D" w:rsidR="00A1384E" w:rsidRPr="003F2C6B" w:rsidRDefault="00A1384E" w:rsidP="009B5E5E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/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45F4B51A" w14:textId="4EA71DC3" w:rsidR="00A1384E" w:rsidRPr="003F2C6B" w:rsidRDefault="00A1384E" w:rsidP="009B5E5E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12.7. u 9.30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57D4933D" w14:textId="0E770455" w:rsidR="00A1384E" w:rsidRPr="003F2C6B" w:rsidRDefault="00A1384E" w:rsidP="009B5E5E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/</w:t>
            </w:r>
          </w:p>
        </w:tc>
      </w:tr>
      <w:tr w:rsidR="00A1384E" w14:paraId="7B1D3C2F" w14:textId="77777777" w:rsidTr="00A5044A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4D70D187" w14:textId="77777777" w:rsidR="00A1384E" w:rsidRPr="004339EA" w:rsidRDefault="00A1384E" w:rsidP="009B5E5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7C230853" w14:textId="77777777" w:rsidR="00A1384E" w:rsidRDefault="00A1384E" w:rsidP="009B5E5E">
            <w:pPr>
              <w:rPr>
                <w:b/>
                <w:lang w:val="sr-Cyrl-BA"/>
              </w:rPr>
            </w:pPr>
            <w:hyperlink r:id="rId32" w:tgtFrame="http://www.ff.ues.rs.ba/o-studijskom-programu-engleski-jezik-i-knjizevnost/" w:history="1">
              <w:r>
                <w:rPr>
                  <w:b/>
                  <w:lang w:val="sr-Cyrl-BA"/>
                </w:rPr>
                <w:t>Аустралијске студије</w:t>
              </w:r>
            </w:hyperlink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670341A6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02FA73EC" w14:textId="77777777" w:rsidR="00A1384E" w:rsidRDefault="00A1384E" w:rsidP="009B5E5E">
            <w:pPr>
              <w:jc w:val="center"/>
              <w:rPr>
                <w:rFonts w:cs="Arial"/>
                <w:lang w:val="sr-Latn-B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5D3DC673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25F31FF2" w14:textId="77777777" w:rsidR="00A1384E" w:rsidRDefault="00A1384E" w:rsidP="009B5E5E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A1384E" w14:paraId="4F382FFB" w14:textId="77777777" w:rsidTr="00A5044A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2B9ADCE6" w14:textId="77777777" w:rsidR="00A1384E" w:rsidRPr="004339EA" w:rsidRDefault="00A1384E" w:rsidP="009B5E5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6F1926EA" w14:textId="77777777" w:rsidR="00A1384E" w:rsidRDefault="00A1384E" w:rsidP="009B5E5E">
            <w:pPr>
              <w:rPr>
                <w:b/>
                <w:color w:val="FF0000"/>
                <w:lang w:val="sr-Cyrl-BA"/>
              </w:rPr>
            </w:pPr>
            <w:hyperlink r:id="rId33" w:tgtFrame="http://www.ff.ues.rs.ba/o-studijskom-programu-engleski-jezik-i-knjizevnost/" w:history="1">
              <w:r>
                <w:rPr>
                  <w:b/>
                  <w:lang w:val="sr-Cyrl-BA"/>
                </w:rPr>
                <w:t>Савремени женски писци у англофоној књижевности</w:t>
              </w:r>
            </w:hyperlink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32F6C42A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3FD03B20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3279197C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6AD3823C" w14:textId="77777777" w:rsidR="00A1384E" w:rsidRDefault="00A1384E" w:rsidP="009B5E5E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A1384E" w14:paraId="53477EA2" w14:textId="77777777" w:rsidTr="00A5044A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39959783" w14:textId="77777777" w:rsidR="00A1384E" w:rsidRPr="004339EA" w:rsidRDefault="00A1384E" w:rsidP="009B5E5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3AE24293" w14:textId="77777777" w:rsidR="00A1384E" w:rsidRDefault="00A1384E" w:rsidP="009B5E5E">
            <w:pPr>
              <w:rPr>
                <w:b/>
                <w:lang w:val="sr-Cyrl-BA"/>
              </w:rPr>
            </w:pPr>
            <w:hyperlink r:id="rId34" w:tgtFrame="http://www.ff.ues.rs.ba/o-studijskom-programu-engleski-jezik-i-knjizevnost/" w:history="1">
              <w:r>
                <w:rPr>
                  <w:b/>
                  <w:lang w:val="sr-Cyrl-BA"/>
                </w:rPr>
                <w:t>Увод у психолингвистику</w:t>
              </w:r>
            </w:hyperlink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1520CDE8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26880238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4AC9D604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3C242FB8" w14:textId="77777777" w:rsidR="00A1384E" w:rsidRDefault="00A1384E" w:rsidP="009B5E5E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A1384E" w14:paraId="097A0A36" w14:textId="77777777" w:rsidTr="00A5044A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78D1F00E" w14:textId="77777777" w:rsidR="00A1384E" w:rsidRPr="004339EA" w:rsidRDefault="00A1384E" w:rsidP="009B5E5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  <w:noWrap/>
          </w:tcPr>
          <w:p w14:paraId="28F335CF" w14:textId="77777777" w:rsidR="00A1384E" w:rsidRDefault="00A1384E" w:rsidP="009B5E5E">
            <w:pPr>
              <w:rPr>
                <w:b/>
                <w:lang w:val="sr-Cyrl-BA"/>
              </w:rPr>
            </w:pPr>
            <w:hyperlink r:id="rId35" w:tgtFrame="http://www.ff.ues.rs.ba/o-studijskom-programu-engleski-jezik-i-knjizevnost/" w:history="1">
              <w:r>
                <w:rPr>
                  <w:b/>
                  <w:lang w:val="sr-Cyrl-BA"/>
                </w:rPr>
                <w:t>Књижевност за младе</w:t>
              </w:r>
            </w:hyperlink>
          </w:p>
        </w:tc>
        <w:tc>
          <w:tcPr>
            <w:tcW w:w="1547" w:type="dxa"/>
            <w:tcBorders>
              <w:bottom w:val="single" w:sz="4" w:space="0" w:color="auto"/>
            </w:tcBorders>
            <w:noWrap/>
            <w:vAlign w:val="center"/>
          </w:tcPr>
          <w:p w14:paraId="15640F42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noWrap/>
            <w:vAlign w:val="center"/>
          </w:tcPr>
          <w:p w14:paraId="3AAA0E46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noWrap/>
            <w:vAlign w:val="center"/>
          </w:tcPr>
          <w:p w14:paraId="28F26F38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noWrap/>
            <w:vAlign w:val="center"/>
          </w:tcPr>
          <w:p w14:paraId="77A17E5F" w14:textId="77777777" w:rsidR="00A1384E" w:rsidRDefault="00A1384E" w:rsidP="009B5E5E">
            <w:pPr>
              <w:jc w:val="center"/>
              <w:rPr>
                <w:rFonts w:cs="Arial"/>
                <w:lang w:val="sr-Latn-BA"/>
              </w:rPr>
            </w:pPr>
          </w:p>
        </w:tc>
      </w:tr>
      <w:tr w:rsidR="00A1384E" w14:paraId="3F7D2BE2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29E66B4C" w14:textId="77777777" w:rsidR="00A1384E" w:rsidRPr="004339EA" w:rsidRDefault="00A1384E" w:rsidP="009B5E5E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3420" w:type="dxa"/>
            <w:shd w:val="clear" w:color="auto" w:fill="CCCCCC"/>
            <w:noWrap/>
            <w:vAlign w:val="bottom"/>
          </w:tcPr>
          <w:p w14:paraId="07AF0680" w14:textId="77777777" w:rsidR="00A1384E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  <w:r>
              <w:rPr>
                <w:rFonts w:cs="Arial"/>
                <w:b/>
                <w:lang w:val="sr-Cyrl-CS"/>
              </w:rPr>
              <w:t>4. ГОДИНА, 2. СЕМЕСТАР</w:t>
            </w:r>
          </w:p>
        </w:tc>
        <w:tc>
          <w:tcPr>
            <w:tcW w:w="1547" w:type="dxa"/>
            <w:shd w:val="clear" w:color="auto" w:fill="CCCCCC"/>
            <w:noWrap/>
            <w:vAlign w:val="center"/>
          </w:tcPr>
          <w:p w14:paraId="6098FF57" w14:textId="77777777" w:rsidR="00A1384E" w:rsidRDefault="00A1384E" w:rsidP="009B5E5E">
            <w:pPr>
              <w:jc w:val="center"/>
              <w:rPr>
                <w:rFonts w:cs="Arial"/>
              </w:rPr>
            </w:pPr>
          </w:p>
        </w:tc>
        <w:tc>
          <w:tcPr>
            <w:tcW w:w="1592" w:type="dxa"/>
            <w:shd w:val="clear" w:color="auto" w:fill="CCCCCC"/>
            <w:noWrap/>
            <w:vAlign w:val="center"/>
          </w:tcPr>
          <w:p w14:paraId="68889833" w14:textId="77777777" w:rsidR="00A1384E" w:rsidRDefault="00A1384E" w:rsidP="009B5E5E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shd w:val="clear" w:color="auto" w:fill="CCCCCC"/>
            <w:noWrap/>
            <w:vAlign w:val="center"/>
          </w:tcPr>
          <w:p w14:paraId="5B43D66F" w14:textId="77777777" w:rsidR="00A1384E" w:rsidRDefault="00A1384E" w:rsidP="009B5E5E">
            <w:pPr>
              <w:jc w:val="center"/>
              <w:rPr>
                <w:rFonts w:cs="Arial"/>
              </w:rPr>
            </w:pPr>
          </w:p>
        </w:tc>
        <w:tc>
          <w:tcPr>
            <w:tcW w:w="1560" w:type="dxa"/>
            <w:shd w:val="clear" w:color="auto" w:fill="CCCCCC"/>
            <w:noWrap/>
            <w:vAlign w:val="center"/>
          </w:tcPr>
          <w:p w14:paraId="54864E78" w14:textId="77777777" w:rsidR="00A1384E" w:rsidRDefault="00A1384E" w:rsidP="009B5E5E">
            <w:pPr>
              <w:jc w:val="center"/>
              <w:rPr>
                <w:rFonts w:cs="Arial"/>
              </w:rPr>
            </w:pPr>
          </w:p>
        </w:tc>
      </w:tr>
      <w:tr w:rsidR="00A1384E" w14:paraId="5EC075F0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40095238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1.</w:t>
            </w:r>
          </w:p>
        </w:tc>
        <w:tc>
          <w:tcPr>
            <w:tcW w:w="3420" w:type="dxa"/>
            <w:noWrap/>
            <w:vAlign w:val="center"/>
          </w:tcPr>
          <w:p w14:paraId="40A4155F" w14:textId="77777777" w:rsidR="00A1384E" w:rsidRDefault="00A1384E" w:rsidP="009B5E5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Савремени енглески језик 8</w:t>
            </w:r>
          </w:p>
        </w:tc>
        <w:tc>
          <w:tcPr>
            <w:tcW w:w="1547" w:type="dxa"/>
            <w:noWrap/>
            <w:vAlign w:val="center"/>
          </w:tcPr>
          <w:p w14:paraId="71D4ADFB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Latn-BA"/>
              </w:rPr>
              <w:t>13.6. u 10:00</w:t>
            </w:r>
          </w:p>
        </w:tc>
        <w:tc>
          <w:tcPr>
            <w:tcW w:w="1592" w:type="dxa"/>
            <w:noWrap/>
            <w:vAlign w:val="center"/>
          </w:tcPr>
          <w:p w14:paraId="07237989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76FA4047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Latn-BA"/>
              </w:rPr>
              <w:t>4.7. u 10:00</w:t>
            </w:r>
          </w:p>
        </w:tc>
        <w:tc>
          <w:tcPr>
            <w:tcW w:w="1560" w:type="dxa"/>
            <w:noWrap/>
            <w:vAlign w:val="center"/>
          </w:tcPr>
          <w:p w14:paraId="7980D6E1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10B3F955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1879704D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2.</w:t>
            </w:r>
          </w:p>
        </w:tc>
        <w:tc>
          <w:tcPr>
            <w:tcW w:w="3420" w:type="dxa"/>
            <w:noWrap/>
            <w:vAlign w:val="center"/>
          </w:tcPr>
          <w:p w14:paraId="05D5F3F9" w14:textId="77777777" w:rsidR="00A1384E" w:rsidRDefault="00A1384E" w:rsidP="009B5E5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Модерна енглеска књижевност-проза</w:t>
            </w:r>
          </w:p>
        </w:tc>
        <w:tc>
          <w:tcPr>
            <w:tcW w:w="1547" w:type="dxa"/>
            <w:noWrap/>
            <w:vAlign w:val="center"/>
          </w:tcPr>
          <w:p w14:paraId="7BFD3B32" w14:textId="77777777" w:rsidR="00A1384E" w:rsidRDefault="00A1384E" w:rsidP="009B5E5E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15.6. y 10.00</w:t>
            </w:r>
          </w:p>
        </w:tc>
        <w:tc>
          <w:tcPr>
            <w:tcW w:w="1592" w:type="dxa"/>
            <w:noWrap/>
            <w:vAlign w:val="center"/>
          </w:tcPr>
          <w:p w14:paraId="3CD4DFA8" w14:textId="77777777" w:rsidR="00A1384E" w:rsidRDefault="00A1384E" w:rsidP="009B5E5E">
            <w:pPr>
              <w:jc w:val="center"/>
              <w:rPr>
                <w:rFonts w:cs="Arial"/>
                <w:lang w:val="sr-Cyrl-CS"/>
              </w:rPr>
            </w:pPr>
          </w:p>
        </w:tc>
        <w:tc>
          <w:tcPr>
            <w:tcW w:w="1559" w:type="dxa"/>
            <w:noWrap/>
            <w:vAlign w:val="center"/>
          </w:tcPr>
          <w:p w14:paraId="4D94F87D" w14:textId="77777777" w:rsidR="00A1384E" w:rsidRDefault="00A1384E" w:rsidP="009B5E5E">
            <w:pPr>
              <w:jc w:val="center"/>
              <w:rPr>
                <w:rFonts w:cs="Arial"/>
                <w:lang w:val="bs-Latn-BA"/>
              </w:rPr>
            </w:pPr>
            <w:r>
              <w:rPr>
                <w:rFonts w:cs="Arial"/>
                <w:lang w:val="bs-Latn-BA"/>
              </w:rPr>
              <w:t>11.7. y 10.00</w:t>
            </w:r>
          </w:p>
        </w:tc>
        <w:tc>
          <w:tcPr>
            <w:tcW w:w="1560" w:type="dxa"/>
            <w:noWrap/>
            <w:vAlign w:val="center"/>
          </w:tcPr>
          <w:p w14:paraId="670D9FAF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0FFCE0AD" w14:textId="77777777" w:rsidTr="00284BD3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6370F5E9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3.</w:t>
            </w:r>
          </w:p>
        </w:tc>
        <w:tc>
          <w:tcPr>
            <w:tcW w:w="3420" w:type="dxa"/>
            <w:noWrap/>
            <w:vAlign w:val="center"/>
          </w:tcPr>
          <w:p w14:paraId="7F96E925" w14:textId="77777777" w:rsidR="00A1384E" w:rsidRDefault="00A1384E" w:rsidP="009B5E5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Методика наставе енглеског језика 2</w:t>
            </w:r>
          </w:p>
        </w:tc>
        <w:tc>
          <w:tcPr>
            <w:tcW w:w="1547" w:type="dxa"/>
            <w:noWrap/>
            <w:vAlign w:val="center"/>
          </w:tcPr>
          <w:p w14:paraId="5B7B3A29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noWrap/>
          </w:tcPr>
          <w:p w14:paraId="21730B57" w14:textId="77777777" w:rsidR="00A1384E" w:rsidRDefault="00A1384E" w:rsidP="009B5E5E">
            <w:pPr>
              <w:jc w:val="center"/>
              <w:rPr>
                <w:rFonts w:cs="Arial"/>
              </w:rPr>
            </w:pPr>
            <w:r w:rsidRPr="007064BE">
              <w:t xml:space="preserve">22.6. у </w:t>
            </w:r>
            <w:r>
              <w:rPr>
                <w:lang w:val="uz-Cyrl-UZ"/>
              </w:rPr>
              <w:t>13</w:t>
            </w:r>
            <w:r w:rsidRPr="007064BE">
              <w:t>:00</w:t>
            </w:r>
          </w:p>
        </w:tc>
        <w:tc>
          <w:tcPr>
            <w:tcW w:w="1559" w:type="dxa"/>
            <w:noWrap/>
          </w:tcPr>
          <w:p w14:paraId="5586D747" w14:textId="77777777" w:rsidR="00A1384E" w:rsidRDefault="00A1384E" w:rsidP="009B5E5E">
            <w:pPr>
              <w:jc w:val="center"/>
              <w:rPr>
                <w:rFonts w:cs="Arial"/>
                <w:lang w:val="sr-Latn-BA"/>
              </w:rPr>
            </w:pPr>
          </w:p>
        </w:tc>
        <w:tc>
          <w:tcPr>
            <w:tcW w:w="1560" w:type="dxa"/>
            <w:noWrap/>
          </w:tcPr>
          <w:p w14:paraId="30FDB45B" w14:textId="77777777" w:rsidR="00A1384E" w:rsidRDefault="00A1384E" w:rsidP="009B5E5E">
            <w:pPr>
              <w:jc w:val="center"/>
              <w:rPr>
                <w:rFonts w:cs="Arial"/>
              </w:rPr>
            </w:pPr>
            <w:r w:rsidRPr="007064BE">
              <w:t xml:space="preserve">6.7. у </w:t>
            </w:r>
            <w:r>
              <w:rPr>
                <w:lang w:val="uz-Cyrl-UZ"/>
              </w:rPr>
              <w:t>13</w:t>
            </w:r>
            <w:r w:rsidRPr="007064BE">
              <w:t>:00</w:t>
            </w:r>
          </w:p>
        </w:tc>
      </w:tr>
      <w:tr w:rsidR="00A1384E" w14:paraId="282B221D" w14:textId="77777777" w:rsidTr="00A5044A">
        <w:trPr>
          <w:trHeight w:val="255"/>
        </w:trPr>
        <w:tc>
          <w:tcPr>
            <w:tcW w:w="450" w:type="dxa"/>
            <w:shd w:val="clear" w:color="auto" w:fill="CCCCCC"/>
            <w:noWrap/>
            <w:vAlign w:val="bottom"/>
          </w:tcPr>
          <w:p w14:paraId="7344099D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4.</w:t>
            </w:r>
          </w:p>
        </w:tc>
        <w:tc>
          <w:tcPr>
            <w:tcW w:w="3420" w:type="dxa"/>
            <w:noWrap/>
            <w:vAlign w:val="center"/>
          </w:tcPr>
          <w:p w14:paraId="1431B1CA" w14:textId="77777777" w:rsidR="00A1384E" w:rsidRDefault="00A1384E" w:rsidP="009B5E5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Прагматика</w:t>
            </w:r>
          </w:p>
        </w:tc>
        <w:tc>
          <w:tcPr>
            <w:tcW w:w="1547" w:type="dxa"/>
            <w:noWrap/>
            <w:vAlign w:val="center"/>
          </w:tcPr>
          <w:p w14:paraId="517E5FA2" w14:textId="77777777" w:rsidR="00A1384E" w:rsidRPr="00152C18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16.6. у 10:00</w:t>
            </w:r>
          </w:p>
        </w:tc>
        <w:tc>
          <w:tcPr>
            <w:tcW w:w="1592" w:type="dxa"/>
            <w:noWrap/>
            <w:vAlign w:val="center"/>
          </w:tcPr>
          <w:p w14:paraId="7827AE1A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254F1D00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5.7. у 10:00</w:t>
            </w:r>
          </w:p>
        </w:tc>
        <w:tc>
          <w:tcPr>
            <w:tcW w:w="1560" w:type="dxa"/>
            <w:noWrap/>
            <w:vAlign w:val="center"/>
          </w:tcPr>
          <w:p w14:paraId="67183EB9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5E9CAB3C" w14:textId="77777777" w:rsidTr="00A5044A">
        <w:trPr>
          <w:trHeight w:val="255"/>
        </w:trPr>
        <w:tc>
          <w:tcPr>
            <w:tcW w:w="450" w:type="dxa"/>
            <w:vMerge w:val="restart"/>
            <w:shd w:val="clear" w:color="auto" w:fill="CCCCCC"/>
            <w:noWrap/>
            <w:vAlign w:val="center"/>
          </w:tcPr>
          <w:p w14:paraId="19C88363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  <w:r w:rsidRPr="004339EA">
              <w:rPr>
                <w:rFonts w:cs="Arial"/>
                <w:b/>
                <w:lang w:val="sr-Cyrl-CS"/>
              </w:rPr>
              <w:t>5.</w:t>
            </w:r>
          </w:p>
        </w:tc>
        <w:tc>
          <w:tcPr>
            <w:tcW w:w="3420" w:type="dxa"/>
            <w:noWrap/>
            <w:vAlign w:val="center"/>
          </w:tcPr>
          <w:p w14:paraId="3C652011" w14:textId="77777777" w:rsidR="00A1384E" w:rsidRDefault="00A1384E" w:rsidP="009B5E5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Увод у социолингвистику</w:t>
            </w:r>
          </w:p>
        </w:tc>
        <w:tc>
          <w:tcPr>
            <w:tcW w:w="1547" w:type="dxa"/>
            <w:noWrap/>
            <w:vAlign w:val="center"/>
          </w:tcPr>
          <w:p w14:paraId="0E8C015F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16.6. у 11:00</w:t>
            </w:r>
          </w:p>
        </w:tc>
        <w:tc>
          <w:tcPr>
            <w:tcW w:w="1592" w:type="dxa"/>
            <w:noWrap/>
            <w:vAlign w:val="center"/>
          </w:tcPr>
          <w:p w14:paraId="2C1D6125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7E2494CA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5.7. у 11:00</w:t>
            </w:r>
          </w:p>
        </w:tc>
        <w:tc>
          <w:tcPr>
            <w:tcW w:w="1560" w:type="dxa"/>
            <w:noWrap/>
            <w:vAlign w:val="center"/>
          </w:tcPr>
          <w:p w14:paraId="5C6D0D1B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1D0DA5EC" w14:textId="77777777" w:rsidTr="00A5044A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3B620240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39FD28D8" w14:textId="77777777" w:rsidR="00A1384E" w:rsidRDefault="00A1384E" w:rsidP="009B5E5E">
            <w:pPr>
              <w:rPr>
                <w:b/>
                <w:lang w:val="sr-Cyrl-CS"/>
              </w:rPr>
            </w:pPr>
            <w:hyperlink r:id="rId36" w:tgtFrame="http://www.ff.ues.rs.ba/o-studijskom-programu-engleski-jezik-i-knjizevnost/" w:history="1">
              <w:r>
                <w:rPr>
                  <w:b/>
                  <w:lang w:val="sr-Cyrl-CS"/>
                </w:rPr>
                <w:t>Системско-функционална граматика</w:t>
              </w:r>
            </w:hyperlink>
          </w:p>
        </w:tc>
        <w:tc>
          <w:tcPr>
            <w:tcW w:w="1547" w:type="dxa"/>
            <w:noWrap/>
            <w:vAlign w:val="center"/>
          </w:tcPr>
          <w:p w14:paraId="4014A6E8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noWrap/>
            <w:vAlign w:val="center"/>
          </w:tcPr>
          <w:p w14:paraId="7353F436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76CCA4F7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noWrap/>
            <w:vAlign w:val="center"/>
          </w:tcPr>
          <w:p w14:paraId="23E1808F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2254DF7F" w14:textId="77777777" w:rsidTr="00A5044A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2FA31C83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1F8995E6" w14:textId="77777777" w:rsidR="00A1384E" w:rsidRDefault="00A1384E" w:rsidP="009B5E5E">
            <w:pPr>
              <w:rPr>
                <w:b/>
                <w:lang w:val="sr-Cyrl-CS"/>
              </w:rPr>
            </w:pPr>
            <w:hyperlink r:id="rId37" w:tgtFrame="http://www.ff.ues.rs.ba/o-studijskom-programu-engleski-jezik-i-knjizevnost/" w:history="1">
              <w:r>
                <w:rPr>
                  <w:b/>
                  <w:lang w:val="sr-Cyrl-CS"/>
                </w:rPr>
                <w:t>Стилистика текста</w:t>
              </w:r>
            </w:hyperlink>
          </w:p>
        </w:tc>
        <w:tc>
          <w:tcPr>
            <w:tcW w:w="1547" w:type="dxa"/>
            <w:noWrap/>
            <w:vAlign w:val="center"/>
          </w:tcPr>
          <w:p w14:paraId="7C4856E4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noWrap/>
            <w:vAlign w:val="center"/>
          </w:tcPr>
          <w:p w14:paraId="7E3A6DD3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22942161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noWrap/>
            <w:vAlign w:val="center"/>
          </w:tcPr>
          <w:p w14:paraId="27D1451B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0EA6BDB8" w14:textId="77777777" w:rsidTr="00A5044A">
        <w:trPr>
          <w:trHeight w:val="255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2D0ED7F1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2D7EF2FF" w14:textId="77777777" w:rsidR="00A1384E" w:rsidRDefault="00A1384E" w:rsidP="009B5E5E">
            <w:pPr>
              <w:rPr>
                <w:b/>
                <w:lang w:val="sr-Cyrl-CS"/>
              </w:rPr>
            </w:pPr>
            <w:hyperlink r:id="rId38" w:tgtFrame="http://www.ff.ues.rs.ba/o-studijskom-programu-engleski-jezik-i-knjizevnost/" w:history="1">
              <w:r>
                <w:rPr>
                  <w:b/>
                  <w:lang w:val="sr-Cyrl-CS"/>
                </w:rPr>
                <w:t>Међујезичка прагматика</w:t>
              </w:r>
            </w:hyperlink>
          </w:p>
        </w:tc>
        <w:tc>
          <w:tcPr>
            <w:tcW w:w="1547" w:type="dxa"/>
            <w:noWrap/>
            <w:vAlign w:val="center"/>
          </w:tcPr>
          <w:p w14:paraId="7A3CEE2F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noWrap/>
            <w:vAlign w:val="center"/>
          </w:tcPr>
          <w:p w14:paraId="0E8A8134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728B72BE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noWrap/>
            <w:vAlign w:val="center"/>
          </w:tcPr>
          <w:p w14:paraId="6ABDCE78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743AB9A3" w14:textId="77777777" w:rsidTr="00A5044A">
        <w:trPr>
          <w:trHeight w:val="276"/>
        </w:trPr>
        <w:tc>
          <w:tcPr>
            <w:tcW w:w="450" w:type="dxa"/>
            <w:vMerge/>
            <w:shd w:val="clear" w:color="auto" w:fill="CCCCCC"/>
            <w:noWrap/>
            <w:vAlign w:val="bottom"/>
          </w:tcPr>
          <w:p w14:paraId="2DC8F371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1130075A" w14:textId="77777777" w:rsidR="00A1384E" w:rsidRDefault="00A1384E" w:rsidP="009B5E5E">
            <w:pPr>
              <w:rPr>
                <w:b/>
                <w:lang w:val="sr-Cyrl-CS"/>
              </w:rPr>
            </w:pPr>
            <w:hyperlink r:id="rId39" w:tgtFrame="http://www.ff.ues.rs.ba/o-studijskom-programu-engleski-jezik-i-knjizevnost/" w:history="1">
              <w:r>
                <w:rPr>
                  <w:b/>
                  <w:lang w:val="sr-Cyrl-CS"/>
                </w:rPr>
                <w:t>Методичка пракса</w:t>
              </w:r>
            </w:hyperlink>
          </w:p>
        </w:tc>
        <w:tc>
          <w:tcPr>
            <w:tcW w:w="1547" w:type="dxa"/>
            <w:noWrap/>
            <w:vAlign w:val="center"/>
          </w:tcPr>
          <w:p w14:paraId="7A96BE3D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92" w:type="dxa"/>
            <w:noWrap/>
            <w:vAlign w:val="center"/>
          </w:tcPr>
          <w:p w14:paraId="040D335C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59" w:type="dxa"/>
            <w:noWrap/>
            <w:vAlign w:val="center"/>
          </w:tcPr>
          <w:p w14:paraId="0977F404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  <w:tc>
          <w:tcPr>
            <w:tcW w:w="1560" w:type="dxa"/>
            <w:noWrap/>
            <w:vAlign w:val="center"/>
          </w:tcPr>
          <w:p w14:paraId="59D8FBA4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</w:p>
        </w:tc>
      </w:tr>
      <w:tr w:rsidR="00A1384E" w14:paraId="2B657732" w14:textId="77777777" w:rsidTr="00A5044A">
        <w:trPr>
          <w:trHeight w:val="255"/>
        </w:trPr>
        <w:tc>
          <w:tcPr>
            <w:tcW w:w="450" w:type="dxa"/>
            <w:tcBorders>
              <w:bottom w:val="nil"/>
            </w:tcBorders>
            <w:shd w:val="clear" w:color="auto" w:fill="CCCCCC"/>
            <w:noWrap/>
            <w:vAlign w:val="bottom"/>
          </w:tcPr>
          <w:p w14:paraId="0BF0941C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276EAD3F" w14:textId="77777777" w:rsidR="00A1384E" w:rsidRDefault="00A1384E" w:rsidP="009B5E5E">
            <w:pPr>
              <w:rPr>
                <w:b/>
                <w:lang w:val="sr-Cyrl-CS"/>
              </w:rPr>
            </w:pPr>
            <w:hyperlink r:id="rId40" w:tgtFrame="http://www.ff.ues.rs.ba/o-studijskom-programu-engleski-jezik-i-knjizevnost/" w:history="1">
              <w:r>
                <w:rPr>
                  <w:b/>
                  <w:lang w:val="sr-Cyrl-CS"/>
                </w:rPr>
                <w:t>Модерна британска драма</w:t>
              </w:r>
            </w:hyperlink>
          </w:p>
        </w:tc>
        <w:tc>
          <w:tcPr>
            <w:tcW w:w="1547" w:type="dxa"/>
            <w:noWrap/>
            <w:vAlign w:val="center"/>
          </w:tcPr>
          <w:p w14:paraId="5BF910C4" w14:textId="2DA000B8" w:rsidR="00A1384E" w:rsidRPr="003F2C6B" w:rsidRDefault="00A1384E" w:rsidP="009B5E5E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14.6. u 9.30</w:t>
            </w:r>
          </w:p>
        </w:tc>
        <w:tc>
          <w:tcPr>
            <w:tcW w:w="1592" w:type="dxa"/>
            <w:noWrap/>
            <w:vAlign w:val="center"/>
          </w:tcPr>
          <w:p w14:paraId="7D0528F5" w14:textId="6E485634" w:rsidR="00A1384E" w:rsidRPr="003F2C6B" w:rsidRDefault="00A1384E" w:rsidP="009B5E5E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/</w:t>
            </w:r>
          </w:p>
        </w:tc>
        <w:tc>
          <w:tcPr>
            <w:tcW w:w="1559" w:type="dxa"/>
            <w:noWrap/>
            <w:vAlign w:val="center"/>
          </w:tcPr>
          <w:p w14:paraId="4A014593" w14:textId="3ADF621C" w:rsidR="00A1384E" w:rsidRPr="00DA2303" w:rsidRDefault="00A1384E" w:rsidP="009B5E5E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10.7. u 9.30</w:t>
            </w:r>
          </w:p>
        </w:tc>
        <w:tc>
          <w:tcPr>
            <w:tcW w:w="1560" w:type="dxa"/>
            <w:noWrap/>
            <w:vAlign w:val="center"/>
          </w:tcPr>
          <w:p w14:paraId="2DD6FAEF" w14:textId="681FEE0B" w:rsidR="00A1384E" w:rsidRPr="003F2C6B" w:rsidRDefault="00A1384E" w:rsidP="009B5E5E">
            <w:pPr>
              <w:jc w:val="center"/>
              <w:rPr>
                <w:rFonts w:cs="Arial"/>
                <w:lang w:val="sr-Latn-BA"/>
              </w:rPr>
            </w:pPr>
            <w:r>
              <w:rPr>
                <w:rFonts w:cs="Arial"/>
                <w:lang w:val="sr-Latn-BA"/>
              </w:rPr>
              <w:t>/</w:t>
            </w:r>
          </w:p>
        </w:tc>
      </w:tr>
      <w:tr w:rsidR="00A1384E" w14:paraId="62438DF6" w14:textId="77777777" w:rsidTr="00A5044A">
        <w:trPr>
          <w:trHeight w:val="255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6E9A80DE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bs-Latn-BA"/>
              </w:rPr>
            </w:pPr>
            <w:r w:rsidRPr="004339EA">
              <w:rPr>
                <w:rFonts w:cs="Arial"/>
                <w:b/>
                <w:lang w:val="bs-Latn-BA"/>
              </w:rPr>
              <w:t>6.</w:t>
            </w:r>
          </w:p>
        </w:tc>
        <w:tc>
          <w:tcPr>
            <w:tcW w:w="3420" w:type="dxa"/>
            <w:noWrap/>
            <w:vAlign w:val="center"/>
          </w:tcPr>
          <w:p w14:paraId="384EBE55" w14:textId="77777777" w:rsidR="00A1384E" w:rsidRDefault="00A1384E" w:rsidP="009B5E5E">
            <w:pPr>
              <w:rPr>
                <w:b/>
                <w:lang w:val="sr-Cyrl-CS"/>
              </w:rPr>
            </w:pPr>
            <w:hyperlink r:id="rId41" w:tgtFrame="http://www.ff.ues.rs.ba/o-studijskom-programu-engleski-jezik-i-knjizevnost/" w:history="1">
              <w:r>
                <w:rPr>
                  <w:b/>
                  <w:lang w:val="sr-Cyrl-CS"/>
                </w:rPr>
                <w:t>Афроамеричка књижевност</w:t>
              </w:r>
            </w:hyperlink>
          </w:p>
        </w:tc>
        <w:tc>
          <w:tcPr>
            <w:tcW w:w="1547" w:type="dxa"/>
            <w:noWrap/>
            <w:vAlign w:val="center"/>
          </w:tcPr>
          <w:p w14:paraId="3FE89C1E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20. 6. у 13.15</w:t>
            </w:r>
          </w:p>
        </w:tc>
        <w:tc>
          <w:tcPr>
            <w:tcW w:w="1592" w:type="dxa"/>
            <w:noWrap/>
            <w:vAlign w:val="center"/>
          </w:tcPr>
          <w:p w14:paraId="59BA118D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/</w:t>
            </w:r>
          </w:p>
        </w:tc>
        <w:tc>
          <w:tcPr>
            <w:tcW w:w="1559" w:type="dxa"/>
            <w:noWrap/>
            <w:vAlign w:val="center"/>
          </w:tcPr>
          <w:p w14:paraId="52402237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/</w:t>
            </w:r>
          </w:p>
        </w:tc>
        <w:tc>
          <w:tcPr>
            <w:tcW w:w="1560" w:type="dxa"/>
            <w:noWrap/>
            <w:vAlign w:val="center"/>
          </w:tcPr>
          <w:p w14:paraId="016D8993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12. 7. у 13.15</w:t>
            </w:r>
          </w:p>
        </w:tc>
      </w:tr>
      <w:tr w:rsidR="00A1384E" w14:paraId="1C111418" w14:textId="77777777" w:rsidTr="00A5044A">
        <w:trPr>
          <w:trHeight w:val="232"/>
        </w:trPr>
        <w:tc>
          <w:tcPr>
            <w:tcW w:w="450" w:type="dxa"/>
            <w:tcBorders>
              <w:top w:val="nil"/>
              <w:bottom w:val="nil"/>
            </w:tcBorders>
            <w:shd w:val="clear" w:color="auto" w:fill="CCCCCC"/>
            <w:noWrap/>
            <w:vAlign w:val="bottom"/>
          </w:tcPr>
          <w:p w14:paraId="54AA1419" w14:textId="77777777" w:rsidR="00A1384E" w:rsidRPr="004339EA" w:rsidRDefault="00A1384E" w:rsidP="009B5E5E">
            <w:pPr>
              <w:jc w:val="center"/>
              <w:rPr>
                <w:rFonts w:cs="Arial"/>
                <w:b/>
                <w:lang w:val="sr-Cyrl-CS"/>
              </w:rPr>
            </w:pPr>
          </w:p>
        </w:tc>
        <w:tc>
          <w:tcPr>
            <w:tcW w:w="3420" w:type="dxa"/>
            <w:noWrap/>
            <w:vAlign w:val="center"/>
          </w:tcPr>
          <w:p w14:paraId="1BD1E072" w14:textId="77777777" w:rsidR="00A1384E" w:rsidRDefault="00A1384E" w:rsidP="009B5E5E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Постмодерни британски роман</w:t>
            </w:r>
          </w:p>
        </w:tc>
        <w:tc>
          <w:tcPr>
            <w:tcW w:w="1547" w:type="dxa"/>
            <w:noWrap/>
            <w:vAlign w:val="center"/>
          </w:tcPr>
          <w:p w14:paraId="5D9C3554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20. 6. у 13.15</w:t>
            </w:r>
          </w:p>
        </w:tc>
        <w:tc>
          <w:tcPr>
            <w:tcW w:w="1592" w:type="dxa"/>
            <w:noWrap/>
            <w:vAlign w:val="center"/>
          </w:tcPr>
          <w:p w14:paraId="4CB6AF08" w14:textId="77777777" w:rsidR="00A1384E" w:rsidRDefault="00A1384E" w:rsidP="009B5E5E">
            <w:pPr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/</w:t>
            </w:r>
          </w:p>
        </w:tc>
        <w:tc>
          <w:tcPr>
            <w:tcW w:w="1559" w:type="dxa"/>
            <w:noWrap/>
            <w:vAlign w:val="center"/>
          </w:tcPr>
          <w:p w14:paraId="1765A5BE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/</w:t>
            </w:r>
          </w:p>
        </w:tc>
        <w:tc>
          <w:tcPr>
            <w:tcW w:w="1560" w:type="dxa"/>
            <w:noWrap/>
            <w:vAlign w:val="center"/>
          </w:tcPr>
          <w:p w14:paraId="319429B7" w14:textId="77777777" w:rsidR="00A1384E" w:rsidRDefault="00A1384E" w:rsidP="009B5E5E">
            <w:pPr>
              <w:jc w:val="center"/>
              <w:rPr>
                <w:rFonts w:cs="Arial"/>
                <w:lang w:val="sr-Cyrl-BA"/>
              </w:rPr>
            </w:pPr>
            <w:r>
              <w:rPr>
                <w:rFonts w:cs="Arial"/>
                <w:lang w:val="sr-Cyrl-BA"/>
              </w:rPr>
              <w:t>12. 7. у 13.15</w:t>
            </w:r>
          </w:p>
        </w:tc>
      </w:tr>
    </w:tbl>
    <w:p w14:paraId="563CA28D" w14:textId="77777777" w:rsidR="00172103" w:rsidRDefault="00172103">
      <w:pPr>
        <w:jc w:val="center"/>
        <w:rPr>
          <w:b/>
          <w:sz w:val="22"/>
          <w:szCs w:val="22"/>
          <w:lang w:val="sr-Cyrl-CS"/>
        </w:rPr>
      </w:pPr>
    </w:p>
    <w:p w14:paraId="6F34E026" w14:textId="77777777" w:rsidR="00172103" w:rsidRDefault="00172103">
      <w:pPr>
        <w:jc w:val="center"/>
        <w:rPr>
          <w:b/>
          <w:sz w:val="16"/>
          <w:szCs w:val="16"/>
          <w:u w:val="single"/>
          <w:lang w:val="sr-Cyrl-CS"/>
        </w:rPr>
      </w:pPr>
    </w:p>
    <w:sectPr w:rsidR="00172103" w:rsidSect="00BD5A52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3A50F" w14:textId="77777777" w:rsidR="00B04A8A" w:rsidRDefault="00B04A8A">
      <w:r>
        <w:separator/>
      </w:r>
    </w:p>
  </w:endnote>
  <w:endnote w:type="continuationSeparator" w:id="0">
    <w:p w14:paraId="6D2758F7" w14:textId="77777777" w:rsidR="00B04A8A" w:rsidRDefault="00B0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76D357" w14:textId="77777777" w:rsidR="00B04A8A" w:rsidRDefault="00B04A8A">
      <w:r>
        <w:separator/>
      </w:r>
    </w:p>
  </w:footnote>
  <w:footnote w:type="continuationSeparator" w:id="0">
    <w:p w14:paraId="68CE9A28" w14:textId="77777777" w:rsidR="00B04A8A" w:rsidRDefault="00B04A8A">
      <w:r>
        <w:continuationSeparator/>
      </w:r>
    </w:p>
  </w:footnote>
  <w:footnote w:id="1">
    <w:p w14:paraId="6B761EE7" w14:textId="77777777" w:rsidR="00172103" w:rsidRDefault="00172103">
      <w:pPr>
        <w:pStyle w:val="FootnoteText"/>
        <w:rPr>
          <w:sz w:val="24"/>
          <w:szCs w:val="24"/>
          <w:lang w:val="sr-Cyrl-BA"/>
        </w:rPr>
      </w:pPr>
      <w:r>
        <w:rPr>
          <w:rStyle w:val="FootnoteReference"/>
        </w:rPr>
        <w:footnoteRef/>
      </w:r>
      <w:r>
        <w:rPr>
          <w:sz w:val="24"/>
          <w:szCs w:val="24"/>
          <w:lang w:val="sr-Cyrl-BA"/>
        </w:rPr>
        <w:t xml:space="preserve">Термини који недостају биће накнадно оглашени.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AAF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96D"/>
    <w:rsid w:val="00010B55"/>
    <w:rsid w:val="00010D7D"/>
    <w:rsid w:val="000146B1"/>
    <w:rsid w:val="000146E7"/>
    <w:rsid w:val="00014E91"/>
    <w:rsid w:val="0002586B"/>
    <w:rsid w:val="00033032"/>
    <w:rsid w:val="00034AB3"/>
    <w:rsid w:val="00034D3C"/>
    <w:rsid w:val="000378E8"/>
    <w:rsid w:val="000416EF"/>
    <w:rsid w:val="00042E7A"/>
    <w:rsid w:val="00045659"/>
    <w:rsid w:val="00046BFB"/>
    <w:rsid w:val="00051D2B"/>
    <w:rsid w:val="00057A40"/>
    <w:rsid w:val="000732D5"/>
    <w:rsid w:val="00077F51"/>
    <w:rsid w:val="00080D98"/>
    <w:rsid w:val="0008481C"/>
    <w:rsid w:val="0009539B"/>
    <w:rsid w:val="00096C05"/>
    <w:rsid w:val="000A0C14"/>
    <w:rsid w:val="000A0DDE"/>
    <w:rsid w:val="000B157A"/>
    <w:rsid w:val="000B252C"/>
    <w:rsid w:val="000B7933"/>
    <w:rsid w:val="000C4FA4"/>
    <w:rsid w:val="000C77FC"/>
    <w:rsid w:val="000D67A9"/>
    <w:rsid w:val="000F59B4"/>
    <w:rsid w:val="00102B25"/>
    <w:rsid w:val="00103D4E"/>
    <w:rsid w:val="001206F8"/>
    <w:rsid w:val="00123093"/>
    <w:rsid w:val="00137253"/>
    <w:rsid w:val="00137B94"/>
    <w:rsid w:val="00137C9F"/>
    <w:rsid w:val="00140217"/>
    <w:rsid w:val="00144B41"/>
    <w:rsid w:val="0014616B"/>
    <w:rsid w:val="001473BC"/>
    <w:rsid w:val="00152C18"/>
    <w:rsid w:val="001545FE"/>
    <w:rsid w:val="00154E90"/>
    <w:rsid w:val="001578B9"/>
    <w:rsid w:val="00162150"/>
    <w:rsid w:val="00162D3A"/>
    <w:rsid w:val="0016517F"/>
    <w:rsid w:val="00172103"/>
    <w:rsid w:val="00174831"/>
    <w:rsid w:val="00174C00"/>
    <w:rsid w:val="00176409"/>
    <w:rsid w:val="00182113"/>
    <w:rsid w:val="0018239B"/>
    <w:rsid w:val="00185394"/>
    <w:rsid w:val="00187BC1"/>
    <w:rsid w:val="001907C9"/>
    <w:rsid w:val="001971FF"/>
    <w:rsid w:val="001A1850"/>
    <w:rsid w:val="001A32C4"/>
    <w:rsid w:val="001A4FA6"/>
    <w:rsid w:val="001A7B44"/>
    <w:rsid w:val="001C0FAC"/>
    <w:rsid w:val="001C1B38"/>
    <w:rsid w:val="001C22B5"/>
    <w:rsid w:val="001C2A49"/>
    <w:rsid w:val="001D2D02"/>
    <w:rsid w:val="001D650B"/>
    <w:rsid w:val="001D7AA9"/>
    <w:rsid w:val="001E32F4"/>
    <w:rsid w:val="001F0F9B"/>
    <w:rsid w:val="001F1C72"/>
    <w:rsid w:val="001F5A99"/>
    <w:rsid w:val="001F66B2"/>
    <w:rsid w:val="00207560"/>
    <w:rsid w:val="00210BC5"/>
    <w:rsid w:val="00212A4A"/>
    <w:rsid w:val="00216D57"/>
    <w:rsid w:val="00225BF1"/>
    <w:rsid w:val="00227A94"/>
    <w:rsid w:val="00232E09"/>
    <w:rsid w:val="0023356C"/>
    <w:rsid w:val="00252C2E"/>
    <w:rsid w:val="00262DE9"/>
    <w:rsid w:val="00263412"/>
    <w:rsid w:val="002658B5"/>
    <w:rsid w:val="00271398"/>
    <w:rsid w:val="00276CD3"/>
    <w:rsid w:val="00276E68"/>
    <w:rsid w:val="0028171E"/>
    <w:rsid w:val="00284BD3"/>
    <w:rsid w:val="002938CC"/>
    <w:rsid w:val="00295040"/>
    <w:rsid w:val="0029627A"/>
    <w:rsid w:val="00297F28"/>
    <w:rsid w:val="002A4934"/>
    <w:rsid w:val="002B0233"/>
    <w:rsid w:val="002B4CE1"/>
    <w:rsid w:val="002B7CFF"/>
    <w:rsid w:val="002C552E"/>
    <w:rsid w:val="002C6872"/>
    <w:rsid w:val="002C714F"/>
    <w:rsid w:val="002D07AE"/>
    <w:rsid w:val="002D5D53"/>
    <w:rsid w:val="002D624B"/>
    <w:rsid w:val="002E2926"/>
    <w:rsid w:val="002E5216"/>
    <w:rsid w:val="002E79F3"/>
    <w:rsid w:val="002F4384"/>
    <w:rsid w:val="0030610D"/>
    <w:rsid w:val="003071E0"/>
    <w:rsid w:val="00307F55"/>
    <w:rsid w:val="00310391"/>
    <w:rsid w:val="00310AB1"/>
    <w:rsid w:val="00314157"/>
    <w:rsid w:val="0032021A"/>
    <w:rsid w:val="003210DD"/>
    <w:rsid w:val="00322642"/>
    <w:rsid w:val="00330BB8"/>
    <w:rsid w:val="00331ADB"/>
    <w:rsid w:val="00336898"/>
    <w:rsid w:val="00346E70"/>
    <w:rsid w:val="003512D8"/>
    <w:rsid w:val="0035355B"/>
    <w:rsid w:val="00361106"/>
    <w:rsid w:val="00361154"/>
    <w:rsid w:val="00363683"/>
    <w:rsid w:val="0037157D"/>
    <w:rsid w:val="00373821"/>
    <w:rsid w:val="0038238F"/>
    <w:rsid w:val="00382642"/>
    <w:rsid w:val="003873B6"/>
    <w:rsid w:val="0039051E"/>
    <w:rsid w:val="00391362"/>
    <w:rsid w:val="003A76DA"/>
    <w:rsid w:val="003B4EB5"/>
    <w:rsid w:val="003B6D44"/>
    <w:rsid w:val="003C4A3F"/>
    <w:rsid w:val="003D5977"/>
    <w:rsid w:val="003E5D78"/>
    <w:rsid w:val="003F083A"/>
    <w:rsid w:val="003F275A"/>
    <w:rsid w:val="003F2C6B"/>
    <w:rsid w:val="004009B2"/>
    <w:rsid w:val="00402365"/>
    <w:rsid w:val="00416C53"/>
    <w:rsid w:val="004200EF"/>
    <w:rsid w:val="00421E2A"/>
    <w:rsid w:val="00424C68"/>
    <w:rsid w:val="004339EA"/>
    <w:rsid w:val="00433DAC"/>
    <w:rsid w:val="00435DF5"/>
    <w:rsid w:val="00437981"/>
    <w:rsid w:val="00447E15"/>
    <w:rsid w:val="0046145F"/>
    <w:rsid w:val="00466B8E"/>
    <w:rsid w:val="00467E2D"/>
    <w:rsid w:val="00473826"/>
    <w:rsid w:val="00477CA4"/>
    <w:rsid w:val="00485BF2"/>
    <w:rsid w:val="0049747B"/>
    <w:rsid w:val="00497BD4"/>
    <w:rsid w:val="004A0F38"/>
    <w:rsid w:val="004A3938"/>
    <w:rsid w:val="004A7C7C"/>
    <w:rsid w:val="004C3439"/>
    <w:rsid w:val="004C518B"/>
    <w:rsid w:val="004C61D2"/>
    <w:rsid w:val="004C673D"/>
    <w:rsid w:val="004D7C6F"/>
    <w:rsid w:val="004E1491"/>
    <w:rsid w:val="004E6E8F"/>
    <w:rsid w:val="004E7E5B"/>
    <w:rsid w:val="004F2CA9"/>
    <w:rsid w:val="00513086"/>
    <w:rsid w:val="00514274"/>
    <w:rsid w:val="00515675"/>
    <w:rsid w:val="00521E09"/>
    <w:rsid w:val="00522D7B"/>
    <w:rsid w:val="00523774"/>
    <w:rsid w:val="00525599"/>
    <w:rsid w:val="00530AF3"/>
    <w:rsid w:val="0053281D"/>
    <w:rsid w:val="005456D5"/>
    <w:rsid w:val="0054699E"/>
    <w:rsid w:val="005506B7"/>
    <w:rsid w:val="00565986"/>
    <w:rsid w:val="0059214A"/>
    <w:rsid w:val="005949FE"/>
    <w:rsid w:val="005978A4"/>
    <w:rsid w:val="005B347C"/>
    <w:rsid w:val="005B4A8C"/>
    <w:rsid w:val="005B6B1E"/>
    <w:rsid w:val="005C5AB8"/>
    <w:rsid w:val="005D1B2E"/>
    <w:rsid w:val="005D3429"/>
    <w:rsid w:val="005D60AC"/>
    <w:rsid w:val="005F1B89"/>
    <w:rsid w:val="005F3E2F"/>
    <w:rsid w:val="005F40BE"/>
    <w:rsid w:val="00613E47"/>
    <w:rsid w:val="00615CAF"/>
    <w:rsid w:val="00617107"/>
    <w:rsid w:val="00617A62"/>
    <w:rsid w:val="006374AF"/>
    <w:rsid w:val="00640BBE"/>
    <w:rsid w:val="00651209"/>
    <w:rsid w:val="00651706"/>
    <w:rsid w:val="00657509"/>
    <w:rsid w:val="006621CE"/>
    <w:rsid w:val="006634F4"/>
    <w:rsid w:val="00665F9D"/>
    <w:rsid w:val="006676A0"/>
    <w:rsid w:val="00672B5A"/>
    <w:rsid w:val="006801FE"/>
    <w:rsid w:val="00682A44"/>
    <w:rsid w:val="0068713D"/>
    <w:rsid w:val="0069003D"/>
    <w:rsid w:val="006A0FD1"/>
    <w:rsid w:val="006B65EB"/>
    <w:rsid w:val="006C0512"/>
    <w:rsid w:val="006C5AC3"/>
    <w:rsid w:val="006C64EE"/>
    <w:rsid w:val="006C666B"/>
    <w:rsid w:val="006E33E2"/>
    <w:rsid w:val="006E5B7D"/>
    <w:rsid w:val="006F4F23"/>
    <w:rsid w:val="006F6154"/>
    <w:rsid w:val="00713FAD"/>
    <w:rsid w:val="00717E55"/>
    <w:rsid w:val="00720208"/>
    <w:rsid w:val="00724D43"/>
    <w:rsid w:val="007458C5"/>
    <w:rsid w:val="00750D09"/>
    <w:rsid w:val="00750EC0"/>
    <w:rsid w:val="007545A7"/>
    <w:rsid w:val="00755F20"/>
    <w:rsid w:val="00765C55"/>
    <w:rsid w:val="00766251"/>
    <w:rsid w:val="00770214"/>
    <w:rsid w:val="007728AB"/>
    <w:rsid w:val="00773502"/>
    <w:rsid w:val="00780478"/>
    <w:rsid w:val="00783070"/>
    <w:rsid w:val="007836A1"/>
    <w:rsid w:val="00793100"/>
    <w:rsid w:val="007973CD"/>
    <w:rsid w:val="00797FA9"/>
    <w:rsid w:val="007A5E8C"/>
    <w:rsid w:val="007B3F07"/>
    <w:rsid w:val="007B3FFF"/>
    <w:rsid w:val="007B56D6"/>
    <w:rsid w:val="007B6564"/>
    <w:rsid w:val="007C24EC"/>
    <w:rsid w:val="007C2CF3"/>
    <w:rsid w:val="007D0590"/>
    <w:rsid w:val="007E1343"/>
    <w:rsid w:val="007E6BFF"/>
    <w:rsid w:val="007F1FE7"/>
    <w:rsid w:val="007F344B"/>
    <w:rsid w:val="00803427"/>
    <w:rsid w:val="00806520"/>
    <w:rsid w:val="008165CE"/>
    <w:rsid w:val="00820DC4"/>
    <w:rsid w:val="00821897"/>
    <w:rsid w:val="008224D4"/>
    <w:rsid w:val="00822722"/>
    <w:rsid w:val="0083085E"/>
    <w:rsid w:val="0083187B"/>
    <w:rsid w:val="00832ED8"/>
    <w:rsid w:val="00842C7B"/>
    <w:rsid w:val="0085269C"/>
    <w:rsid w:val="0086796D"/>
    <w:rsid w:val="00870779"/>
    <w:rsid w:val="00873E64"/>
    <w:rsid w:val="008762BD"/>
    <w:rsid w:val="0088492A"/>
    <w:rsid w:val="0089152B"/>
    <w:rsid w:val="00891BBC"/>
    <w:rsid w:val="0089589E"/>
    <w:rsid w:val="0089595B"/>
    <w:rsid w:val="00895972"/>
    <w:rsid w:val="00896E0E"/>
    <w:rsid w:val="008A0E15"/>
    <w:rsid w:val="008A1DBD"/>
    <w:rsid w:val="008A3D27"/>
    <w:rsid w:val="008B64AF"/>
    <w:rsid w:val="008B7BFF"/>
    <w:rsid w:val="008D0B5C"/>
    <w:rsid w:val="008E46E2"/>
    <w:rsid w:val="008E5DB9"/>
    <w:rsid w:val="008E7E1F"/>
    <w:rsid w:val="008F14E3"/>
    <w:rsid w:val="008F7B8A"/>
    <w:rsid w:val="0091331D"/>
    <w:rsid w:val="00921FF6"/>
    <w:rsid w:val="009270E2"/>
    <w:rsid w:val="009316C1"/>
    <w:rsid w:val="009321FB"/>
    <w:rsid w:val="009345AA"/>
    <w:rsid w:val="00934802"/>
    <w:rsid w:val="009358C4"/>
    <w:rsid w:val="00944F81"/>
    <w:rsid w:val="009510ED"/>
    <w:rsid w:val="00956D55"/>
    <w:rsid w:val="009606A0"/>
    <w:rsid w:val="00963D2F"/>
    <w:rsid w:val="00964090"/>
    <w:rsid w:val="0097123A"/>
    <w:rsid w:val="00976E79"/>
    <w:rsid w:val="00981B25"/>
    <w:rsid w:val="00983105"/>
    <w:rsid w:val="00995AE0"/>
    <w:rsid w:val="009A2ED8"/>
    <w:rsid w:val="009A7EEC"/>
    <w:rsid w:val="009B2EEB"/>
    <w:rsid w:val="009B42B0"/>
    <w:rsid w:val="009B5E5E"/>
    <w:rsid w:val="009B67D7"/>
    <w:rsid w:val="009C6325"/>
    <w:rsid w:val="009C691F"/>
    <w:rsid w:val="009C7D30"/>
    <w:rsid w:val="009D683C"/>
    <w:rsid w:val="009E04A0"/>
    <w:rsid w:val="009E56D1"/>
    <w:rsid w:val="009E56FB"/>
    <w:rsid w:val="009E7DF7"/>
    <w:rsid w:val="009F5017"/>
    <w:rsid w:val="009F5F71"/>
    <w:rsid w:val="009F694E"/>
    <w:rsid w:val="009F7338"/>
    <w:rsid w:val="00A10618"/>
    <w:rsid w:val="00A113BE"/>
    <w:rsid w:val="00A1384E"/>
    <w:rsid w:val="00A2039E"/>
    <w:rsid w:val="00A337A5"/>
    <w:rsid w:val="00A33FCB"/>
    <w:rsid w:val="00A34551"/>
    <w:rsid w:val="00A34A57"/>
    <w:rsid w:val="00A36E5F"/>
    <w:rsid w:val="00A37DC3"/>
    <w:rsid w:val="00A44E5A"/>
    <w:rsid w:val="00A470C1"/>
    <w:rsid w:val="00A47111"/>
    <w:rsid w:val="00A50203"/>
    <w:rsid w:val="00A5044A"/>
    <w:rsid w:val="00A5073A"/>
    <w:rsid w:val="00A54148"/>
    <w:rsid w:val="00A610C5"/>
    <w:rsid w:val="00A634A0"/>
    <w:rsid w:val="00A71439"/>
    <w:rsid w:val="00A80665"/>
    <w:rsid w:val="00A808DD"/>
    <w:rsid w:val="00A84185"/>
    <w:rsid w:val="00A97592"/>
    <w:rsid w:val="00AA23DE"/>
    <w:rsid w:val="00AA2A54"/>
    <w:rsid w:val="00AB4903"/>
    <w:rsid w:val="00AB68AB"/>
    <w:rsid w:val="00AB6B1D"/>
    <w:rsid w:val="00AC075C"/>
    <w:rsid w:val="00AE6196"/>
    <w:rsid w:val="00AE7DA1"/>
    <w:rsid w:val="00AF0730"/>
    <w:rsid w:val="00AF433C"/>
    <w:rsid w:val="00AF4B24"/>
    <w:rsid w:val="00B00B2C"/>
    <w:rsid w:val="00B0114F"/>
    <w:rsid w:val="00B048DF"/>
    <w:rsid w:val="00B04A8A"/>
    <w:rsid w:val="00B13044"/>
    <w:rsid w:val="00B206C2"/>
    <w:rsid w:val="00B230DC"/>
    <w:rsid w:val="00B310B9"/>
    <w:rsid w:val="00B31CDA"/>
    <w:rsid w:val="00B31FC4"/>
    <w:rsid w:val="00B33C57"/>
    <w:rsid w:val="00B34594"/>
    <w:rsid w:val="00B349F0"/>
    <w:rsid w:val="00B52667"/>
    <w:rsid w:val="00B54F59"/>
    <w:rsid w:val="00B61FF1"/>
    <w:rsid w:val="00B8355F"/>
    <w:rsid w:val="00B851B0"/>
    <w:rsid w:val="00B90993"/>
    <w:rsid w:val="00B91B9D"/>
    <w:rsid w:val="00B96184"/>
    <w:rsid w:val="00BA0F67"/>
    <w:rsid w:val="00BA2A21"/>
    <w:rsid w:val="00BA2E63"/>
    <w:rsid w:val="00BA5544"/>
    <w:rsid w:val="00BA72E8"/>
    <w:rsid w:val="00BA7AEC"/>
    <w:rsid w:val="00BB02C1"/>
    <w:rsid w:val="00BB39C7"/>
    <w:rsid w:val="00BB7195"/>
    <w:rsid w:val="00BC0E65"/>
    <w:rsid w:val="00BC6456"/>
    <w:rsid w:val="00BD5A52"/>
    <w:rsid w:val="00BE06D6"/>
    <w:rsid w:val="00BE224F"/>
    <w:rsid w:val="00BE2655"/>
    <w:rsid w:val="00BE3939"/>
    <w:rsid w:val="00BE5836"/>
    <w:rsid w:val="00BE60A5"/>
    <w:rsid w:val="00BE6C98"/>
    <w:rsid w:val="00BF691C"/>
    <w:rsid w:val="00C07335"/>
    <w:rsid w:val="00C126A9"/>
    <w:rsid w:val="00C15AA3"/>
    <w:rsid w:val="00C206B3"/>
    <w:rsid w:val="00C224F3"/>
    <w:rsid w:val="00C27D4C"/>
    <w:rsid w:val="00C37E61"/>
    <w:rsid w:val="00C40F82"/>
    <w:rsid w:val="00C4120D"/>
    <w:rsid w:val="00C4175C"/>
    <w:rsid w:val="00C45997"/>
    <w:rsid w:val="00C47C32"/>
    <w:rsid w:val="00C5309D"/>
    <w:rsid w:val="00C55259"/>
    <w:rsid w:val="00C60AB9"/>
    <w:rsid w:val="00C67644"/>
    <w:rsid w:val="00C72BE4"/>
    <w:rsid w:val="00C75BF4"/>
    <w:rsid w:val="00C775E6"/>
    <w:rsid w:val="00C845C7"/>
    <w:rsid w:val="00C87FA5"/>
    <w:rsid w:val="00C95439"/>
    <w:rsid w:val="00CA14D2"/>
    <w:rsid w:val="00CA733E"/>
    <w:rsid w:val="00CA74FE"/>
    <w:rsid w:val="00CC39A7"/>
    <w:rsid w:val="00CC7110"/>
    <w:rsid w:val="00CD0853"/>
    <w:rsid w:val="00CE0FBA"/>
    <w:rsid w:val="00CE57A4"/>
    <w:rsid w:val="00CF0663"/>
    <w:rsid w:val="00CF2AF6"/>
    <w:rsid w:val="00CF2E8A"/>
    <w:rsid w:val="00CF749E"/>
    <w:rsid w:val="00D00670"/>
    <w:rsid w:val="00D01E8F"/>
    <w:rsid w:val="00D07350"/>
    <w:rsid w:val="00D11EA5"/>
    <w:rsid w:val="00D15FB1"/>
    <w:rsid w:val="00D20B3E"/>
    <w:rsid w:val="00D2246B"/>
    <w:rsid w:val="00D2434B"/>
    <w:rsid w:val="00D254C5"/>
    <w:rsid w:val="00D417E6"/>
    <w:rsid w:val="00D46FD2"/>
    <w:rsid w:val="00D477F5"/>
    <w:rsid w:val="00D502BA"/>
    <w:rsid w:val="00D56FD0"/>
    <w:rsid w:val="00D57595"/>
    <w:rsid w:val="00D57DBB"/>
    <w:rsid w:val="00D60284"/>
    <w:rsid w:val="00D60346"/>
    <w:rsid w:val="00D62666"/>
    <w:rsid w:val="00D73F0F"/>
    <w:rsid w:val="00D74847"/>
    <w:rsid w:val="00D749A2"/>
    <w:rsid w:val="00D779E5"/>
    <w:rsid w:val="00D81514"/>
    <w:rsid w:val="00D867AE"/>
    <w:rsid w:val="00D87075"/>
    <w:rsid w:val="00D87A4E"/>
    <w:rsid w:val="00D93AE5"/>
    <w:rsid w:val="00D97076"/>
    <w:rsid w:val="00DA2303"/>
    <w:rsid w:val="00DA4149"/>
    <w:rsid w:val="00DA7F03"/>
    <w:rsid w:val="00DB2FE5"/>
    <w:rsid w:val="00DB5763"/>
    <w:rsid w:val="00DB7B61"/>
    <w:rsid w:val="00DC50FC"/>
    <w:rsid w:val="00DC656A"/>
    <w:rsid w:val="00DD0325"/>
    <w:rsid w:val="00DD23BE"/>
    <w:rsid w:val="00DD5EA1"/>
    <w:rsid w:val="00DE0C47"/>
    <w:rsid w:val="00DE21B9"/>
    <w:rsid w:val="00DE5FF6"/>
    <w:rsid w:val="00DE6F01"/>
    <w:rsid w:val="00DE7841"/>
    <w:rsid w:val="00DF15CB"/>
    <w:rsid w:val="00DF4D75"/>
    <w:rsid w:val="00E07009"/>
    <w:rsid w:val="00E176B7"/>
    <w:rsid w:val="00E245C1"/>
    <w:rsid w:val="00E2646B"/>
    <w:rsid w:val="00E30421"/>
    <w:rsid w:val="00E30A61"/>
    <w:rsid w:val="00E31EF7"/>
    <w:rsid w:val="00E32260"/>
    <w:rsid w:val="00E33E4E"/>
    <w:rsid w:val="00E3572C"/>
    <w:rsid w:val="00E36868"/>
    <w:rsid w:val="00E3778E"/>
    <w:rsid w:val="00E429FA"/>
    <w:rsid w:val="00E51C4A"/>
    <w:rsid w:val="00E548A4"/>
    <w:rsid w:val="00E555D9"/>
    <w:rsid w:val="00E55B28"/>
    <w:rsid w:val="00E57D39"/>
    <w:rsid w:val="00E6044F"/>
    <w:rsid w:val="00E62385"/>
    <w:rsid w:val="00E6472F"/>
    <w:rsid w:val="00E65160"/>
    <w:rsid w:val="00E70DB6"/>
    <w:rsid w:val="00E72D94"/>
    <w:rsid w:val="00E77925"/>
    <w:rsid w:val="00E82AE1"/>
    <w:rsid w:val="00E928AA"/>
    <w:rsid w:val="00E92F33"/>
    <w:rsid w:val="00E93F10"/>
    <w:rsid w:val="00E93FF5"/>
    <w:rsid w:val="00E9599F"/>
    <w:rsid w:val="00EB4409"/>
    <w:rsid w:val="00EB5E5F"/>
    <w:rsid w:val="00EC2BB7"/>
    <w:rsid w:val="00EC402C"/>
    <w:rsid w:val="00EC7458"/>
    <w:rsid w:val="00ED17F3"/>
    <w:rsid w:val="00ED3782"/>
    <w:rsid w:val="00ED6742"/>
    <w:rsid w:val="00ED6C06"/>
    <w:rsid w:val="00EE0C60"/>
    <w:rsid w:val="00EE6026"/>
    <w:rsid w:val="00EF3441"/>
    <w:rsid w:val="00EF4449"/>
    <w:rsid w:val="00EF7A22"/>
    <w:rsid w:val="00F00850"/>
    <w:rsid w:val="00F0178B"/>
    <w:rsid w:val="00F116BB"/>
    <w:rsid w:val="00F23514"/>
    <w:rsid w:val="00F27F9B"/>
    <w:rsid w:val="00F30CA0"/>
    <w:rsid w:val="00F32471"/>
    <w:rsid w:val="00F37EEA"/>
    <w:rsid w:val="00F4172E"/>
    <w:rsid w:val="00F440C0"/>
    <w:rsid w:val="00F472E2"/>
    <w:rsid w:val="00F50E56"/>
    <w:rsid w:val="00F52490"/>
    <w:rsid w:val="00F71696"/>
    <w:rsid w:val="00F82C6E"/>
    <w:rsid w:val="00F8673F"/>
    <w:rsid w:val="00FA0A0E"/>
    <w:rsid w:val="00FA5B8A"/>
    <w:rsid w:val="00FB53F8"/>
    <w:rsid w:val="00FB79B0"/>
    <w:rsid w:val="00FC30FC"/>
    <w:rsid w:val="00FC49AA"/>
    <w:rsid w:val="00FC7ED1"/>
    <w:rsid w:val="00FD5F19"/>
    <w:rsid w:val="00FE0DBC"/>
    <w:rsid w:val="00FE1015"/>
    <w:rsid w:val="00FE37D7"/>
    <w:rsid w:val="00FE448B"/>
    <w:rsid w:val="00FE5C6F"/>
    <w:rsid w:val="00FE7243"/>
    <w:rsid w:val="00FF0319"/>
    <w:rsid w:val="00FF39CB"/>
    <w:rsid w:val="00FF6882"/>
    <w:rsid w:val="0EAF46B8"/>
    <w:rsid w:val="11541C88"/>
    <w:rsid w:val="13AD2E2B"/>
    <w:rsid w:val="14F924F9"/>
    <w:rsid w:val="193B12B1"/>
    <w:rsid w:val="1DEF73EE"/>
    <w:rsid w:val="1FCB442C"/>
    <w:rsid w:val="23C66908"/>
    <w:rsid w:val="28900BE6"/>
    <w:rsid w:val="2AB52EFE"/>
    <w:rsid w:val="2C367122"/>
    <w:rsid w:val="2EE05BDB"/>
    <w:rsid w:val="44162AC0"/>
    <w:rsid w:val="45985044"/>
    <w:rsid w:val="49DB3B70"/>
    <w:rsid w:val="4C983495"/>
    <w:rsid w:val="595067D4"/>
    <w:rsid w:val="633D6189"/>
    <w:rsid w:val="66126BF4"/>
    <w:rsid w:val="72C556F6"/>
    <w:rsid w:val="734D0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430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 w:qFormat="1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BD5A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BD5A52"/>
    <w:rPr>
      <w:vertAlign w:val="superscript"/>
    </w:rPr>
  </w:style>
  <w:style w:type="character" w:customStyle="1" w:styleId="FootnoteTextChar">
    <w:name w:val="Footnote Text Char"/>
    <w:link w:val="FootnoteText"/>
    <w:rsid w:val="00BD5A52"/>
    <w:rPr>
      <w:lang w:val="en-US" w:eastAsia="en-US"/>
    </w:rPr>
  </w:style>
  <w:style w:type="character" w:styleId="EndnoteReference">
    <w:name w:val="endnote reference"/>
    <w:rsid w:val="00BD5A52"/>
    <w:rPr>
      <w:vertAlign w:val="superscript"/>
    </w:rPr>
  </w:style>
  <w:style w:type="character" w:customStyle="1" w:styleId="FooterChar">
    <w:name w:val="Footer Char"/>
    <w:link w:val="Footer"/>
    <w:rsid w:val="00BD5A52"/>
    <w:rPr>
      <w:sz w:val="24"/>
      <w:szCs w:val="24"/>
    </w:rPr>
  </w:style>
  <w:style w:type="character" w:customStyle="1" w:styleId="EndnoteTextChar">
    <w:name w:val="Endnote Text Char"/>
    <w:link w:val="EndnoteText"/>
    <w:rsid w:val="00BD5A52"/>
    <w:rPr>
      <w:lang w:val="en-US" w:eastAsia="en-US"/>
    </w:rPr>
  </w:style>
  <w:style w:type="character" w:customStyle="1" w:styleId="HeaderChar">
    <w:name w:val="Header Char"/>
    <w:link w:val="Header"/>
    <w:rsid w:val="00BD5A52"/>
    <w:rPr>
      <w:sz w:val="24"/>
      <w:szCs w:val="24"/>
    </w:rPr>
  </w:style>
  <w:style w:type="paragraph" w:customStyle="1" w:styleId="Standard">
    <w:name w:val="Standard"/>
    <w:uiPriority w:val="99"/>
    <w:rsid w:val="00BD5A52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paragraph" w:styleId="Header">
    <w:name w:val="header"/>
    <w:basedOn w:val="Normal"/>
    <w:link w:val="HeaderChar"/>
    <w:rsid w:val="00BD5A5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BD5A52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rsid w:val="00BD5A52"/>
    <w:rPr>
      <w:sz w:val="20"/>
      <w:szCs w:val="20"/>
    </w:rPr>
  </w:style>
  <w:style w:type="paragraph" w:styleId="EndnoteText">
    <w:name w:val="endnote text"/>
    <w:basedOn w:val="Normal"/>
    <w:link w:val="EndnoteTextChar"/>
    <w:rsid w:val="00BD5A5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iPriority="99" w:unhideWhenUsed="0"/>
    <w:lsdException w:name="Medium Grid 2" w:semiHidden="0" w:uiPriority="99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 w:qFormat="1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99" w:unhideWhenUsed="0" w:qFormat="1"/>
    <w:lsdException w:name="Colorful Grid Accent 1" w:semiHidden="0" w:uiPriority="99" w:unhideWhenUsed="0" w:qFormat="1"/>
    <w:lsdException w:name="Light Shading Accent 2" w:semiHidden="0" w:uiPriority="99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">
    <w:name w:val="Normal"/>
    <w:qFormat/>
    <w:rsid w:val="00BD5A5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BD5A52"/>
    <w:rPr>
      <w:vertAlign w:val="superscript"/>
    </w:rPr>
  </w:style>
  <w:style w:type="character" w:customStyle="1" w:styleId="FootnoteTextChar">
    <w:name w:val="Footnote Text Char"/>
    <w:link w:val="FootnoteText"/>
    <w:rsid w:val="00BD5A52"/>
    <w:rPr>
      <w:lang w:val="en-US" w:eastAsia="en-US"/>
    </w:rPr>
  </w:style>
  <w:style w:type="character" w:styleId="EndnoteReference">
    <w:name w:val="endnote reference"/>
    <w:rsid w:val="00BD5A52"/>
    <w:rPr>
      <w:vertAlign w:val="superscript"/>
    </w:rPr>
  </w:style>
  <w:style w:type="character" w:customStyle="1" w:styleId="FooterChar">
    <w:name w:val="Footer Char"/>
    <w:link w:val="Footer"/>
    <w:rsid w:val="00BD5A52"/>
    <w:rPr>
      <w:sz w:val="24"/>
      <w:szCs w:val="24"/>
    </w:rPr>
  </w:style>
  <w:style w:type="character" w:customStyle="1" w:styleId="EndnoteTextChar">
    <w:name w:val="Endnote Text Char"/>
    <w:link w:val="EndnoteText"/>
    <w:rsid w:val="00BD5A52"/>
    <w:rPr>
      <w:lang w:val="en-US" w:eastAsia="en-US"/>
    </w:rPr>
  </w:style>
  <w:style w:type="character" w:customStyle="1" w:styleId="HeaderChar">
    <w:name w:val="Header Char"/>
    <w:link w:val="Header"/>
    <w:rsid w:val="00BD5A52"/>
    <w:rPr>
      <w:sz w:val="24"/>
      <w:szCs w:val="24"/>
    </w:rPr>
  </w:style>
  <w:style w:type="paragraph" w:customStyle="1" w:styleId="Standard">
    <w:name w:val="Standard"/>
    <w:uiPriority w:val="99"/>
    <w:rsid w:val="00BD5A52"/>
    <w:pPr>
      <w:suppressAutoHyphens/>
      <w:autoSpaceDN w:val="0"/>
      <w:textAlignment w:val="baseline"/>
    </w:pPr>
    <w:rPr>
      <w:kern w:val="3"/>
      <w:sz w:val="24"/>
      <w:szCs w:val="24"/>
      <w:lang w:val="en-GB"/>
    </w:rPr>
  </w:style>
  <w:style w:type="paragraph" w:styleId="Header">
    <w:name w:val="header"/>
    <w:basedOn w:val="Normal"/>
    <w:link w:val="HeaderChar"/>
    <w:rsid w:val="00BD5A5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BD5A52"/>
    <w:pPr>
      <w:tabs>
        <w:tab w:val="center" w:pos="4680"/>
        <w:tab w:val="right" w:pos="9360"/>
      </w:tabs>
    </w:pPr>
  </w:style>
  <w:style w:type="paragraph" w:styleId="FootnoteText">
    <w:name w:val="footnote text"/>
    <w:basedOn w:val="Normal"/>
    <w:link w:val="FootnoteTextChar"/>
    <w:rsid w:val="00BD5A52"/>
    <w:rPr>
      <w:sz w:val="20"/>
      <w:szCs w:val="20"/>
    </w:rPr>
  </w:style>
  <w:style w:type="paragraph" w:styleId="EndnoteText">
    <w:name w:val="endnote text"/>
    <w:basedOn w:val="Normal"/>
    <w:link w:val="EndnoteTextChar"/>
    <w:rsid w:val="00BD5A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tf-8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f.ues.rs.ba/wp-content/uploads/2017/09/metodika-nastave-engleskog-jezika-2.pdf" TargetMode="External"/><Relationship Id="rId18" Type="http://schemas.openxmlformats.org/officeDocument/2006/relationships/hyperlink" Target="http://ff.ues.rs.ba/files/docs/users/Urednik/Engleski-silabusi/engleski-glagolski-sistem-kontrastivni-pristup.pdf" TargetMode="External"/><Relationship Id="rId26" Type="http://schemas.openxmlformats.org/officeDocument/2006/relationships/hyperlink" Target="http://ff.ues.rs.ba/files/docs/users/Urednik/Engleski-silabusi/kontrastivna-sintaksa-engleskog-i-srpskog-jezika.pdf" TargetMode="External"/><Relationship Id="rId39" Type="http://schemas.openxmlformats.org/officeDocument/2006/relationships/hyperlink" Target="http://ff.ues.rs.ba/wp-content/uploads/2017/09/metodicka-praksa.pdf" TargetMode="External"/><Relationship Id="rId21" Type="http://schemas.openxmlformats.org/officeDocument/2006/relationships/hyperlink" Target="http://ff.ues.rs.ba/wp-content/uploads/2017/09/viktorijanska-knjizevnost-2.pdf" TargetMode="External"/><Relationship Id="rId34" Type="http://schemas.openxmlformats.org/officeDocument/2006/relationships/hyperlink" Target="http://ff.ues.rs.ba/wp-content/uploads/2017/09/uvod-u-psiholingvistiku.pdf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ff.ues.rs.ba/wp-content/uploads/2017/09/visejezicnost.pdf" TargetMode="External"/><Relationship Id="rId20" Type="http://schemas.openxmlformats.org/officeDocument/2006/relationships/hyperlink" Target="http://ff.ues.rs.ba/wp-content/uploads/2017/09/sintaksa-engleskog-jezika-2.pdf" TargetMode="External"/><Relationship Id="rId29" Type="http://schemas.openxmlformats.org/officeDocument/2006/relationships/hyperlink" Target="http://ff.ues.rs.ba/files/docs/users/Urednik/Engleski-silabusi/britanska-imperija-u-19-20-vijeku.pdf" TargetMode="External"/><Relationship Id="rId41" Type="http://schemas.openxmlformats.org/officeDocument/2006/relationships/hyperlink" Target="http://ff.ues.rs.ba/wp-content/uploads/2017/09/afroamericka-knjizevnost.pd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f.ues.rs.ba/wp-content/uploads/2017/09/morfosintaksa-engleskog-jezika-1.pdf" TargetMode="External"/><Relationship Id="rId24" Type="http://schemas.openxmlformats.org/officeDocument/2006/relationships/hyperlink" Target="http://ff.ues.rs.ba/files/docs/users/Urednik/Engleski-silabusi/istorija-engleskog-jezika.pdf" TargetMode="External"/><Relationship Id="rId32" Type="http://schemas.openxmlformats.org/officeDocument/2006/relationships/hyperlink" Target="http://ff.ues.rs.ba/wp-content/uploads/2017/09/australijske-studije.pdf" TargetMode="External"/><Relationship Id="rId37" Type="http://schemas.openxmlformats.org/officeDocument/2006/relationships/hyperlink" Target="http://ff.ues.rs.ba/wp-content/uploads/2017/09/stilistika-teksata.pdf" TargetMode="External"/><Relationship Id="rId40" Type="http://schemas.openxmlformats.org/officeDocument/2006/relationships/hyperlink" Target="http://ff.ues.rs.ba/wp-content/uploads/2017/09/moderna-britanska-drama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f.ues.rs.ba/wp-content/uploads/2017/09/viktorijanska-knjizevnost-1.pdf" TargetMode="External"/><Relationship Id="rId23" Type="http://schemas.openxmlformats.org/officeDocument/2006/relationships/hyperlink" Target="http://ff.ues.rs.ba/files/docs/users/Urednik/Engleski-silabusi/teorija-prevodjenja.pdf" TargetMode="External"/><Relationship Id="rId28" Type="http://schemas.openxmlformats.org/officeDocument/2006/relationships/hyperlink" Target="http://ff.ues.rs.ba/files/docs/users/Urednik/Engleski-silabusi/poetika-i-kulturna-politika-u-viktorijanskom-romanu.pdf" TargetMode="External"/><Relationship Id="rId36" Type="http://schemas.openxmlformats.org/officeDocument/2006/relationships/hyperlink" Target="http://ff.ues.rs.ba/wp-content/uploads/2017/09/sitemska-funkcionalna-gramatika.pdf" TargetMode="External"/><Relationship Id="rId10" Type="http://schemas.openxmlformats.org/officeDocument/2006/relationships/hyperlink" Target="http://ff.ues.rs.ba/wp-content/uploads/2017/09/knjizevnost-engleske-renesanse.pdf" TargetMode="External"/><Relationship Id="rId19" Type="http://schemas.openxmlformats.org/officeDocument/2006/relationships/hyperlink" Target="http://ff.ues.rs.ba/files/docs/users/Urednik/Engleski-silabusi/zanrovi-i-teme-u-viktorijanskoj-knjizevnosti.pdf" TargetMode="External"/><Relationship Id="rId31" Type="http://schemas.openxmlformats.org/officeDocument/2006/relationships/hyperlink" Target="http://ff.ues.rs.ba/wp-content/uploads/2017/09/uvod-u-stilistiku-engleskog-jezik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f.ues.rs.ba/wp-content/uploads/2017/09/engleska-srednjovjekovna-knjizevnost.pdf" TargetMode="External"/><Relationship Id="rId14" Type="http://schemas.openxmlformats.org/officeDocument/2006/relationships/hyperlink" Target="http://ff.ues.rs.ba/wp-content/uploads/2017/09/sintaksa-engleskog-jezika-1.pdf" TargetMode="External"/><Relationship Id="rId22" Type="http://schemas.openxmlformats.org/officeDocument/2006/relationships/hyperlink" Target="http://ff.ues.rs.ba/files/docs/users/Urednik/Engleski-silabusi/uvod-u-primijenju-lingvistiku.pdf" TargetMode="External"/><Relationship Id="rId27" Type="http://schemas.openxmlformats.org/officeDocument/2006/relationships/hyperlink" Target="http://ff.ues.rs.ba/files/docs/users/Urednik/Engleski-silabusi/engleski-akademski-diskurs.pdf" TargetMode="External"/><Relationship Id="rId30" Type="http://schemas.openxmlformats.org/officeDocument/2006/relationships/hyperlink" Target="http://ff.ues.rs.ba/files/docs/users/Urednik/Engleski-silabusi/engleska-kratka-prica.pdf" TargetMode="External"/><Relationship Id="rId35" Type="http://schemas.openxmlformats.org/officeDocument/2006/relationships/hyperlink" Target="http://ff.ues.rs.ba/wp-content/uploads/2017/09/knjizevnost-za-mlade.pdf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ff.ues.rs.ba/wp-content/uploads/2017/09/uvod-u-studije-engleske-knjizevnosti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ff.ues.rs.ba/wp-content/uploads/2017/09/engleska-knjizevnost-18-vijeka.pdf" TargetMode="External"/><Relationship Id="rId17" Type="http://schemas.openxmlformats.org/officeDocument/2006/relationships/hyperlink" Target="http://ff.ues.rs.ba/files/docs/users/Urednik/Engleski-silabusi/prakticna-leksikografija.pdf" TargetMode="External"/><Relationship Id="rId25" Type="http://schemas.openxmlformats.org/officeDocument/2006/relationships/hyperlink" Target="http://ff.ues.rs.ba/files/docs/users/Urednik/Engleski-silabusi/leksicka-semantika.pdf" TargetMode="External"/><Relationship Id="rId33" Type="http://schemas.openxmlformats.org/officeDocument/2006/relationships/hyperlink" Target="http://ff.ues.rs.ba/wp-content/uploads/2017/09/savremeni-zenski-pisci-u-anglofonoj-knjizevnosti.pdf" TargetMode="External"/><Relationship Id="rId38" Type="http://schemas.openxmlformats.org/officeDocument/2006/relationships/hyperlink" Target="http://ff.ues.rs.ba/wp-content/uploads/2017/09/medjujezicka-pragmatik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Links>
    <vt:vector size="204" baseType="variant">
      <vt:variant>
        <vt:i4>6881292</vt:i4>
      </vt:variant>
      <vt:variant>
        <vt:i4>99</vt:i4>
      </vt:variant>
      <vt:variant>
        <vt:i4>0</vt:i4>
      </vt:variant>
      <vt:variant>
        <vt:i4>5</vt:i4>
      </vt:variant>
      <vt:variant>
        <vt:lpwstr>http://ff.ues.rs.ba/wp-content/uploads/2017/09/afroamericka-knjizevnost.pdf</vt:lpwstr>
      </vt:variant>
      <vt:variant>
        <vt:lpwstr/>
      </vt:variant>
      <vt:variant>
        <vt:i4>7602218</vt:i4>
      </vt:variant>
      <vt:variant>
        <vt:i4>96</vt:i4>
      </vt:variant>
      <vt:variant>
        <vt:i4>0</vt:i4>
      </vt:variant>
      <vt:variant>
        <vt:i4>5</vt:i4>
      </vt:variant>
      <vt:variant>
        <vt:lpwstr>http://ff.ues.rs.ba/wp-content/uploads/2017/09/moderna-britanska-drama.pdf</vt:lpwstr>
      </vt:variant>
      <vt:variant>
        <vt:lpwstr/>
      </vt:variant>
      <vt:variant>
        <vt:i4>3342419</vt:i4>
      </vt:variant>
      <vt:variant>
        <vt:i4>93</vt:i4>
      </vt:variant>
      <vt:variant>
        <vt:i4>0</vt:i4>
      </vt:variant>
      <vt:variant>
        <vt:i4>5</vt:i4>
      </vt:variant>
      <vt:variant>
        <vt:lpwstr>http://ff.ues.rs.ba/wp-content/uploads/2017/09/metodicka-praksa.pdf</vt:lpwstr>
      </vt:variant>
      <vt:variant>
        <vt:lpwstr/>
      </vt:variant>
      <vt:variant>
        <vt:i4>3670060</vt:i4>
      </vt:variant>
      <vt:variant>
        <vt:i4>90</vt:i4>
      </vt:variant>
      <vt:variant>
        <vt:i4>0</vt:i4>
      </vt:variant>
      <vt:variant>
        <vt:i4>5</vt:i4>
      </vt:variant>
      <vt:variant>
        <vt:lpwstr>http://ff.ues.rs.ba/wp-content/uploads/2017/09/medjujezicka-pragmatika.pdf</vt:lpwstr>
      </vt:variant>
      <vt:variant>
        <vt:lpwstr/>
      </vt:variant>
      <vt:variant>
        <vt:i4>852082</vt:i4>
      </vt:variant>
      <vt:variant>
        <vt:i4>87</vt:i4>
      </vt:variant>
      <vt:variant>
        <vt:i4>0</vt:i4>
      </vt:variant>
      <vt:variant>
        <vt:i4>5</vt:i4>
      </vt:variant>
      <vt:variant>
        <vt:lpwstr>http://ff.ues.rs.ba/wp-content/uploads/2017/09/stilistika-teksata.pdf</vt:lpwstr>
      </vt:variant>
      <vt:variant>
        <vt:lpwstr/>
      </vt:variant>
      <vt:variant>
        <vt:i4>2424938</vt:i4>
      </vt:variant>
      <vt:variant>
        <vt:i4>84</vt:i4>
      </vt:variant>
      <vt:variant>
        <vt:i4>0</vt:i4>
      </vt:variant>
      <vt:variant>
        <vt:i4>5</vt:i4>
      </vt:variant>
      <vt:variant>
        <vt:lpwstr>http://ff.ues.rs.ba/wp-content/uploads/2017/09/sitemska-funkcionalna-gramatika.pdf</vt:lpwstr>
      </vt:variant>
      <vt:variant>
        <vt:lpwstr/>
      </vt:variant>
      <vt:variant>
        <vt:i4>6750292</vt:i4>
      </vt:variant>
      <vt:variant>
        <vt:i4>81</vt:i4>
      </vt:variant>
      <vt:variant>
        <vt:i4>0</vt:i4>
      </vt:variant>
      <vt:variant>
        <vt:i4>5</vt:i4>
      </vt:variant>
      <vt:variant>
        <vt:lpwstr>http://ff.ues.rs.ba/wp-content/uploads/2017/09/knjizevnost-za-mlade.pdf</vt:lpwstr>
      </vt:variant>
      <vt:variant>
        <vt:lpwstr/>
      </vt:variant>
      <vt:variant>
        <vt:i4>6815803</vt:i4>
      </vt:variant>
      <vt:variant>
        <vt:i4>78</vt:i4>
      </vt:variant>
      <vt:variant>
        <vt:i4>0</vt:i4>
      </vt:variant>
      <vt:variant>
        <vt:i4>5</vt:i4>
      </vt:variant>
      <vt:variant>
        <vt:lpwstr>http://ff.ues.rs.ba/wp-content/uploads/2017/09/uvod-u-psiholingvistiku.pdf</vt:lpwstr>
      </vt:variant>
      <vt:variant>
        <vt:lpwstr/>
      </vt:variant>
      <vt:variant>
        <vt:i4>7077889</vt:i4>
      </vt:variant>
      <vt:variant>
        <vt:i4>75</vt:i4>
      </vt:variant>
      <vt:variant>
        <vt:i4>0</vt:i4>
      </vt:variant>
      <vt:variant>
        <vt:i4>5</vt:i4>
      </vt:variant>
      <vt:variant>
        <vt:lpwstr>http://ff.ues.rs.ba/wp-content/uploads/2017/09/savremeni-zenski-pisci-u-anglofonoj-knjizevnosti.pdf</vt:lpwstr>
      </vt:variant>
      <vt:variant>
        <vt:lpwstr/>
      </vt:variant>
      <vt:variant>
        <vt:i4>7602203</vt:i4>
      </vt:variant>
      <vt:variant>
        <vt:i4>72</vt:i4>
      </vt:variant>
      <vt:variant>
        <vt:i4>0</vt:i4>
      </vt:variant>
      <vt:variant>
        <vt:i4>5</vt:i4>
      </vt:variant>
      <vt:variant>
        <vt:lpwstr>http://ff.ues.rs.ba/wp-content/uploads/2017/09/australijske-studije.pdf</vt:lpwstr>
      </vt:variant>
      <vt:variant>
        <vt:lpwstr/>
      </vt:variant>
      <vt:variant>
        <vt:i4>5439606</vt:i4>
      </vt:variant>
      <vt:variant>
        <vt:i4>69</vt:i4>
      </vt:variant>
      <vt:variant>
        <vt:i4>0</vt:i4>
      </vt:variant>
      <vt:variant>
        <vt:i4>5</vt:i4>
      </vt:variant>
      <vt:variant>
        <vt:lpwstr>http://ff.ues.rs.ba/wp-content/uploads/2017/09/uvod-u-stilistiku-engleskog-jezika.pdf</vt:lpwstr>
      </vt:variant>
      <vt:variant>
        <vt:lpwstr/>
      </vt:variant>
      <vt:variant>
        <vt:i4>4325445</vt:i4>
      </vt:variant>
      <vt:variant>
        <vt:i4>66</vt:i4>
      </vt:variant>
      <vt:variant>
        <vt:i4>0</vt:i4>
      </vt:variant>
      <vt:variant>
        <vt:i4>5</vt:i4>
      </vt:variant>
      <vt:variant>
        <vt:lpwstr>http://ff.ues.rs.ba/files/docs/users/Urednik/Engleski-silabusi/engleska-kratka-prica.pdf</vt:lpwstr>
      </vt:variant>
      <vt:variant>
        <vt:lpwstr/>
      </vt:variant>
      <vt:variant>
        <vt:i4>5898248</vt:i4>
      </vt:variant>
      <vt:variant>
        <vt:i4>63</vt:i4>
      </vt:variant>
      <vt:variant>
        <vt:i4>0</vt:i4>
      </vt:variant>
      <vt:variant>
        <vt:i4>5</vt:i4>
      </vt:variant>
      <vt:variant>
        <vt:lpwstr>http://ff.ues.rs.ba/files/docs/users/Urednik/Engleski-silabusi/britanska-imperija-u-19-20-vijeku.pdf</vt:lpwstr>
      </vt:variant>
      <vt:variant>
        <vt:lpwstr/>
      </vt:variant>
      <vt:variant>
        <vt:i4>7471221</vt:i4>
      </vt:variant>
      <vt:variant>
        <vt:i4>60</vt:i4>
      </vt:variant>
      <vt:variant>
        <vt:i4>0</vt:i4>
      </vt:variant>
      <vt:variant>
        <vt:i4>5</vt:i4>
      </vt:variant>
      <vt:variant>
        <vt:lpwstr>http://ff.ues.rs.ba/files/docs/users/Urednik/Engleski-silabusi/poetika-i-kulturna-politika-u-viktorijanskom-romanu.pdf</vt:lpwstr>
      </vt:variant>
      <vt:variant>
        <vt:lpwstr/>
      </vt:variant>
      <vt:variant>
        <vt:i4>5570594</vt:i4>
      </vt:variant>
      <vt:variant>
        <vt:i4>57</vt:i4>
      </vt:variant>
      <vt:variant>
        <vt:i4>0</vt:i4>
      </vt:variant>
      <vt:variant>
        <vt:i4>5</vt:i4>
      </vt:variant>
      <vt:variant>
        <vt:lpwstr>http://ff.ues.rs.ba/files/docs/users/Urednik/Engleski-silabusi/engleski-akademski-diskurs.pdf</vt:lpwstr>
      </vt:variant>
      <vt:variant>
        <vt:lpwstr/>
      </vt:variant>
      <vt:variant>
        <vt:i4>7274591</vt:i4>
      </vt:variant>
      <vt:variant>
        <vt:i4>54</vt:i4>
      </vt:variant>
      <vt:variant>
        <vt:i4>0</vt:i4>
      </vt:variant>
      <vt:variant>
        <vt:i4>5</vt:i4>
      </vt:variant>
      <vt:variant>
        <vt:lpwstr>http://ff.ues.rs.ba/files/docs/users/Urednik/Engleski-silabusi/kontrastivna-sintaksa-engleskog-i-srpskog-jezika.pdf</vt:lpwstr>
      </vt:variant>
      <vt:variant>
        <vt:lpwstr/>
      </vt:variant>
      <vt:variant>
        <vt:i4>1245240</vt:i4>
      </vt:variant>
      <vt:variant>
        <vt:i4>51</vt:i4>
      </vt:variant>
      <vt:variant>
        <vt:i4>0</vt:i4>
      </vt:variant>
      <vt:variant>
        <vt:i4>5</vt:i4>
      </vt:variant>
      <vt:variant>
        <vt:lpwstr>http://ff.ues.rs.ba/files/docs/users/Urednik/Engleski-silabusi/leksicka-semantika.pdf</vt:lpwstr>
      </vt:variant>
      <vt:variant>
        <vt:lpwstr/>
      </vt:variant>
      <vt:variant>
        <vt:i4>655372</vt:i4>
      </vt:variant>
      <vt:variant>
        <vt:i4>48</vt:i4>
      </vt:variant>
      <vt:variant>
        <vt:i4>0</vt:i4>
      </vt:variant>
      <vt:variant>
        <vt:i4>5</vt:i4>
      </vt:variant>
      <vt:variant>
        <vt:lpwstr>http://ff.ues.rs.ba/files/docs/users/Urednik/Engleski-silabusi/istorija-engleskog-jezika.pdf</vt:lpwstr>
      </vt:variant>
      <vt:variant>
        <vt:lpwstr/>
      </vt:variant>
      <vt:variant>
        <vt:i4>7340087</vt:i4>
      </vt:variant>
      <vt:variant>
        <vt:i4>45</vt:i4>
      </vt:variant>
      <vt:variant>
        <vt:i4>0</vt:i4>
      </vt:variant>
      <vt:variant>
        <vt:i4>5</vt:i4>
      </vt:variant>
      <vt:variant>
        <vt:lpwstr>http://ff.ues.rs.ba/files/docs/users/Urednik/Engleski-silabusi/teorija-prevodjenja.pdf</vt:lpwstr>
      </vt:variant>
      <vt:variant>
        <vt:lpwstr/>
      </vt:variant>
      <vt:variant>
        <vt:i4>1245253</vt:i4>
      </vt:variant>
      <vt:variant>
        <vt:i4>42</vt:i4>
      </vt:variant>
      <vt:variant>
        <vt:i4>0</vt:i4>
      </vt:variant>
      <vt:variant>
        <vt:i4>5</vt:i4>
      </vt:variant>
      <vt:variant>
        <vt:lpwstr>http://ff.ues.rs.ba/files/docs/users/Urednik/Engleski-silabusi/uvod-u-primijenju-lingvistiku.pdf</vt:lpwstr>
      </vt:variant>
      <vt:variant>
        <vt:lpwstr/>
      </vt:variant>
      <vt:variant>
        <vt:i4>4063277</vt:i4>
      </vt:variant>
      <vt:variant>
        <vt:i4>39</vt:i4>
      </vt:variant>
      <vt:variant>
        <vt:i4>0</vt:i4>
      </vt:variant>
      <vt:variant>
        <vt:i4>5</vt:i4>
      </vt:variant>
      <vt:variant>
        <vt:lpwstr>http://ff.ues.rs.ba/wp-content/uploads/2017/09/viktorijanska-knjizevnost-2.pdf</vt:lpwstr>
      </vt:variant>
      <vt:variant>
        <vt:lpwstr/>
      </vt:variant>
      <vt:variant>
        <vt:i4>3932280</vt:i4>
      </vt:variant>
      <vt:variant>
        <vt:i4>36</vt:i4>
      </vt:variant>
      <vt:variant>
        <vt:i4>0</vt:i4>
      </vt:variant>
      <vt:variant>
        <vt:i4>5</vt:i4>
      </vt:variant>
      <vt:variant>
        <vt:lpwstr>http://ff.ues.rs.ba/wp-content/uploads/2017/09/sintaksa-engleskog-jezika-2.pdf</vt:lpwstr>
      </vt:variant>
      <vt:variant>
        <vt:lpwstr/>
      </vt:variant>
      <vt:variant>
        <vt:i4>4063257</vt:i4>
      </vt:variant>
      <vt:variant>
        <vt:i4>33</vt:i4>
      </vt:variant>
      <vt:variant>
        <vt:i4>0</vt:i4>
      </vt:variant>
      <vt:variant>
        <vt:i4>5</vt:i4>
      </vt:variant>
      <vt:variant>
        <vt:lpwstr>http://ff.ues.rs.ba/files/docs/users/Urednik/Engleski-silabusi/zanrovi-i-teme-u-viktorijanskoj-knjizevnosti.pdf</vt:lpwstr>
      </vt:variant>
      <vt:variant>
        <vt:lpwstr/>
      </vt:variant>
      <vt:variant>
        <vt:i4>655483</vt:i4>
      </vt:variant>
      <vt:variant>
        <vt:i4>30</vt:i4>
      </vt:variant>
      <vt:variant>
        <vt:i4>0</vt:i4>
      </vt:variant>
      <vt:variant>
        <vt:i4>5</vt:i4>
      </vt:variant>
      <vt:variant>
        <vt:lpwstr>http://ff.ues.rs.ba/files/docs/users/Urednik/Engleski-silabusi/engleski-glagolski-sistem-kontrastivni-pristup.pdf</vt:lpwstr>
      </vt:variant>
      <vt:variant>
        <vt:lpwstr/>
      </vt:variant>
      <vt:variant>
        <vt:i4>3670036</vt:i4>
      </vt:variant>
      <vt:variant>
        <vt:i4>27</vt:i4>
      </vt:variant>
      <vt:variant>
        <vt:i4>0</vt:i4>
      </vt:variant>
      <vt:variant>
        <vt:i4>5</vt:i4>
      </vt:variant>
      <vt:variant>
        <vt:lpwstr>http://ff.ues.rs.ba/files/docs/users/Urednik/Engleski-silabusi/prakticna-leksikografija.pdf</vt:lpwstr>
      </vt:variant>
      <vt:variant>
        <vt:lpwstr/>
      </vt:variant>
      <vt:variant>
        <vt:i4>2031695</vt:i4>
      </vt:variant>
      <vt:variant>
        <vt:i4>24</vt:i4>
      </vt:variant>
      <vt:variant>
        <vt:i4>0</vt:i4>
      </vt:variant>
      <vt:variant>
        <vt:i4>5</vt:i4>
      </vt:variant>
      <vt:variant>
        <vt:lpwstr>http://ff.ues.rs.ba/wp-content/uploads/2017/09/visejezicnost.pdf</vt:lpwstr>
      </vt:variant>
      <vt:variant>
        <vt:lpwstr/>
      </vt:variant>
      <vt:variant>
        <vt:i4>3997741</vt:i4>
      </vt:variant>
      <vt:variant>
        <vt:i4>21</vt:i4>
      </vt:variant>
      <vt:variant>
        <vt:i4>0</vt:i4>
      </vt:variant>
      <vt:variant>
        <vt:i4>5</vt:i4>
      </vt:variant>
      <vt:variant>
        <vt:lpwstr>http://ff.ues.rs.ba/wp-content/uploads/2017/09/viktorijanska-knjizevnost-1.pdf</vt:lpwstr>
      </vt:variant>
      <vt:variant>
        <vt:lpwstr/>
      </vt:variant>
      <vt:variant>
        <vt:i4>4128888</vt:i4>
      </vt:variant>
      <vt:variant>
        <vt:i4>18</vt:i4>
      </vt:variant>
      <vt:variant>
        <vt:i4>0</vt:i4>
      </vt:variant>
      <vt:variant>
        <vt:i4>5</vt:i4>
      </vt:variant>
      <vt:variant>
        <vt:lpwstr>http://ff.ues.rs.ba/wp-content/uploads/2017/09/sintaksa-engleskog-jezika-1.pdf</vt:lpwstr>
      </vt:variant>
      <vt:variant>
        <vt:lpwstr/>
      </vt:variant>
      <vt:variant>
        <vt:i4>7012468</vt:i4>
      </vt:variant>
      <vt:variant>
        <vt:i4>15</vt:i4>
      </vt:variant>
      <vt:variant>
        <vt:i4>0</vt:i4>
      </vt:variant>
      <vt:variant>
        <vt:i4>5</vt:i4>
      </vt:variant>
      <vt:variant>
        <vt:lpwstr>http://ff.ues.rs.ba/wp-content/uploads/2017/09/metodika-nastave-engleskog-jezika-2.pdf</vt:lpwstr>
      </vt:variant>
      <vt:variant>
        <vt:lpwstr/>
      </vt:variant>
      <vt:variant>
        <vt:i4>1179769</vt:i4>
      </vt:variant>
      <vt:variant>
        <vt:i4>12</vt:i4>
      </vt:variant>
      <vt:variant>
        <vt:i4>0</vt:i4>
      </vt:variant>
      <vt:variant>
        <vt:i4>5</vt:i4>
      </vt:variant>
      <vt:variant>
        <vt:lpwstr>http://ff.ues.rs.ba/wp-content/uploads/2017/09/engleska-knjizevnost-18-vijeka.pdf</vt:lpwstr>
      </vt:variant>
      <vt:variant>
        <vt:lpwstr/>
      </vt:variant>
      <vt:variant>
        <vt:i4>7602250</vt:i4>
      </vt:variant>
      <vt:variant>
        <vt:i4>9</vt:i4>
      </vt:variant>
      <vt:variant>
        <vt:i4>0</vt:i4>
      </vt:variant>
      <vt:variant>
        <vt:i4>5</vt:i4>
      </vt:variant>
      <vt:variant>
        <vt:lpwstr>http://ff.ues.rs.ba/wp-content/uploads/2017/09/morfosintaksa-engleskog-jezika-1.pdf</vt:lpwstr>
      </vt:variant>
      <vt:variant>
        <vt:lpwstr/>
      </vt:variant>
      <vt:variant>
        <vt:i4>720940</vt:i4>
      </vt:variant>
      <vt:variant>
        <vt:i4>6</vt:i4>
      </vt:variant>
      <vt:variant>
        <vt:i4>0</vt:i4>
      </vt:variant>
      <vt:variant>
        <vt:i4>5</vt:i4>
      </vt:variant>
      <vt:variant>
        <vt:lpwstr>http://ff.ues.rs.ba/wp-content/uploads/2017/09/knjizevnost-engleske-renesanse.pdf</vt:lpwstr>
      </vt:variant>
      <vt:variant>
        <vt:lpwstr/>
      </vt:variant>
      <vt:variant>
        <vt:i4>3342345</vt:i4>
      </vt:variant>
      <vt:variant>
        <vt:i4>3</vt:i4>
      </vt:variant>
      <vt:variant>
        <vt:i4>0</vt:i4>
      </vt:variant>
      <vt:variant>
        <vt:i4>5</vt:i4>
      </vt:variant>
      <vt:variant>
        <vt:lpwstr>http://ff.ues.rs.ba/wp-content/uploads/2017/09/engleska-srednjovjekovna-knjizevnost.pdf</vt:lpwstr>
      </vt:variant>
      <vt:variant>
        <vt:lpwstr/>
      </vt:variant>
      <vt:variant>
        <vt:i4>6357076</vt:i4>
      </vt:variant>
      <vt:variant>
        <vt:i4>0</vt:i4>
      </vt:variant>
      <vt:variant>
        <vt:i4>0</vt:i4>
      </vt:variant>
      <vt:variant>
        <vt:i4>5</vt:i4>
      </vt:variant>
      <vt:variant>
        <vt:lpwstr>http://ff.ues.rs.ba/wp-content/uploads/2017/09/uvod-u-studije-engleske-knjizevnosti.pdf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Milica</cp:lastModifiedBy>
  <cp:revision>5</cp:revision>
  <cp:lastPrinted>2013-09-30T07:32:00Z</cp:lastPrinted>
  <dcterms:created xsi:type="dcterms:W3CDTF">2022-12-24T21:01:00Z</dcterms:created>
  <dcterms:modified xsi:type="dcterms:W3CDTF">2022-12-25T22:11:00Z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2057-11.2.0.8668</vt:lpwstr>
  </property>
</Properties>
</file>